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44FC11" w14:textId="1386DE63" w:rsidR="009B7131" w:rsidRDefault="009B7131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80E3702" w14:textId="77777777" w:rsidR="009B7131" w:rsidRDefault="009B7131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C55FE52" w14:textId="3879FF5C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 федеральным государственным образовательным стандартом основного начального общего образования</w:t>
      </w:r>
      <w:r w:rsidRPr="005B48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планом работы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Pr="00FE3F64">
        <w:rPr>
          <w:rFonts w:ascii="Times New Roman" w:hAnsi="Times New Roman" w:cs="Times New Roman"/>
          <w:i/>
          <w:sz w:val="24"/>
          <w:szCs w:val="24"/>
        </w:rPr>
        <w:t xml:space="preserve"> «Средняя общеобразовательная русско-татарская школа № 147» А</w:t>
      </w:r>
      <w:r>
        <w:rPr>
          <w:rFonts w:ascii="Times New Roman" w:hAnsi="Times New Roman" w:cs="Times New Roman"/>
          <w:i/>
          <w:sz w:val="24"/>
          <w:szCs w:val="24"/>
        </w:rPr>
        <w:t xml:space="preserve">виастроительного р-на г. Казани </w:t>
      </w:r>
      <w:r w:rsidRPr="00FE3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201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Pr="00FE3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</w:t>
      </w:r>
      <w:r w:rsidRPr="00FE3F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учебный год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рабочая программа рассчитана на 204 учебных часа, соответственно по 68 часов ежегодно. Рабочая программа рассчитана на 68 часов школьного учебного плана при нагрузке 2 часа в неделю.</w:t>
      </w:r>
    </w:p>
    <w:p w14:paraId="5A0A3BC5" w14:textId="29988CDF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Английский язык 2 класс – </w:t>
      </w:r>
      <w:r w:rsidR="006F01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70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часов, 2 часа в неделю;</w:t>
      </w:r>
    </w:p>
    <w:p w14:paraId="55A3E64E" w14:textId="73FD3306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Английский язык 3 класс – </w:t>
      </w:r>
      <w:r w:rsidR="006F01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70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часов, 2 часа в неделю;</w:t>
      </w:r>
    </w:p>
    <w:p w14:paraId="0BC73434" w14:textId="35F2EA40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Английский язык 4 класс – </w:t>
      </w:r>
      <w:r w:rsidR="006F01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70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часов, 2 часа в неделю.</w:t>
      </w:r>
    </w:p>
    <w:p w14:paraId="742A57A6" w14:textId="445DD836" w:rsidR="005C1BDA" w:rsidRDefault="005C1BDA" w:rsidP="005C1BDA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8D48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</w:t>
      </w:r>
      <w:r w:rsidR="008D48B5" w:rsidRPr="008D48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ЛАНИРУЕМЫЕ РЕЗУЛЬТАТЫ ОСВОЕНИЯ УЧЕБНОГО ПРЕДМЕТА. </w:t>
      </w:r>
    </w:p>
    <w:p w14:paraId="3E27E73E" w14:textId="77777777" w:rsidR="00113919" w:rsidRPr="00113919" w:rsidRDefault="00113919" w:rsidP="00113919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При изучении иностранного языка в начальной школе: стимулируется общее речевое развитие младших школьников; развивается их коммуникативная культура; формируются ценностные ориентиры и закладываются основы нравственного поведения в процессе общения на уроке, чтения и обсуждения текстов соответствующего содержания, знакомства с образцами детского зарубежного фольклора; вырабатывается дружелюбное отношение и толерантность к представителям других стран и их культуре.</w:t>
      </w:r>
    </w:p>
    <w:p w14:paraId="4B1D0C2A" w14:textId="5F3C719F" w:rsidR="00113919" w:rsidRPr="00113919" w:rsidRDefault="00113919" w:rsidP="00113919">
      <w:pPr>
        <w:shd w:val="clear" w:color="auto" w:fill="FFFFFF"/>
        <w:spacing w:after="0" w:line="240" w:lineRule="auto"/>
        <w:ind w:firstLine="710"/>
        <w:jc w:val="center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ЛИЧНОСТНЫЕ, МЕТАПРЕДМЕТНЫЕ И ПРЕДМЕТНЫЕ РЕЗУЛЬТАТЫ </w:t>
      </w:r>
    </w:p>
    <w:p w14:paraId="17717451" w14:textId="78D91CAC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результате освоения основной образовательной программы начального общего образования учащиеся достигают </w:t>
      </w:r>
      <w:r w:rsidRPr="005B48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личностные, метапредметные и предметные результаты.</w:t>
      </w:r>
    </w:p>
    <w:p w14:paraId="76880863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Личностными результатами</w:t>
      </w:r>
      <w:r w:rsidRPr="005B48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являются:</w:t>
      </w:r>
    </w:p>
    <w:p w14:paraId="5BB6AA4F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общее представление о мире как многоязычном и поликультурном сообществе;</w:t>
      </w:r>
    </w:p>
    <w:p w14:paraId="09B08BB8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себя гражданином своей страны;</w:t>
      </w:r>
    </w:p>
    <w:p w14:paraId="54ECBE5A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языка, в том числе иностранного, как основного средства общения между людьми;</w:t>
      </w:r>
    </w:p>
    <w:p w14:paraId="194F587E" w14:textId="77777777" w:rsidR="005C1BDA" w:rsidRDefault="005C1BDA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знакомство с миром зарубежных сверстников с использованием средств изучаемого иностранного языка (через детский фольклор, некоторые образцы детской художественной литературы, традиции).</w:t>
      </w:r>
    </w:p>
    <w:p w14:paraId="53D72753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Метапредметными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результатами изучения английского языка в начальной школе являются:</w:t>
      </w:r>
    </w:p>
    <w:p w14:paraId="000C8BA0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умения взаимодействовать с окружающими при выполнении разных ролей в пределах речевых потребностей и возможностей младшего школьника;</w:t>
      </w:r>
    </w:p>
    <w:p w14:paraId="7C551EE3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коммуникативных способностей школьника, умения выбирать адекватные языковые и речевые средства для успешного решения элементарной коммуникативной задачи;</w:t>
      </w:r>
    </w:p>
    <w:p w14:paraId="688ED948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расширение общего лингвистического кругозора младшего школьника;</w:t>
      </w:r>
    </w:p>
    <w:p w14:paraId="4B329F82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познавательной, эмоциональной и волевой сфер младшего школьника;</w:t>
      </w:r>
    </w:p>
    <w:p w14:paraId="701E1DD5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мотивации к изучению иностранного языка;</w:t>
      </w:r>
    </w:p>
    <w:p w14:paraId="4E6B6BE4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умением координированной работы с разными компонентами учебно-методического комплекта (учебником, аудиодиском и т. д.).</w:t>
      </w:r>
    </w:p>
    <w:p w14:paraId="0A16D8E2" w14:textId="77777777" w:rsidR="005C1BDA" w:rsidRDefault="005C1BDA" w:rsidP="005C1BDA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87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Предметными</w:t>
      </w:r>
      <w:r w:rsidRPr="005B48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результатами изучения английского языка в начальной школе являются: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начальными представлениями о нормах английского языка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(фонетических,</w:t>
      </w:r>
    </w:p>
    <w:p w14:paraId="298AFB6B" w14:textId="11B18F8B" w:rsidR="005C1BDA" w:rsidRDefault="005C1BDA" w:rsidP="005C1BD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лексических, грамматических); умение (в объёме содержания курса) находить и сравнивать такие языковые единицы, как звук, буква, слово.</w:t>
      </w:r>
    </w:p>
    <w:p w14:paraId="1ED35832" w14:textId="77777777" w:rsidR="005C1BDA" w:rsidRPr="005B4878" w:rsidRDefault="005C1BDA" w:rsidP="005C1BDA">
      <w:pPr>
        <w:shd w:val="clear" w:color="auto" w:fill="FFFFFF"/>
        <w:spacing w:after="0" w:line="294" w:lineRule="atLeast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В результате изучения иностранного языка при получении начального общего образования у обучающихся будут сформированы первоначальные представления о роли и значимости иностранного языка в жизни современного человека и поликультурного мира. Обучающиеся приобретут начальный опыт использования иностранного языка как средства межкультурного общения, как нового инструмента познания мира и культуры других народов, осознают личностный смысл овладения иностранным языком.</w:t>
      </w:r>
    </w:p>
    <w:p w14:paraId="2CEB47C3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Знакомство с детским пластом культуры страны (стран) изучаемого языка не только заложит основы уважительного отношения к чужой (иной) культуре, но и будет способствовать более глубокому осознанию обучающимися особенностей культуры своего народа. Начальное общее иноязычное образование позволит сформировать у обучающихся способность в элементарной форме представлять на иностранном языке родную культуру в 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письменной и устной формах общения с зарубежными сверстниками, в том числе с использованием средств телекоммуникации.</w:t>
      </w:r>
    </w:p>
    <w:p w14:paraId="592CD642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Совместное изучение языков и культур, общепринятых человеческих и базовых национальных ценностей заложит основу для формирования гражданской идентичности, чувства патриотизма и гордости за свой народ, свой край, свою страну, поможет лучше осознать свою этническую и национальную принадлежность.</w:t>
      </w:r>
    </w:p>
    <w:p w14:paraId="28249AB0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 овладения иностранным языком на уровне начального общего образования внесет свой вклад в формирование активной жизненной позиции обучающихся. Знакомство на уроках иностранного языка с доступными образцами зарубежного фольклора, выражение своего отношения к литературным героям, участие в ролевых играх будут способствовать становлению обучающихся как членов гражданского общества.</w:t>
      </w:r>
    </w:p>
    <w:p w14:paraId="1F4F1D51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результате изучения иностранного языка на уровне начального общего образования у обучающихся:</w:t>
      </w:r>
    </w:p>
    <w:p w14:paraId="39247BED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сформируется элементарная иноязычная коммуникативная компетенция, т. е. способность и готовность общаться с носителями изучаемого иностранного языка в устной (говорение и аудирование) и письменной (чтение и письмо) формах общения с учетом речевых возможностей и потребностей младшего школьника; расширится лингвистический кругозор; будет получено общее представление о строе изучаемого языка и его некоторых отличиях от родного языка;</w:t>
      </w:r>
    </w:p>
    <w:p w14:paraId="47B30239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будут заложены основы коммуникативной культуры, т. е. способность ставить и решать посильные коммуникативные задачи, адекватно использовать имеющиеся речевые и неречевые средства общения, соблюдать речевой этикет, быть вежливыми и доброжелательными речевыми партнерами;</w:t>
      </w:r>
    </w:p>
    <w:p w14:paraId="3969175B" w14:textId="77777777" w:rsidR="005C1BDA" w:rsidRPr="0063573B" w:rsidRDefault="005C1BDA" w:rsidP="005C1BDA">
      <w:pPr>
        <w:shd w:val="clear" w:color="auto" w:fill="FFFFFF"/>
        <w:spacing w:after="0" w:line="294" w:lineRule="atLeast"/>
        <w:ind w:firstLine="708"/>
        <w:rPr>
          <w:rFonts w:ascii="Times New Roman" w:eastAsia="Times New Roman" w:hAnsi="Times New Roman" w:cs="Times New Roman"/>
          <w:color w:val="000000"/>
          <w:sz w:val="24"/>
          <w:szCs w:val="21"/>
          <w:lang w:eastAsia="ru-RU"/>
        </w:rPr>
      </w:pPr>
      <w:r w:rsidRPr="0063573B">
        <w:rPr>
          <w:rFonts w:ascii="Times New Roman" w:eastAsia="Times New Roman" w:hAnsi="Times New Roman" w:cs="Times New Roman"/>
          <w:color w:val="00000A"/>
          <w:sz w:val="24"/>
          <w:szCs w:val="21"/>
          <w:lang w:eastAsia="ru-RU"/>
        </w:rPr>
        <w:t>- сформируются положительная мотивация и устойчивый учебно-познавательный интерес к предмету «Иностранный язык», а также необходимые универсальные учебные действия и специальные учебные умения, что заложит основу успешной учебной деятельности по овладению иностранным языком на следующем уровне образования.</w:t>
      </w:r>
    </w:p>
    <w:p w14:paraId="53DBFCE1" w14:textId="0FB1BEF3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53449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>В коммуникативной сфере</w:t>
      </w:r>
      <w:r w:rsidRPr="00B5344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,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т. е. во владении английским языком как средством общения):</w:t>
      </w:r>
    </w:p>
    <w:p w14:paraId="398128BE" w14:textId="77777777" w:rsidR="005C1BDA" w:rsidRPr="00B53449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  <w:r w:rsidRPr="00B5344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Речевая компетенция в следующих видах речевой деятельности:</w:t>
      </w:r>
    </w:p>
    <w:p w14:paraId="2B04D52B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 говорении</w:t>
      </w:r>
      <w:r w:rsidRPr="005B48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:</w:t>
      </w:r>
    </w:p>
    <w:p w14:paraId="7372ABC8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вести элементарный этикетный диалог в ограниченном круге типичных ситуаций общения, диалог-расспрос (вопрос-ответ) и диалог-побуждение к действию;</w:t>
      </w:r>
    </w:p>
    <w:p w14:paraId="11351DB5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на элементарном уровне рассказывать о себе/семье/друге, описывать предмет/картинку, кратко характеризовать персонаж.</w:t>
      </w:r>
    </w:p>
    <w:p w14:paraId="3DC15A95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 аудировании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14:paraId="3DBCD7F3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на слух речь учителя и одноклассников, основное содержание небольших доступных текстов в аудиозаписи, построенных на изученном языковом материале.</w:t>
      </w:r>
    </w:p>
    <w:p w14:paraId="10B56C9B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 чтении</w:t>
      </w:r>
      <w:r w:rsidRPr="005B48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:</w:t>
      </w:r>
    </w:p>
    <w:p w14:paraId="1B143C4B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читать вслух небольшие тексты, построенные на изученном языковом материале, соблюдая правила чтения и нужную интонацию;</w:t>
      </w:r>
    </w:p>
    <w:p w14:paraId="7259D5BF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читать про себя тексты, включающие как изученный языковой материал, так и отдельные новые слова, и понимать их основное содержание, находить в тексте нужную информацию.</w:t>
      </w:r>
    </w:p>
    <w:p w14:paraId="7B69EBAE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 письменной речи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14:paraId="2983769C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владеть техникой письма;</w:t>
      </w:r>
    </w:p>
    <w:p w14:paraId="336A1703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писать с опорой на образец поздравление с праздником и короткое личное письмо.</w:t>
      </w:r>
    </w:p>
    <w:p w14:paraId="0801ADDA" w14:textId="77777777" w:rsidR="005C1BDA" w:rsidRPr="00BF04F6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>Языковая компетенция (владение языковыми средствами)</w:t>
      </w:r>
    </w:p>
    <w:p w14:paraId="43773CEB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адекватное произношение и различение на слух всех звуков английского языка, соблюдение правильного ударения в словах и фразах;</w:t>
      </w:r>
    </w:p>
    <w:p w14:paraId="5068CA1A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соблюдение особенностей интонации основных типов предложений;</w:t>
      </w:r>
    </w:p>
    <w:p w14:paraId="5F1E3344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применение основных правил чтения и орфографии, изученных в курсе начальной школы;</w:t>
      </w:r>
    </w:p>
    <w:p w14:paraId="24A1A028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распознавание и употребление в речи изученных в курсе начальной школы лексических единиц (слов, словосочетаний, оценочной лексики, речевых клише) и грамматических явлений;</w:t>
      </w:r>
    </w:p>
    <w:p w14:paraId="5AECB3C5" w14:textId="77777777" w:rsidR="009B7131" w:rsidRDefault="009B7131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6789D9F3" w14:textId="2D7E220A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делать обобщения на основе структурно-функциональных схем простого предложения.</w:t>
      </w:r>
    </w:p>
    <w:p w14:paraId="2E7B1AB1" w14:textId="280DDBC5" w:rsidR="005C1BDA" w:rsidRPr="00BF04F6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>Социокультурная осведомлённость</w:t>
      </w:r>
    </w:p>
    <w:p w14:paraId="43BBC2DB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знание названий стран изучаемого языка, некоторых литературных персонажей известных детских произведений, сюжетов некоторых популярных сказок, написанных на английском языке, небольших произведений детского фольклора (стихов, песен); знание элементарных норм речевого и неречевого поведения, принятых в англоговорящих странах.</w:t>
      </w:r>
    </w:p>
    <w:p w14:paraId="152F1B23" w14:textId="77777777" w:rsidR="005C1BDA" w:rsidRPr="00BF04F6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>В познавательной сфере:</w:t>
      </w:r>
    </w:p>
    <w:p w14:paraId="4B30BD72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умение сравнивать языковые явления родного и английского языков на уровне отдельных звуков, букв, слов, словосочетаний, 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простыхпредложений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27E08CF1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опознавать грамматические явления, отсутствующие в родном языке, например артикли;</w:t>
      </w:r>
    </w:p>
    <w:p w14:paraId="6C8BBAD0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систематизировать слова, например по тематическому принципу;</w:t>
      </w:r>
    </w:p>
    <w:p w14:paraId="478A9F6B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пользоваться языковой догадкой, например при опознавании интернационализмов;</w:t>
      </w:r>
    </w:p>
    <w:p w14:paraId="2C12AE67" w14:textId="77777777" w:rsidR="005C1BDA" w:rsidRDefault="005C1BDA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совершенствование приёмов работы с текстом с опорой на умения, приобретённые на уроках родного языка (прогнозировать содержание текста по заголовку, иллюстрациям и др.);</w:t>
      </w:r>
    </w:p>
    <w:p w14:paraId="3EDB6916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действовать по образцу при выполнении упражнений и составлении собственных высказываний в пределах тематики начальной школы;</w:t>
      </w:r>
    </w:p>
    <w:p w14:paraId="025B57A6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пользоваться справочным материалом, представленным в виде таблиц, схем, правил;</w:t>
      </w:r>
    </w:p>
    <w:p w14:paraId="053E28F1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пользоваться двуязычным словарём учебника (в том числе транскрипцией), компьютерным словарём;</w:t>
      </w:r>
    </w:p>
    <w:p w14:paraId="3CB54A6B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осуществлять самонаблюдение и самооценку в доступных младшему школьнику пределах.</w:t>
      </w:r>
    </w:p>
    <w:p w14:paraId="11F4C36E" w14:textId="77777777" w:rsidR="005C1BDA" w:rsidRPr="00BF04F6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>В ценностно-ориентационной сфере:</w:t>
      </w:r>
    </w:p>
    <w:p w14:paraId="75FA11F9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представление об английском языке как средстве выражения мыслей, чувств, эмоций;</w:t>
      </w:r>
    </w:p>
    <w:p w14:paraId="15907472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приобщение к культурным ценностям другого народа через произведения детского фольклора, через непосредственное участие в туристических поездках.</w:t>
      </w:r>
    </w:p>
    <w:p w14:paraId="61CFFDF9" w14:textId="77777777" w:rsidR="005C1BDA" w:rsidRPr="00BF04F6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>В эстетической сфере:</w:t>
      </w:r>
    </w:p>
    <w:p w14:paraId="034F1B05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элементарными средствами выражения чувств и эмоций на иностранном языке;</w:t>
      </w:r>
    </w:p>
    <w:p w14:paraId="0CCC2EF7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чувства прекрасного в процессе знакомства с образцами доступной детской литературы.</w:t>
      </w:r>
    </w:p>
    <w:p w14:paraId="10326A4A" w14:textId="77777777" w:rsidR="005C1BDA" w:rsidRPr="00BF04F6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>В трудовой сфере</w:t>
      </w:r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:</w:t>
      </w:r>
    </w:p>
    <w:p w14:paraId="792457F6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следовать намеченному плану в своём учебном труде;</w:t>
      </w:r>
    </w:p>
    <w:p w14:paraId="024F6714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вести словарь (словарную тетрадь).</w:t>
      </w:r>
    </w:p>
    <w:p w14:paraId="3B3218F2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Коммуникативные умения по видам речевой деятельности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14:paraId="0BF3DBFA" w14:textId="77777777" w:rsidR="005C1BDA" w:rsidRPr="00BF04F6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u w:val="single"/>
          <w:lang w:eastAsia="ru-RU"/>
        </w:rPr>
      </w:pPr>
      <w:r w:rsidRPr="00BF04F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В русле говорения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:</w:t>
      </w:r>
    </w:p>
    <w:p w14:paraId="254ACB0E" w14:textId="77777777" w:rsidR="005C1BDA" w:rsidRPr="00BF04F6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b/>
          <w:i/>
          <w:color w:val="000000"/>
          <w:sz w:val="21"/>
          <w:szCs w:val="21"/>
          <w:lang w:eastAsia="ru-RU"/>
        </w:rPr>
      </w:pPr>
      <w:r w:rsidRPr="00BF04F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1. Диалогическая форма</w:t>
      </w:r>
    </w:p>
    <w:p w14:paraId="415CABA2" w14:textId="77777777" w:rsidR="005C1BDA" w:rsidRPr="00BF04F6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Уметь вести</w:t>
      </w:r>
      <w:r w:rsidRPr="00BF04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14:paraId="1B312DA3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этикетные диалоги в типичных ситуациях бытового, учебно-трудового и межкультурного общения, в том числе полученные с помощью средств коммуникации;</w:t>
      </w:r>
    </w:p>
    <w:p w14:paraId="48B07A24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диалог-расспрос (запрос информации и ответ на него);</w:t>
      </w:r>
    </w:p>
    <w:p w14:paraId="354A8C33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диалог-побуждение к действию.</w:t>
      </w:r>
    </w:p>
    <w:p w14:paraId="07F14132" w14:textId="77777777" w:rsidR="005C1BDA" w:rsidRPr="00BF04F6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b/>
          <w:i/>
          <w:color w:val="000000"/>
          <w:sz w:val="21"/>
          <w:szCs w:val="21"/>
          <w:lang w:eastAsia="ru-RU"/>
        </w:rPr>
      </w:pPr>
      <w:r w:rsidRPr="00BF04F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2. Монологическая форма</w:t>
      </w:r>
    </w:p>
    <w:p w14:paraId="4D5EC546" w14:textId="77777777" w:rsidR="005C1BDA" w:rsidRPr="00BF04F6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i/>
          <w:color w:val="000000"/>
          <w:sz w:val="21"/>
          <w:szCs w:val="21"/>
          <w:lang w:eastAsia="ru-RU"/>
        </w:rPr>
      </w:pPr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Уметь пользоваться:</w:t>
      </w:r>
    </w:p>
    <w:p w14:paraId="47C2EB6A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основными коммуникативными типами речи: описание, рассказ, характеристика (персонажей).</w:t>
      </w:r>
    </w:p>
    <w:p w14:paraId="1BCE2B4F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 русле аудирования в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оспринимать на слух и понимать:</w:t>
      </w:r>
    </w:p>
    <w:p w14:paraId="4F603B75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речь учителя и одноклассников в процессе общения на уроке и вербально/невербально реагировать на услышанное;</w:t>
      </w:r>
    </w:p>
    <w:p w14:paraId="39D5D577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небольшие доступные тексты в аудиозаписи, построенные в основном на изученном языковом материале, в том числе полученные с помощью средств коммуникации.</w:t>
      </w:r>
    </w:p>
    <w:p w14:paraId="1905586C" w14:textId="77777777" w:rsidR="009B7131" w:rsidRDefault="009B7131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</w:p>
    <w:p w14:paraId="3BC8E259" w14:textId="77777777" w:rsidR="009B7131" w:rsidRDefault="009B7131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</w:p>
    <w:p w14:paraId="315EED48" w14:textId="77777777" w:rsidR="009B7131" w:rsidRDefault="009B7131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</w:p>
    <w:p w14:paraId="5B6B0787" w14:textId="24A036B1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 русле чтения</w:t>
      </w:r>
    </w:p>
    <w:p w14:paraId="340CA2F5" w14:textId="77777777" w:rsidR="005C1BDA" w:rsidRPr="00BF04F6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i/>
          <w:color w:val="000000"/>
          <w:sz w:val="21"/>
          <w:szCs w:val="21"/>
          <w:u w:val="single"/>
          <w:lang w:eastAsia="ru-RU"/>
        </w:rPr>
      </w:pPr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>Читать:</w:t>
      </w:r>
    </w:p>
    <w:p w14:paraId="63D44D78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вслух небольшие тексты, построенные на изученном языковом материале;</w:t>
      </w:r>
    </w:p>
    <w:p w14:paraId="62ACE4D6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 себя и понимать тексты, содержащие как изученный языковой материал, так и отдельные новые слова, находить в тексте необходимую информацию (имена персонажей, где происходит действие и т. д.).</w:t>
      </w:r>
    </w:p>
    <w:p w14:paraId="1DD3C354" w14:textId="77777777" w:rsidR="005C1BDA" w:rsidRPr="00BF04F6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BF04F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 русле письма:</w:t>
      </w:r>
    </w:p>
    <w:p w14:paraId="5FF94255" w14:textId="77777777" w:rsidR="005C1BDA" w:rsidRPr="00BF04F6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i/>
          <w:color w:val="000000"/>
          <w:sz w:val="21"/>
          <w:szCs w:val="21"/>
          <w:u w:val="single"/>
          <w:lang w:eastAsia="ru-RU"/>
        </w:rPr>
      </w:pPr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>Владеть:</w:t>
      </w:r>
    </w:p>
    <w:p w14:paraId="7872A864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умением выписывать из текста слова, словосочетания и предложения;</w:t>
      </w:r>
    </w:p>
    <w:p w14:paraId="61B30BA6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основами письменной речи: писать по образцу поздравление с праздником, короткое личное письмо.</w:t>
      </w:r>
    </w:p>
    <w:p w14:paraId="2CD2BAF2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Языковые средства и навыки пользования ими</w:t>
      </w:r>
    </w:p>
    <w:p w14:paraId="2B5A8F03" w14:textId="77777777" w:rsidR="005C1BDA" w:rsidRPr="00BF04F6" w:rsidRDefault="005C1BDA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  <w:r w:rsidRPr="00BF04F6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Графика, каллиграфия, орфография. </w:t>
      </w:r>
    </w:p>
    <w:p w14:paraId="4C2D294D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Все буквы английского алфавита. Основные буквосочетания. </w:t>
      </w:r>
      <w:proofErr w:type="gram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Звуко-буквенные</w:t>
      </w:r>
      <w:proofErr w:type="gram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соответствия. Знаки транскрипции. Апостроф. Основные правила чтения и орфографии. Написание наиболее употребительных слов, вошедших в активный словарь.</w:t>
      </w:r>
    </w:p>
    <w:p w14:paraId="7B964630" w14:textId="77777777" w:rsidR="005C1BDA" w:rsidRDefault="005C1BDA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04F6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Фонетическая сторона речи.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4F0F89C3" w14:textId="77777777" w:rsidR="005C1BDA" w:rsidRDefault="005C1BDA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Адекватное произношение и различение на слух всех звуков и звукосочетаний английского языка. Соблюдение норм произношения: долгота и краткость гласных, отсутствие оглушения звонких согласных в конце слога или слова, отсутствие смягчения согласных перед гласными. </w:t>
      </w:r>
    </w:p>
    <w:p w14:paraId="059A687D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Дифтонги</w:t>
      </w:r>
      <w:r w:rsidRPr="005C1BD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. 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Связующее</w:t>
      </w:r>
      <w:r w:rsidRPr="005C1BD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“r” (there is/there are). 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Ударение в слове, фразе. Отсутствие ударения на служебных словах (артиклях, союзах, предлогах). Членение предложений на смысловые группы. Ритмико-интонационные особенности повествовательного, побудительного и вопросительного (общий и специальный вопросы) предложений. Интонация перечисления. Чтение по транскрипции изученных слов.</w:t>
      </w:r>
    </w:p>
    <w:p w14:paraId="0FA7481F" w14:textId="77777777" w:rsidR="005C1BDA" w:rsidRDefault="005C1BDA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04F6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Лексическая сторона речи.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1F869665" w14:textId="77777777" w:rsidR="005C1BDA" w:rsidRDefault="005C1BDA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Лексические единицы, обслуживающие ситуации общения в пределах тематики начальной школы, в объёме 500лексических единиц для двустороннего (рецептивного и продуктивного)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усвоения, простейшие устойчивые словосочетания, оценочная лексика и речевые клише как элементы речевого этикета, отражающие культуру англоговорящих стран.</w:t>
      </w:r>
    </w:p>
    <w:p w14:paraId="09445EF6" w14:textId="77777777" w:rsidR="005C1BDA" w:rsidRDefault="005C1BDA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Интернациональные слова (например, </w:t>
      </w:r>
      <w:proofErr w:type="spellStart"/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project</w:t>
      </w:r>
      <w:proofErr w:type="spellEnd"/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, </w:t>
      </w:r>
      <w:proofErr w:type="spellStart"/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portfolio</w:t>
      </w:r>
      <w:proofErr w:type="spellEnd"/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, </w:t>
      </w:r>
      <w:proofErr w:type="spellStart"/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garage</w:t>
      </w:r>
      <w:proofErr w:type="spellEnd"/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, </w:t>
      </w:r>
      <w:proofErr w:type="spellStart"/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tennis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). </w:t>
      </w:r>
    </w:p>
    <w:p w14:paraId="1EFBB4AC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Начальное представление о способах словообразования: суффиксация (суффиксы </w:t>
      </w:r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-</w:t>
      </w:r>
      <w:proofErr w:type="spellStart"/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еr</w:t>
      </w:r>
      <w:proofErr w:type="spellEnd"/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, -от, -</w:t>
      </w:r>
      <w:proofErr w:type="spellStart"/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tion</w:t>
      </w:r>
      <w:proofErr w:type="spellEnd"/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, -</w:t>
      </w:r>
      <w:proofErr w:type="spellStart"/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ist</w:t>
      </w:r>
      <w:proofErr w:type="spellEnd"/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, -</w:t>
      </w:r>
      <w:proofErr w:type="spellStart"/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ful</w:t>
      </w:r>
      <w:proofErr w:type="spellEnd"/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, -</w:t>
      </w:r>
      <w:proofErr w:type="spellStart"/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ly</w:t>
      </w:r>
      <w:proofErr w:type="spellEnd"/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, - </w:t>
      </w:r>
      <w:proofErr w:type="spellStart"/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teen</w:t>
      </w:r>
      <w:proofErr w:type="spellEnd"/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, -</w:t>
      </w:r>
      <w:proofErr w:type="spellStart"/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ty</w:t>
      </w:r>
      <w:proofErr w:type="spellEnd"/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, -</w:t>
      </w:r>
      <w:proofErr w:type="spellStart"/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th</w:t>
      </w:r>
      <w:proofErr w:type="spellEnd"/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) </w:t>
      </w:r>
      <w:proofErr w:type="spellStart"/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teach</w:t>
      </w:r>
      <w:proofErr w:type="spellEnd"/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 – </w:t>
      </w:r>
      <w:proofErr w:type="spellStart"/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teacher</w:t>
      </w:r>
      <w:proofErr w:type="spellEnd"/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, </w:t>
      </w:r>
      <w:proofErr w:type="spellStart"/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friend</w:t>
      </w:r>
      <w:proofErr w:type="spellEnd"/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 – </w:t>
      </w:r>
      <w:proofErr w:type="spellStart"/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friendly</w:t>
      </w:r>
      <w:proofErr w:type="spellEnd"/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,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словосложение (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postcard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конверсия </w:t>
      </w:r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(</w:t>
      </w:r>
      <w:proofErr w:type="spellStart"/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play</w:t>
      </w:r>
      <w:proofErr w:type="spellEnd"/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– </w:t>
      </w:r>
      <w:proofErr w:type="spellStart"/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to</w:t>
      </w:r>
      <w:proofErr w:type="spellEnd"/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proofErr w:type="spellStart"/>
      <w:r w:rsidRPr="00BF04F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play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14:paraId="394EF1E4" w14:textId="77777777" w:rsidR="005C1BDA" w:rsidRDefault="005C1BDA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8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Грамматическая сторона речи.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24A295A4" w14:textId="77777777" w:rsidR="005C1BDA" w:rsidRDefault="005C1BDA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Основные коммуникативные типы предложений: повествовательное, вопросительное, побудительное. </w:t>
      </w:r>
    </w:p>
    <w:p w14:paraId="0C5377F1" w14:textId="77777777" w:rsidR="005C1BDA" w:rsidRDefault="005C1BDA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Общий специальный вопросы.</w:t>
      </w:r>
    </w:p>
    <w:p w14:paraId="792D1756" w14:textId="77777777" w:rsidR="005C1BDA" w:rsidRPr="002D139C" w:rsidRDefault="005C1BDA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5C1B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Вопросительные</w:t>
      </w:r>
      <w:r w:rsidRPr="002D139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слова</w:t>
      </w:r>
      <w:r w:rsidRPr="002D139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: </w:t>
      </w:r>
      <w:r w:rsidRPr="00BF04F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what</w:t>
      </w:r>
      <w:r w:rsidRPr="002D139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, </w:t>
      </w:r>
      <w:r w:rsidRPr="00BF04F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who</w:t>
      </w:r>
      <w:r w:rsidRPr="002D139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, </w:t>
      </w:r>
      <w:r w:rsidRPr="00BF04F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when</w:t>
      </w:r>
      <w:r w:rsidRPr="002D139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, </w:t>
      </w:r>
      <w:proofErr w:type="spellStart"/>
      <w:proofErr w:type="gramStart"/>
      <w:r w:rsidRPr="00BF04F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where</w:t>
      </w:r>
      <w:r w:rsidRPr="002D139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,</w:t>
      </w:r>
      <w:r w:rsidRPr="00BF04F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why</w:t>
      </w:r>
      <w:proofErr w:type="spellEnd"/>
      <w:proofErr w:type="gramEnd"/>
      <w:r w:rsidRPr="002D139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, </w:t>
      </w:r>
      <w:r w:rsidRPr="00BF04F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how</w:t>
      </w:r>
      <w:r w:rsidRPr="002D139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.</w:t>
      </w:r>
    </w:p>
    <w:p w14:paraId="51E546B0" w14:textId="77777777" w:rsidR="005C1BDA" w:rsidRDefault="005C1BDA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D139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Порядок слов в предложении. </w:t>
      </w:r>
    </w:p>
    <w:p w14:paraId="63D59EEF" w14:textId="77777777" w:rsidR="005C1BDA" w:rsidRDefault="005C1BDA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Утвердительные и отрицательные предложения.</w:t>
      </w:r>
    </w:p>
    <w:p w14:paraId="153F1E3A" w14:textId="77777777" w:rsidR="005C1BDA" w:rsidRDefault="005C1BDA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Простое предложение с простым глагольным сказуемым (Не 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speaks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English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.), составным именным (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My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family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is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big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.) и составным глагольным (I 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like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to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proofErr w:type="gram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dance.She</w:t>
      </w:r>
      <w:proofErr w:type="spellEnd"/>
      <w:proofErr w:type="gram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can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skate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well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.) сказуемым. </w:t>
      </w:r>
    </w:p>
    <w:p w14:paraId="31776406" w14:textId="77777777" w:rsidR="005C1BDA" w:rsidRDefault="005C1BDA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Побудительные предложения в утвердительной (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Help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me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please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.) и отрицательной (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Don’t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be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late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!) формах. </w:t>
      </w:r>
    </w:p>
    <w:p w14:paraId="4C45028F" w14:textId="77777777" w:rsidR="005C1BDA" w:rsidRDefault="005C1BDA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Безличные предложения в настоящем времени (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It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is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cold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It’s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five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o’clock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.). </w:t>
      </w:r>
    </w:p>
    <w:p w14:paraId="0E8013A0" w14:textId="77777777" w:rsidR="005C1BDA" w:rsidRDefault="005C1BDA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Предложения с оборотом 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thereis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there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are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14:paraId="627D9546" w14:textId="77777777" w:rsidR="005C1BDA" w:rsidRDefault="005C1BDA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Простые распространённые предложения. </w:t>
      </w:r>
    </w:p>
    <w:p w14:paraId="06D48875" w14:textId="77777777" w:rsidR="005C1BDA" w:rsidRDefault="005C1BDA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Предложения с однородными членами.</w:t>
      </w:r>
    </w:p>
    <w:p w14:paraId="2283A4CE" w14:textId="77777777" w:rsidR="005C1BDA" w:rsidRDefault="005C1BDA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Сложносочинённые предложения с союзами 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and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but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14:paraId="2F56446F" w14:textId="77777777" w:rsidR="005C1BDA" w:rsidRDefault="005C1BDA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Сложноподчинённые предложения с союзом 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because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14:paraId="1B8C28BF" w14:textId="77777777" w:rsidR="005C1BDA" w:rsidRDefault="005C1BDA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Правильные и неправильные глаголы в 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Present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Future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Past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Simple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14:paraId="6B03F9BB" w14:textId="77777777" w:rsidR="005C1BDA" w:rsidRDefault="005C1BDA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Неопределённая форма глагола. </w:t>
      </w:r>
    </w:p>
    <w:p w14:paraId="794EF3AB" w14:textId="77777777" w:rsidR="00BA131A" w:rsidRDefault="00BA131A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AD4BB00" w14:textId="77777777" w:rsidR="00BA131A" w:rsidRDefault="00BA131A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2906CAE" w14:textId="1E16B296" w:rsidR="005C1BDA" w:rsidRPr="005C1BDA" w:rsidRDefault="005C1BDA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Глагол</w:t>
      </w:r>
      <w:r w:rsidRPr="005C1B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связка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to be</w:t>
      </w:r>
      <w:r w:rsidRPr="005C1B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14:paraId="49A5F87F" w14:textId="77777777" w:rsidR="005C1BDA" w:rsidRDefault="005C1BDA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Модальные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глаголы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 can, may, must, have to. </w:t>
      </w:r>
    </w:p>
    <w:p w14:paraId="7F3AFD32" w14:textId="77777777" w:rsidR="005C1BDA" w:rsidRDefault="005C1BDA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Глагольные конструкции “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I’d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like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to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...”.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151057EF" w14:textId="77777777" w:rsidR="005C1BDA" w:rsidRDefault="005C1BDA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Существительные в единственном и множественном числе (образованные по правилу и исключения), существительные с неопределённым, определённым и нулевым артиклем. </w:t>
      </w:r>
    </w:p>
    <w:p w14:paraId="2F0A2D8A" w14:textId="77777777" w:rsidR="005C1BDA" w:rsidRDefault="005C1BDA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Притяжательный падеж имён существительных. </w:t>
      </w:r>
    </w:p>
    <w:p w14:paraId="3481C613" w14:textId="77777777" w:rsidR="005C1BDA" w:rsidRDefault="005C1BDA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Прилагательные в положительной, сравнительной и превосходной степени, образованные по правилам и исключения.</w:t>
      </w:r>
    </w:p>
    <w:p w14:paraId="7198908E" w14:textId="77777777" w:rsidR="005C1BDA" w:rsidRDefault="005C1BDA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Местоимения: личные (в именительном и объектном падежах), притяжательные, вопросительные, указательные (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this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these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that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those</w:t>
      </w:r>
      <w:proofErr w:type="spellEnd"/>
      <w:proofErr w:type="gram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),неопределённые</w:t>
      </w:r>
      <w:proofErr w:type="gram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some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any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некоторые случаи употребления).</w:t>
      </w:r>
    </w:p>
    <w:p w14:paraId="04EE86A2" w14:textId="77777777" w:rsidR="005C1BDA" w:rsidRDefault="005C1BDA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Наречия</w:t>
      </w:r>
      <w:r w:rsidRPr="0063573B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времени</w:t>
      </w:r>
      <w:r w:rsidRPr="0063573B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(yesterday, tomorrow, never, </w:t>
      </w:r>
      <w:proofErr w:type="spellStart"/>
      <w:proofErr w:type="gramStart"/>
      <w:r w:rsidRPr="0063573B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usually,often</w:t>
      </w:r>
      <w:proofErr w:type="spellEnd"/>
      <w:proofErr w:type="gramEnd"/>
      <w:r w:rsidRPr="0063573B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, sometimes).</w:t>
      </w:r>
    </w:p>
    <w:p w14:paraId="4DAFAFD2" w14:textId="77777777" w:rsidR="005C1BDA" w:rsidRDefault="005C1BDA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Наречия</w:t>
      </w:r>
      <w:r w:rsidRPr="0063573B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степени</w:t>
      </w:r>
      <w:r w:rsidRPr="0063573B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(much, little, very). </w:t>
      </w:r>
    </w:p>
    <w:p w14:paraId="67F8E341" w14:textId="77777777" w:rsidR="005C1BDA" w:rsidRDefault="005C1BDA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Количественные числительные до 100,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порядковые числительные до 30. </w:t>
      </w:r>
    </w:p>
    <w:p w14:paraId="523317E4" w14:textId="77777777" w:rsidR="005C1BDA" w:rsidRPr="0063573B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Наиболее</w:t>
      </w:r>
      <w:r w:rsidRPr="0063573B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употребительные</w:t>
      </w:r>
      <w:r w:rsidRPr="0063573B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предлоги</w:t>
      </w:r>
      <w:r w:rsidRPr="0063573B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: in, on, at, into, </w:t>
      </w:r>
      <w:proofErr w:type="spellStart"/>
      <w:proofErr w:type="gramStart"/>
      <w:r w:rsidRPr="0063573B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to,from</w:t>
      </w:r>
      <w:proofErr w:type="spellEnd"/>
      <w:proofErr w:type="gramEnd"/>
      <w:r w:rsidRPr="0063573B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, of, with.</w:t>
      </w:r>
    </w:p>
    <w:p w14:paraId="0D287985" w14:textId="77777777" w:rsidR="005C1BDA" w:rsidRDefault="005C1BDA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B48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Социокультурная осведомлённость. </w:t>
      </w:r>
    </w:p>
    <w:p w14:paraId="64CAA82C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процессе обучения английскому языку в начальной школе учащиеся знакомятся с названиями стран изучаемого языка, некоторыми литературными персонажами популярных детских произведений, сюжетами некоторых популярных сказок, а также небольшими произведениями детского фольклора (стихи, песни) на иностранном языке, элементарными формами речевого и неречевого поведения, принятого в странах изучаемого языка.</w:t>
      </w:r>
    </w:p>
    <w:p w14:paraId="194D453C" w14:textId="77777777" w:rsidR="005C1BDA" w:rsidRDefault="005C1BDA" w:rsidP="005C1BDA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 w:rsidRPr="005B48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Общеучебные</w:t>
      </w:r>
      <w:proofErr w:type="spellEnd"/>
      <w:r w:rsidRPr="005B48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умения. </w:t>
      </w:r>
    </w:p>
    <w:p w14:paraId="4465D5E7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процессе изучения курса «Иностранный язык» младшие школьники:</w:t>
      </w:r>
    </w:p>
    <w:p w14:paraId="11CBE739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совершенствуют приёмы работы с текстом, опираясь на умения, приобретённые на уроках родного языка (прогнозировать содержание текста по заголовку, данным к тексту рисункам, списывать текст, выписывать отдельные слова и предложения из текста и т. п.);</w:t>
      </w:r>
    </w:p>
    <w:p w14:paraId="56722330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овладевают более разнообразными приёмами раскрытия значения слова, используя словообразовательные элементы; синонимы, антонимы, контекст;</w:t>
      </w:r>
    </w:p>
    <w:p w14:paraId="73BCCC17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совершенствуют </w:t>
      </w:r>
      <w:proofErr w:type="spellStart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общеречевые</w:t>
      </w:r>
      <w:proofErr w:type="spellEnd"/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коммуникативные умения, например: начинать и завершать разговор, используя речевые клише; поддерживать беседу, задавая вопросы и переспрашивая;</w:t>
      </w:r>
    </w:p>
    <w:p w14:paraId="2CEE7E86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учатся осуществлять самоконтроль, самооценку;</w:t>
      </w:r>
    </w:p>
    <w:p w14:paraId="5478B15F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B487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 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учатся самостоятельно выполнять задания с использованием компьютера (при наличии мультимедийного приложения).</w:t>
      </w:r>
    </w:p>
    <w:p w14:paraId="3539696C" w14:textId="77777777" w:rsidR="005C1BDA" w:rsidRPr="005B4878" w:rsidRDefault="005C1BDA" w:rsidP="005C1BDA">
      <w:pPr>
        <w:shd w:val="clear" w:color="auto" w:fill="FFFFFF"/>
        <w:spacing w:after="0" w:line="240" w:lineRule="auto"/>
        <w:ind w:firstLine="708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63573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Общеучебные</w:t>
      </w:r>
      <w:proofErr w:type="spellEnd"/>
      <w:r w:rsidRPr="0063573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умения,</w:t>
      </w:r>
      <w:r w:rsidRPr="005B48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 также социокультурная осведомлённость приобретаются учащимися в процессе формирования коммуникативных умений в основных видах речевой деятельности. Поэтому они не выделяются отдельно в тематическом планировании.</w:t>
      </w:r>
    </w:p>
    <w:p w14:paraId="5ECD2FBD" w14:textId="77777777" w:rsidR="005C1BDA" w:rsidRPr="0063573B" w:rsidRDefault="005C1BDA" w:rsidP="005C1BDA">
      <w:pPr>
        <w:shd w:val="clear" w:color="auto" w:fill="FFFFFF"/>
        <w:spacing w:after="0" w:line="294" w:lineRule="atLeast"/>
        <w:ind w:firstLine="708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i/>
          <w:color w:val="00000A"/>
          <w:sz w:val="24"/>
          <w:szCs w:val="24"/>
          <w:lang w:eastAsia="ru-RU"/>
        </w:rPr>
        <w:t>Говорени</w:t>
      </w:r>
      <w:proofErr w:type="spellEnd"/>
      <w:r>
        <w:rPr>
          <w:rFonts w:ascii="Times New Roman" w:eastAsia="Times New Roman" w:hAnsi="Times New Roman" w:cs="Times New Roman"/>
          <w:b/>
          <w:bCs/>
          <w:i/>
          <w:color w:val="00000A"/>
          <w:sz w:val="24"/>
          <w:szCs w:val="24"/>
          <w:lang w:eastAsia="ru-RU"/>
        </w:rPr>
        <w:t>:</w:t>
      </w:r>
    </w:p>
    <w:p w14:paraId="00AD4067" w14:textId="77777777" w:rsidR="005C1BDA" w:rsidRPr="0063573B" w:rsidRDefault="005C1BDA" w:rsidP="005C1BDA">
      <w:pPr>
        <w:shd w:val="clear" w:color="auto" w:fill="FFFFFF"/>
        <w:spacing w:after="0" w:line="294" w:lineRule="atLeast"/>
        <w:ind w:firstLine="708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63573B">
        <w:rPr>
          <w:rFonts w:ascii="Times New Roman" w:eastAsia="Times New Roman" w:hAnsi="Times New Roman" w:cs="Times New Roman"/>
          <w:bCs/>
          <w:i/>
          <w:color w:val="00000A"/>
          <w:sz w:val="24"/>
          <w:szCs w:val="24"/>
          <w:lang w:eastAsia="ru-RU"/>
        </w:rPr>
        <w:t>Выпускник научится:</w:t>
      </w:r>
    </w:p>
    <w:p w14:paraId="118C61A0" w14:textId="77777777" w:rsidR="005C1BDA" w:rsidRPr="0063573B" w:rsidRDefault="005C1BDA" w:rsidP="005C1BDA">
      <w:pPr>
        <w:pStyle w:val="a4"/>
        <w:numPr>
          <w:ilvl w:val="0"/>
          <w:numId w:val="5"/>
        </w:numPr>
        <w:shd w:val="clear" w:color="auto" w:fill="FFFFFF"/>
        <w:spacing w:after="0" w:line="294" w:lineRule="atLeast"/>
        <w:ind w:left="0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57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участвовать в элементарных диалогах, соблюдая нормы речевого этикета, принятые в англоязычных странах;</w:t>
      </w:r>
    </w:p>
    <w:p w14:paraId="5189DF10" w14:textId="77777777" w:rsidR="005C1BDA" w:rsidRPr="0063573B" w:rsidRDefault="005C1BDA" w:rsidP="005C1BDA">
      <w:pPr>
        <w:pStyle w:val="a4"/>
        <w:numPr>
          <w:ilvl w:val="0"/>
          <w:numId w:val="5"/>
        </w:numPr>
        <w:shd w:val="clear" w:color="auto" w:fill="FFFFFF"/>
        <w:spacing w:after="0" w:line="294" w:lineRule="atLeast"/>
        <w:ind w:left="0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57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небольшое описание предмета, картинки, пер</w:t>
      </w:r>
      <w:r w:rsidRPr="006357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сонажа;</w:t>
      </w:r>
    </w:p>
    <w:p w14:paraId="313F4709" w14:textId="77777777" w:rsidR="005C1BDA" w:rsidRPr="0063573B" w:rsidRDefault="005C1BDA" w:rsidP="005C1BDA">
      <w:pPr>
        <w:pStyle w:val="a4"/>
        <w:numPr>
          <w:ilvl w:val="0"/>
          <w:numId w:val="5"/>
        </w:numPr>
        <w:shd w:val="clear" w:color="auto" w:fill="FFFFFF"/>
        <w:spacing w:after="0" w:line="294" w:lineRule="atLeast"/>
        <w:ind w:left="0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57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рассказывать о себе, своей семье, друге.</w:t>
      </w:r>
    </w:p>
    <w:p w14:paraId="6394FABC" w14:textId="77777777" w:rsidR="005C1BDA" w:rsidRPr="00577508" w:rsidRDefault="005C1BDA" w:rsidP="005C1BDA">
      <w:pPr>
        <w:shd w:val="clear" w:color="auto" w:fill="FFFFFF"/>
        <w:spacing w:after="0" w:line="294" w:lineRule="atLeast"/>
        <w:ind w:firstLine="708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77508">
        <w:rPr>
          <w:rFonts w:ascii="Times New Roman" w:eastAsia="Times New Roman" w:hAnsi="Times New Roman" w:cs="Times New Roman"/>
          <w:bCs/>
          <w:i/>
          <w:color w:val="00000A"/>
          <w:sz w:val="24"/>
          <w:szCs w:val="24"/>
          <w:lang w:eastAsia="ru-RU"/>
        </w:rPr>
        <w:t>Выпускник получит возможность научиться:</w:t>
      </w:r>
    </w:p>
    <w:p w14:paraId="6563EFA9" w14:textId="77777777" w:rsidR="005C1BDA" w:rsidRPr="00577508" w:rsidRDefault="005C1BDA" w:rsidP="005C1BDA">
      <w:pPr>
        <w:pStyle w:val="a4"/>
        <w:numPr>
          <w:ilvl w:val="0"/>
          <w:numId w:val="6"/>
        </w:numPr>
        <w:shd w:val="clear" w:color="auto" w:fill="FFFFFF"/>
        <w:spacing w:after="0" w:line="294" w:lineRule="atLeast"/>
        <w:ind w:left="0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7508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воспроизводить наизусть небольшие произведения детского фольклора;</w:t>
      </w:r>
    </w:p>
    <w:p w14:paraId="45EE1FC7" w14:textId="77777777" w:rsidR="005C1BDA" w:rsidRPr="00577508" w:rsidRDefault="005C1BDA" w:rsidP="005C1BDA">
      <w:pPr>
        <w:pStyle w:val="a4"/>
        <w:numPr>
          <w:ilvl w:val="0"/>
          <w:numId w:val="6"/>
        </w:numPr>
        <w:shd w:val="clear" w:color="auto" w:fill="FFFFFF"/>
        <w:spacing w:after="0" w:line="294" w:lineRule="atLeast"/>
        <w:ind w:left="0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7508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составлять краткую характеристику персонажа;</w:t>
      </w:r>
    </w:p>
    <w:p w14:paraId="5B45F905" w14:textId="77777777" w:rsidR="005C1BDA" w:rsidRPr="00577508" w:rsidRDefault="005C1BDA" w:rsidP="005C1BDA">
      <w:pPr>
        <w:pStyle w:val="a4"/>
        <w:numPr>
          <w:ilvl w:val="0"/>
          <w:numId w:val="6"/>
        </w:numPr>
        <w:shd w:val="clear" w:color="auto" w:fill="FFFFFF"/>
        <w:spacing w:after="0" w:line="294" w:lineRule="atLeast"/>
        <w:ind w:left="0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7508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кратко излагать содержание прочитанного текста.</w:t>
      </w:r>
    </w:p>
    <w:p w14:paraId="266F2BF4" w14:textId="77777777" w:rsidR="005C1BDA" w:rsidRPr="00577508" w:rsidRDefault="005C1BDA" w:rsidP="005C1BDA">
      <w:pPr>
        <w:shd w:val="clear" w:color="auto" w:fill="FFFFFF"/>
        <w:spacing w:after="0" w:line="294" w:lineRule="atLeast"/>
        <w:ind w:firstLine="708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77508">
        <w:rPr>
          <w:rFonts w:ascii="Times New Roman" w:eastAsia="Times New Roman" w:hAnsi="Times New Roman" w:cs="Times New Roman"/>
          <w:b/>
          <w:bCs/>
          <w:i/>
          <w:color w:val="00000A"/>
          <w:sz w:val="24"/>
          <w:szCs w:val="24"/>
          <w:lang w:eastAsia="ru-RU"/>
        </w:rPr>
        <w:t>Аудирование</w:t>
      </w:r>
      <w:r>
        <w:rPr>
          <w:rFonts w:ascii="Times New Roman" w:eastAsia="Times New Roman" w:hAnsi="Times New Roman" w:cs="Times New Roman"/>
          <w:b/>
          <w:bCs/>
          <w:i/>
          <w:color w:val="00000A"/>
          <w:sz w:val="24"/>
          <w:szCs w:val="24"/>
          <w:lang w:eastAsia="ru-RU"/>
        </w:rPr>
        <w:t>:</w:t>
      </w:r>
    </w:p>
    <w:p w14:paraId="11F60224" w14:textId="77777777" w:rsidR="005C1BDA" w:rsidRPr="00577508" w:rsidRDefault="005C1BDA" w:rsidP="005C1BDA">
      <w:pPr>
        <w:shd w:val="clear" w:color="auto" w:fill="FFFFFF"/>
        <w:spacing w:after="0" w:line="294" w:lineRule="atLeast"/>
        <w:ind w:firstLine="708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77508">
        <w:rPr>
          <w:rFonts w:ascii="Times New Roman" w:eastAsia="Times New Roman" w:hAnsi="Times New Roman" w:cs="Times New Roman"/>
          <w:bCs/>
          <w:i/>
          <w:color w:val="00000A"/>
          <w:sz w:val="24"/>
          <w:szCs w:val="24"/>
          <w:lang w:eastAsia="ru-RU"/>
        </w:rPr>
        <w:t>Выпускник научится:</w:t>
      </w:r>
    </w:p>
    <w:p w14:paraId="25BCD208" w14:textId="77777777" w:rsidR="005C1BDA" w:rsidRPr="00577508" w:rsidRDefault="005C1BDA" w:rsidP="005C1BDA">
      <w:pPr>
        <w:pStyle w:val="a4"/>
        <w:numPr>
          <w:ilvl w:val="0"/>
          <w:numId w:val="6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на слух речь учителя и одноклассников при непосредственном общении и вербально/невербально реагировать на услышанное;</w:t>
      </w:r>
    </w:p>
    <w:p w14:paraId="57D24429" w14:textId="77777777" w:rsidR="005C1BDA" w:rsidRPr="00577508" w:rsidRDefault="005C1BDA" w:rsidP="005C1BDA">
      <w:pPr>
        <w:pStyle w:val="a4"/>
        <w:numPr>
          <w:ilvl w:val="0"/>
          <w:numId w:val="6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воспринимать на слух в аудиозаписи и понимать основное содержание небольших сообщений, рассказов, сказок, построенных в основном на знакомом языковом материале.</w:t>
      </w:r>
    </w:p>
    <w:p w14:paraId="03331395" w14:textId="77777777" w:rsidR="00BA131A" w:rsidRDefault="00BA131A" w:rsidP="005C1BDA">
      <w:pPr>
        <w:shd w:val="clear" w:color="auto" w:fill="FFFFFF"/>
        <w:spacing w:after="0" w:line="294" w:lineRule="atLeast"/>
        <w:ind w:firstLine="708"/>
        <w:rPr>
          <w:rFonts w:ascii="Times New Roman" w:eastAsia="Times New Roman" w:hAnsi="Times New Roman" w:cs="Times New Roman"/>
          <w:bCs/>
          <w:i/>
          <w:color w:val="00000A"/>
          <w:sz w:val="24"/>
          <w:szCs w:val="24"/>
          <w:lang w:eastAsia="ru-RU"/>
        </w:rPr>
      </w:pPr>
    </w:p>
    <w:p w14:paraId="388DCF22" w14:textId="5982EAA2" w:rsidR="005C1BDA" w:rsidRPr="00577508" w:rsidRDefault="005C1BDA" w:rsidP="005C1BDA">
      <w:pPr>
        <w:shd w:val="clear" w:color="auto" w:fill="FFFFFF"/>
        <w:spacing w:after="0" w:line="294" w:lineRule="atLeast"/>
        <w:ind w:firstLine="708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77508">
        <w:rPr>
          <w:rFonts w:ascii="Times New Roman" w:eastAsia="Times New Roman" w:hAnsi="Times New Roman" w:cs="Times New Roman"/>
          <w:bCs/>
          <w:i/>
          <w:color w:val="00000A"/>
          <w:sz w:val="24"/>
          <w:szCs w:val="24"/>
          <w:lang w:eastAsia="ru-RU"/>
        </w:rPr>
        <w:lastRenderedPageBreak/>
        <w:t>Выпускник получит возможность научиться:</w:t>
      </w:r>
    </w:p>
    <w:p w14:paraId="335016F5" w14:textId="77777777" w:rsidR="005C1BDA" w:rsidRPr="00577508" w:rsidRDefault="005C1BDA" w:rsidP="005C1BDA">
      <w:pPr>
        <w:pStyle w:val="a4"/>
        <w:numPr>
          <w:ilvl w:val="0"/>
          <w:numId w:val="6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7508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воспринимать на слух </w:t>
      </w:r>
      <w:proofErr w:type="spellStart"/>
      <w:r w:rsidRPr="00577508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аудиотекст</w:t>
      </w:r>
      <w:proofErr w:type="spellEnd"/>
      <w:r w:rsidRPr="00577508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и полностью понимать содержащуюся в нём информацию;</w:t>
      </w:r>
    </w:p>
    <w:p w14:paraId="228D730C" w14:textId="77777777" w:rsidR="005C1BDA" w:rsidRPr="00577508" w:rsidRDefault="005C1BDA" w:rsidP="005C1BDA">
      <w:pPr>
        <w:pStyle w:val="a4"/>
        <w:numPr>
          <w:ilvl w:val="0"/>
          <w:numId w:val="6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7508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использовать контекстуальную или языковую догадку при восприятии на слух текстов, содержащих некоторые незнакомые слова.</w:t>
      </w:r>
    </w:p>
    <w:p w14:paraId="2783561F" w14:textId="77777777" w:rsidR="005C1BDA" w:rsidRPr="00577508" w:rsidRDefault="005C1BDA" w:rsidP="005C1BDA">
      <w:pPr>
        <w:shd w:val="clear" w:color="auto" w:fill="FFFFFF"/>
        <w:spacing w:after="0" w:line="294" w:lineRule="atLeast"/>
        <w:ind w:firstLine="708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77508">
        <w:rPr>
          <w:rFonts w:ascii="Times New Roman" w:eastAsia="Times New Roman" w:hAnsi="Times New Roman" w:cs="Times New Roman"/>
          <w:b/>
          <w:bCs/>
          <w:i/>
          <w:color w:val="00000A"/>
          <w:sz w:val="24"/>
          <w:szCs w:val="24"/>
          <w:lang w:eastAsia="ru-RU"/>
        </w:rPr>
        <w:t>Чтение</w:t>
      </w:r>
      <w:r>
        <w:rPr>
          <w:rFonts w:ascii="Times New Roman" w:eastAsia="Times New Roman" w:hAnsi="Times New Roman" w:cs="Times New Roman"/>
          <w:b/>
          <w:bCs/>
          <w:i/>
          <w:color w:val="00000A"/>
          <w:sz w:val="24"/>
          <w:szCs w:val="24"/>
          <w:lang w:eastAsia="ru-RU"/>
        </w:rPr>
        <w:t>:</w:t>
      </w:r>
    </w:p>
    <w:p w14:paraId="748BB707" w14:textId="77777777" w:rsidR="005C1BDA" w:rsidRPr="00577508" w:rsidRDefault="005C1BDA" w:rsidP="005C1BDA">
      <w:pPr>
        <w:shd w:val="clear" w:color="auto" w:fill="FFFFFF"/>
        <w:spacing w:after="0" w:line="294" w:lineRule="atLeast"/>
        <w:ind w:firstLine="708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77508">
        <w:rPr>
          <w:rFonts w:ascii="Times New Roman" w:eastAsia="Times New Roman" w:hAnsi="Times New Roman" w:cs="Times New Roman"/>
          <w:bCs/>
          <w:i/>
          <w:color w:val="00000A"/>
          <w:sz w:val="24"/>
          <w:szCs w:val="24"/>
          <w:lang w:eastAsia="ru-RU"/>
        </w:rPr>
        <w:t>Выпускник научится:</w:t>
      </w:r>
    </w:p>
    <w:p w14:paraId="2EF98A98" w14:textId="77777777" w:rsidR="005C1BDA" w:rsidRPr="00577508" w:rsidRDefault="005C1BDA" w:rsidP="005C1BDA">
      <w:pPr>
        <w:pStyle w:val="a4"/>
        <w:numPr>
          <w:ilvl w:val="0"/>
          <w:numId w:val="6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соотносить графический образ английского слова с его звуковым образом;</w:t>
      </w:r>
    </w:p>
    <w:p w14:paraId="3646B738" w14:textId="77777777" w:rsidR="005C1BDA" w:rsidRPr="00577508" w:rsidRDefault="005C1BDA" w:rsidP="005C1BDA">
      <w:pPr>
        <w:pStyle w:val="a4"/>
        <w:numPr>
          <w:ilvl w:val="0"/>
          <w:numId w:val="6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читать вслух небольшой текст, построенный на изученном языковом материале, соблюдая правила </w:t>
      </w:r>
      <w:proofErr w:type="spellStart"/>
      <w:r w:rsidRPr="005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произношенияи</w:t>
      </w:r>
      <w:proofErr w:type="spellEnd"/>
      <w:r w:rsidRPr="005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соответствующую интонацию;</w:t>
      </w:r>
    </w:p>
    <w:p w14:paraId="51EFBC8E" w14:textId="77777777" w:rsidR="005C1BDA" w:rsidRPr="00577508" w:rsidRDefault="005C1BDA" w:rsidP="005C1BDA">
      <w:pPr>
        <w:pStyle w:val="a4"/>
        <w:numPr>
          <w:ilvl w:val="0"/>
          <w:numId w:val="6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читать про себя и понимать содержание небольшого текста, построенного в основном на изученном языковом материале;</w:t>
      </w:r>
    </w:p>
    <w:p w14:paraId="75216BEC" w14:textId="77777777" w:rsidR="005C1BDA" w:rsidRPr="00577508" w:rsidRDefault="005C1BDA" w:rsidP="005C1BDA">
      <w:pPr>
        <w:pStyle w:val="a4"/>
        <w:numPr>
          <w:ilvl w:val="0"/>
          <w:numId w:val="6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читать про себя и находить в тексте необходимую информацию.</w:t>
      </w:r>
    </w:p>
    <w:p w14:paraId="1E3642DC" w14:textId="77777777" w:rsidR="005C1BDA" w:rsidRPr="00577508" w:rsidRDefault="005C1BDA" w:rsidP="005C1BDA">
      <w:pPr>
        <w:shd w:val="clear" w:color="auto" w:fill="FFFFFF"/>
        <w:spacing w:after="0" w:line="294" w:lineRule="atLeast"/>
        <w:ind w:firstLine="708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77508">
        <w:rPr>
          <w:rFonts w:ascii="Times New Roman" w:eastAsia="Times New Roman" w:hAnsi="Times New Roman" w:cs="Times New Roman"/>
          <w:bCs/>
          <w:i/>
          <w:color w:val="00000A"/>
          <w:sz w:val="24"/>
          <w:szCs w:val="24"/>
          <w:lang w:eastAsia="ru-RU"/>
        </w:rPr>
        <w:t>Выпускник получит возможность научиться:</w:t>
      </w:r>
    </w:p>
    <w:p w14:paraId="22AFAACB" w14:textId="77777777" w:rsidR="005C1BDA" w:rsidRPr="00577508" w:rsidRDefault="005C1BDA" w:rsidP="005C1BDA">
      <w:pPr>
        <w:pStyle w:val="a4"/>
        <w:numPr>
          <w:ilvl w:val="0"/>
          <w:numId w:val="6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7508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догадываться о значении незнакомых слов по контексту;</w:t>
      </w:r>
    </w:p>
    <w:p w14:paraId="4838026A" w14:textId="77777777" w:rsidR="005C1BDA" w:rsidRPr="00577508" w:rsidRDefault="005C1BDA" w:rsidP="005C1BDA">
      <w:pPr>
        <w:pStyle w:val="a4"/>
        <w:numPr>
          <w:ilvl w:val="0"/>
          <w:numId w:val="6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7508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не обращать внимания на незнакомые слова, не мешающие понимать основное содержание текста.</w:t>
      </w:r>
    </w:p>
    <w:p w14:paraId="27C18017" w14:textId="213AB2C5" w:rsidR="005C1BDA" w:rsidRPr="00577508" w:rsidRDefault="005C1BDA" w:rsidP="005C1BDA">
      <w:pPr>
        <w:shd w:val="clear" w:color="auto" w:fill="FFFFFF"/>
        <w:spacing w:after="0" w:line="294" w:lineRule="atLeast"/>
        <w:ind w:firstLine="708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77508">
        <w:rPr>
          <w:rFonts w:ascii="Times New Roman" w:eastAsia="Times New Roman" w:hAnsi="Times New Roman" w:cs="Times New Roman"/>
          <w:b/>
          <w:bCs/>
          <w:i/>
          <w:color w:val="00000A"/>
          <w:sz w:val="24"/>
          <w:szCs w:val="24"/>
          <w:lang w:eastAsia="ru-RU"/>
        </w:rPr>
        <w:t>Письмо</w:t>
      </w:r>
      <w:r>
        <w:rPr>
          <w:rFonts w:ascii="Times New Roman" w:eastAsia="Times New Roman" w:hAnsi="Times New Roman" w:cs="Times New Roman"/>
          <w:b/>
          <w:bCs/>
          <w:i/>
          <w:color w:val="00000A"/>
          <w:sz w:val="24"/>
          <w:szCs w:val="24"/>
          <w:lang w:eastAsia="ru-RU"/>
        </w:rPr>
        <w:t>:</w:t>
      </w:r>
    </w:p>
    <w:p w14:paraId="455BB531" w14:textId="77777777" w:rsidR="005C1BDA" w:rsidRPr="00577508" w:rsidRDefault="005C1BDA" w:rsidP="005C1BDA">
      <w:pPr>
        <w:shd w:val="clear" w:color="auto" w:fill="FFFFFF"/>
        <w:spacing w:after="0" w:line="294" w:lineRule="atLeast"/>
        <w:ind w:firstLine="708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77508">
        <w:rPr>
          <w:rFonts w:ascii="Times New Roman" w:eastAsia="Times New Roman" w:hAnsi="Times New Roman" w:cs="Times New Roman"/>
          <w:bCs/>
          <w:i/>
          <w:color w:val="00000A"/>
          <w:sz w:val="24"/>
          <w:szCs w:val="24"/>
          <w:lang w:eastAsia="ru-RU"/>
        </w:rPr>
        <w:t>Выпускник научится:</w:t>
      </w:r>
    </w:p>
    <w:p w14:paraId="6A42F389" w14:textId="77777777" w:rsidR="005C1BDA" w:rsidRPr="00577508" w:rsidRDefault="005C1BDA" w:rsidP="005C1BDA">
      <w:pPr>
        <w:pStyle w:val="a4"/>
        <w:numPr>
          <w:ilvl w:val="0"/>
          <w:numId w:val="6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выписывать из текста слова, словосочетания и предложения;</w:t>
      </w:r>
    </w:p>
    <w:p w14:paraId="2585CDB3" w14:textId="77777777" w:rsidR="005C1BDA" w:rsidRPr="00577508" w:rsidRDefault="005C1BDA" w:rsidP="005C1BDA">
      <w:pPr>
        <w:pStyle w:val="a4"/>
        <w:numPr>
          <w:ilvl w:val="0"/>
          <w:numId w:val="6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писать поздравительную открытку с Новым годом, Рождеством, днём рождения (с опорой на образец);</w:t>
      </w:r>
    </w:p>
    <w:p w14:paraId="19311A55" w14:textId="77777777" w:rsidR="005C1BDA" w:rsidRPr="00577508" w:rsidRDefault="005C1BDA" w:rsidP="005C1BDA">
      <w:pPr>
        <w:pStyle w:val="a4"/>
        <w:numPr>
          <w:ilvl w:val="0"/>
          <w:numId w:val="6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писать по образцу краткое письмо зарубежному другу.</w:t>
      </w:r>
    </w:p>
    <w:p w14:paraId="0BCBDB3D" w14:textId="77777777" w:rsidR="005C1BDA" w:rsidRPr="00577508" w:rsidRDefault="005C1BDA" w:rsidP="005C1BDA">
      <w:pPr>
        <w:shd w:val="clear" w:color="auto" w:fill="FFFFFF"/>
        <w:spacing w:after="0" w:line="294" w:lineRule="atLeast"/>
        <w:ind w:firstLine="708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77508">
        <w:rPr>
          <w:rFonts w:ascii="Times New Roman" w:eastAsia="Times New Roman" w:hAnsi="Times New Roman" w:cs="Times New Roman"/>
          <w:bCs/>
          <w:i/>
          <w:color w:val="00000A"/>
          <w:sz w:val="24"/>
          <w:szCs w:val="24"/>
          <w:lang w:eastAsia="ru-RU"/>
        </w:rPr>
        <w:t>Выпускник получит возможность научиться:</w:t>
      </w:r>
    </w:p>
    <w:p w14:paraId="26A67B05" w14:textId="77777777" w:rsidR="005C1BDA" w:rsidRPr="00577508" w:rsidRDefault="005C1BDA" w:rsidP="005C1BDA">
      <w:pPr>
        <w:pStyle w:val="a4"/>
        <w:numPr>
          <w:ilvl w:val="0"/>
          <w:numId w:val="6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7508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 письменной форме кратко отвечать на вопросы к тексту;</w:t>
      </w:r>
    </w:p>
    <w:p w14:paraId="5BCA29B5" w14:textId="77777777" w:rsidR="005C1BDA" w:rsidRPr="00577508" w:rsidRDefault="005C1BDA" w:rsidP="005C1BDA">
      <w:pPr>
        <w:pStyle w:val="a4"/>
        <w:numPr>
          <w:ilvl w:val="0"/>
          <w:numId w:val="6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7508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составлять рассказ в письменной форме по плану/ключевым словам;</w:t>
      </w:r>
    </w:p>
    <w:p w14:paraId="75AEFC1D" w14:textId="77777777" w:rsidR="005C1BDA" w:rsidRPr="00577508" w:rsidRDefault="005C1BDA" w:rsidP="005C1BDA">
      <w:pPr>
        <w:pStyle w:val="a4"/>
        <w:numPr>
          <w:ilvl w:val="0"/>
          <w:numId w:val="6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7508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заполнять простую анкету;</w:t>
      </w:r>
    </w:p>
    <w:p w14:paraId="550ACBEF" w14:textId="77777777" w:rsidR="005C1BDA" w:rsidRPr="00577508" w:rsidRDefault="005C1BDA" w:rsidP="005C1BDA">
      <w:pPr>
        <w:pStyle w:val="a4"/>
        <w:numPr>
          <w:ilvl w:val="0"/>
          <w:numId w:val="6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7508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правильно оформлять конверт, сервисные поля в системе электронной почты (адрес, тема сообщения).</w:t>
      </w:r>
    </w:p>
    <w:p w14:paraId="70F93F7E" w14:textId="77777777" w:rsidR="005C1BDA" w:rsidRPr="00577508" w:rsidRDefault="005C1BDA" w:rsidP="005C1BDA">
      <w:pPr>
        <w:shd w:val="clear" w:color="auto" w:fill="FFFFFF"/>
        <w:spacing w:after="0" w:line="294" w:lineRule="atLeast"/>
        <w:ind w:firstLine="708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77508">
        <w:rPr>
          <w:rFonts w:ascii="Times New Roman" w:eastAsia="Times New Roman" w:hAnsi="Times New Roman" w:cs="Times New Roman"/>
          <w:b/>
          <w:bCs/>
          <w:i/>
          <w:color w:val="00000A"/>
          <w:sz w:val="24"/>
          <w:szCs w:val="24"/>
          <w:lang w:eastAsia="ru-RU"/>
        </w:rPr>
        <w:t>Графика, каллиграфия, орфография</w:t>
      </w:r>
    </w:p>
    <w:p w14:paraId="2505C906" w14:textId="77777777" w:rsidR="005C1BDA" w:rsidRPr="00577508" w:rsidRDefault="005C1BDA" w:rsidP="005C1BDA">
      <w:pPr>
        <w:shd w:val="clear" w:color="auto" w:fill="FFFFFF"/>
        <w:spacing w:after="0" w:line="294" w:lineRule="atLeast"/>
        <w:ind w:firstLine="708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77508">
        <w:rPr>
          <w:rFonts w:ascii="Times New Roman" w:eastAsia="Times New Roman" w:hAnsi="Times New Roman" w:cs="Times New Roman"/>
          <w:bCs/>
          <w:i/>
          <w:color w:val="00000A"/>
          <w:sz w:val="24"/>
          <w:szCs w:val="24"/>
          <w:lang w:eastAsia="ru-RU"/>
        </w:rPr>
        <w:t>Выпускник научится:</w:t>
      </w:r>
    </w:p>
    <w:p w14:paraId="69FDB595" w14:textId="77777777" w:rsidR="005C1BDA" w:rsidRPr="00BF0C41" w:rsidRDefault="005C1BDA" w:rsidP="005C1BDA">
      <w:pPr>
        <w:pStyle w:val="a4"/>
        <w:numPr>
          <w:ilvl w:val="0"/>
          <w:numId w:val="6"/>
        </w:numPr>
        <w:shd w:val="clear" w:color="auto" w:fill="FFFFFF"/>
        <w:spacing w:after="0" w:line="294" w:lineRule="atLeast"/>
        <w:ind w:left="284"/>
        <w:rPr>
          <w:rFonts w:ascii="Times New Roman" w:eastAsia="Times New Roman" w:hAnsi="Times New Roman" w:cs="Times New Roman"/>
          <w:color w:val="000000"/>
          <w:szCs w:val="24"/>
          <w:lang w:eastAsia="ru-RU"/>
        </w:rPr>
      </w:pPr>
      <w:r w:rsidRPr="00BF0C41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воспроизводить графически и каллиграфически корректно все буквы английского алфавита (</w:t>
      </w:r>
      <w:proofErr w:type="spellStart"/>
      <w:r w:rsidRPr="00BF0C41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полупечатное</w:t>
      </w:r>
      <w:proofErr w:type="spellEnd"/>
      <w:r w:rsidRPr="00BF0C41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 xml:space="preserve"> написание букв, буквосочетаний, слов);</w:t>
      </w:r>
    </w:p>
    <w:p w14:paraId="452BFD21" w14:textId="77777777" w:rsidR="005C1BDA" w:rsidRPr="00BF0C41" w:rsidRDefault="005C1BDA" w:rsidP="005C1BDA">
      <w:pPr>
        <w:pStyle w:val="a4"/>
        <w:numPr>
          <w:ilvl w:val="0"/>
          <w:numId w:val="6"/>
        </w:numPr>
        <w:shd w:val="clear" w:color="auto" w:fill="FFFFFF"/>
        <w:spacing w:after="0" w:line="294" w:lineRule="atLeast"/>
        <w:ind w:left="284"/>
        <w:rPr>
          <w:rFonts w:ascii="Times New Roman" w:eastAsia="Times New Roman" w:hAnsi="Times New Roman" w:cs="Times New Roman"/>
          <w:color w:val="000000"/>
          <w:szCs w:val="24"/>
          <w:lang w:eastAsia="ru-RU"/>
        </w:rPr>
      </w:pPr>
      <w:r w:rsidRPr="00BF0C41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пользоваться английским алфавитом, знать последовательность букв в нём;</w:t>
      </w:r>
    </w:p>
    <w:p w14:paraId="439AB953" w14:textId="77777777" w:rsidR="005C1BDA" w:rsidRPr="00BF0C41" w:rsidRDefault="005C1BDA" w:rsidP="005C1BDA">
      <w:pPr>
        <w:pStyle w:val="a4"/>
        <w:numPr>
          <w:ilvl w:val="0"/>
          <w:numId w:val="6"/>
        </w:numPr>
        <w:shd w:val="clear" w:color="auto" w:fill="FFFFFF"/>
        <w:spacing w:after="0" w:line="294" w:lineRule="atLeast"/>
        <w:ind w:left="284"/>
        <w:rPr>
          <w:rFonts w:ascii="Times New Roman" w:eastAsia="Times New Roman" w:hAnsi="Times New Roman" w:cs="Times New Roman"/>
          <w:color w:val="000000"/>
          <w:szCs w:val="24"/>
          <w:lang w:eastAsia="ru-RU"/>
        </w:rPr>
      </w:pPr>
      <w:r w:rsidRPr="00BF0C41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списывать текст;</w:t>
      </w:r>
    </w:p>
    <w:p w14:paraId="21C472EE" w14:textId="77777777" w:rsidR="005C1BDA" w:rsidRPr="00BF0C41" w:rsidRDefault="005C1BDA" w:rsidP="005C1BDA">
      <w:pPr>
        <w:pStyle w:val="a4"/>
        <w:numPr>
          <w:ilvl w:val="0"/>
          <w:numId w:val="6"/>
        </w:numPr>
        <w:shd w:val="clear" w:color="auto" w:fill="FFFFFF"/>
        <w:spacing w:after="0" w:line="294" w:lineRule="atLeast"/>
        <w:ind w:left="284"/>
        <w:rPr>
          <w:rFonts w:ascii="Times New Roman" w:eastAsia="Times New Roman" w:hAnsi="Times New Roman" w:cs="Times New Roman"/>
          <w:color w:val="000000"/>
          <w:szCs w:val="24"/>
          <w:lang w:eastAsia="ru-RU"/>
        </w:rPr>
      </w:pPr>
      <w:r w:rsidRPr="00BF0C41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восстанавливать слово в соответствии с решаемой учебной задачей;</w:t>
      </w:r>
    </w:p>
    <w:p w14:paraId="0879DCC5" w14:textId="77777777" w:rsidR="005C1BDA" w:rsidRPr="00BF0C41" w:rsidRDefault="005C1BDA" w:rsidP="005C1BDA">
      <w:pPr>
        <w:pStyle w:val="a4"/>
        <w:numPr>
          <w:ilvl w:val="0"/>
          <w:numId w:val="6"/>
        </w:numPr>
        <w:shd w:val="clear" w:color="auto" w:fill="FFFFFF"/>
        <w:spacing w:after="0" w:line="294" w:lineRule="atLeast"/>
        <w:ind w:left="284"/>
        <w:rPr>
          <w:rFonts w:ascii="Times New Roman" w:eastAsia="Times New Roman" w:hAnsi="Times New Roman" w:cs="Times New Roman"/>
          <w:color w:val="000000"/>
          <w:szCs w:val="24"/>
          <w:lang w:eastAsia="ru-RU"/>
        </w:rPr>
      </w:pPr>
      <w:r w:rsidRPr="00BF0C41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отличать буквы от знаков транскрипции.</w:t>
      </w:r>
    </w:p>
    <w:p w14:paraId="46172FE8" w14:textId="77777777" w:rsidR="005C1BDA" w:rsidRPr="00577508" w:rsidRDefault="005C1BDA" w:rsidP="005C1BDA">
      <w:pPr>
        <w:shd w:val="clear" w:color="auto" w:fill="FFFFFF"/>
        <w:spacing w:after="0" w:line="294" w:lineRule="atLeast"/>
        <w:ind w:firstLine="708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77508">
        <w:rPr>
          <w:rFonts w:ascii="Times New Roman" w:eastAsia="Times New Roman" w:hAnsi="Times New Roman" w:cs="Times New Roman"/>
          <w:bCs/>
          <w:i/>
          <w:color w:val="00000A"/>
          <w:sz w:val="24"/>
          <w:szCs w:val="24"/>
          <w:lang w:eastAsia="ru-RU"/>
        </w:rPr>
        <w:t>Выпускник получит возможность научиться:</w:t>
      </w:r>
    </w:p>
    <w:p w14:paraId="0295B5EB" w14:textId="77777777" w:rsidR="005C1BDA" w:rsidRPr="00BF0C41" w:rsidRDefault="005C1BDA" w:rsidP="005C1BDA">
      <w:pPr>
        <w:pStyle w:val="a4"/>
        <w:numPr>
          <w:ilvl w:val="0"/>
          <w:numId w:val="7"/>
        </w:numPr>
        <w:shd w:val="clear" w:color="auto" w:fill="FFFFFF"/>
        <w:spacing w:after="0" w:line="294" w:lineRule="atLeast"/>
        <w:ind w:left="284"/>
        <w:rPr>
          <w:rFonts w:ascii="Times New Roman" w:eastAsia="Times New Roman" w:hAnsi="Times New Roman" w:cs="Times New Roman"/>
          <w:color w:val="000000"/>
          <w:szCs w:val="24"/>
          <w:lang w:eastAsia="ru-RU"/>
        </w:rPr>
      </w:pPr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>сравнивать и анализировать буквосочетания английского языка и их транскрипцию;</w:t>
      </w:r>
    </w:p>
    <w:p w14:paraId="4470BBA8" w14:textId="77777777" w:rsidR="005C1BDA" w:rsidRPr="00BF0C41" w:rsidRDefault="005C1BDA" w:rsidP="005C1BDA">
      <w:pPr>
        <w:pStyle w:val="a4"/>
        <w:numPr>
          <w:ilvl w:val="0"/>
          <w:numId w:val="7"/>
        </w:numPr>
        <w:shd w:val="clear" w:color="auto" w:fill="FFFFFF"/>
        <w:spacing w:after="0" w:line="294" w:lineRule="atLeast"/>
        <w:ind w:left="284"/>
        <w:rPr>
          <w:rFonts w:ascii="Times New Roman" w:eastAsia="Times New Roman" w:hAnsi="Times New Roman" w:cs="Times New Roman"/>
          <w:color w:val="000000"/>
          <w:szCs w:val="24"/>
          <w:lang w:eastAsia="ru-RU"/>
        </w:rPr>
      </w:pPr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>группировать слова в соответствии с изученными правилами чтения;</w:t>
      </w:r>
    </w:p>
    <w:p w14:paraId="33DBFA38" w14:textId="77777777" w:rsidR="005C1BDA" w:rsidRPr="00BF0C41" w:rsidRDefault="005C1BDA" w:rsidP="005C1BDA">
      <w:pPr>
        <w:pStyle w:val="a4"/>
        <w:numPr>
          <w:ilvl w:val="0"/>
          <w:numId w:val="7"/>
        </w:numPr>
        <w:shd w:val="clear" w:color="auto" w:fill="FFFFFF"/>
        <w:spacing w:after="0" w:line="294" w:lineRule="atLeast"/>
        <w:ind w:left="284"/>
        <w:rPr>
          <w:rFonts w:ascii="Times New Roman" w:eastAsia="Times New Roman" w:hAnsi="Times New Roman" w:cs="Times New Roman"/>
          <w:color w:val="000000"/>
          <w:szCs w:val="24"/>
          <w:lang w:eastAsia="ru-RU"/>
        </w:rPr>
      </w:pPr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>уточнять написание слова по словарю;</w:t>
      </w:r>
    </w:p>
    <w:p w14:paraId="191B0D30" w14:textId="77777777" w:rsidR="005C1BDA" w:rsidRPr="00BF0C41" w:rsidRDefault="005C1BDA" w:rsidP="005C1BDA">
      <w:pPr>
        <w:pStyle w:val="a4"/>
        <w:numPr>
          <w:ilvl w:val="0"/>
          <w:numId w:val="7"/>
        </w:numPr>
        <w:shd w:val="clear" w:color="auto" w:fill="FFFFFF"/>
        <w:spacing w:after="0" w:line="294" w:lineRule="atLeast"/>
        <w:ind w:left="284"/>
        <w:rPr>
          <w:rFonts w:ascii="Times New Roman" w:eastAsia="Times New Roman" w:hAnsi="Times New Roman" w:cs="Times New Roman"/>
          <w:color w:val="000000"/>
          <w:szCs w:val="24"/>
          <w:lang w:eastAsia="ru-RU"/>
        </w:rPr>
      </w:pPr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>использовать экранный перевод отдельных слов (с русского языка на иностранный и обратно).</w:t>
      </w:r>
    </w:p>
    <w:p w14:paraId="3DD5B1EB" w14:textId="77777777" w:rsidR="005C1BDA" w:rsidRPr="00577508" w:rsidRDefault="005C1BDA" w:rsidP="005C1BDA">
      <w:pPr>
        <w:shd w:val="clear" w:color="auto" w:fill="FFFFFF"/>
        <w:spacing w:after="0" w:line="294" w:lineRule="atLeast"/>
        <w:ind w:firstLine="708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77508">
        <w:rPr>
          <w:rFonts w:ascii="Times New Roman" w:eastAsia="Times New Roman" w:hAnsi="Times New Roman" w:cs="Times New Roman"/>
          <w:b/>
          <w:bCs/>
          <w:i/>
          <w:color w:val="00000A"/>
          <w:sz w:val="24"/>
          <w:szCs w:val="24"/>
          <w:lang w:eastAsia="ru-RU"/>
        </w:rPr>
        <w:t>Фонетическая сторона речи</w:t>
      </w:r>
    </w:p>
    <w:p w14:paraId="4A176926" w14:textId="77777777" w:rsidR="005C1BDA" w:rsidRPr="00577508" w:rsidRDefault="005C1BDA" w:rsidP="005C1BDA">
      <w:pPr>
        <w:shd w:val="clear" w:color="auto" w:fill="FFFFFF"/>
        <w:spacing w:after="0" w:line="294" w:lineRule="atLeast"/>
        <w:ind w:left="708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77508">
        <w:rPr>
          <w:rFonts w:ascii="Times New Roman" w:eastAsia="Times New Roman" w:hAnsi="Times New Roman" w:cs="Times New Roman"/>
          <w:bCs/>
          <w:i/>
          <w:color w:val="00000A"/>
          <w:sz w:val="24"/>
          <w:szCs w:val="24"/>
          <w:lang w:eastAsia="ru-RU"/>
        </w:rPr>
        <w:t>Выпускник научится:</w:t>
      </w:r>
    </w:p>
    <w:p w14:paraId="7F29BC67" w14:textId="77777777" w:rsidR="005C1BDA" w:rsidRPr="00BF0C41" w:rsidRDefault="005C1BDA" w:rsidP="005C1BDA">
      <w:pPr>
        <w:pStyle w:val="a4"/>
        <w:numPr>
          <w:ilvl w:val="0"/>
          <w:numId w:val="8"/>
        </w:numPr>
        <w:shd w:val="clear" w:color="auto" w:fill="FFFFFF"/>
        <w:spacing w:after="0" w:line="294" w:lineRule="atLeast"/>
        <w:ind w:left="284"/>
        <w:rPr>
          <w:rFonts w:ascii="Times New Roman" w:eastAsia="Times New Roman" w:hAnsi="Times New Roman" w:cs="Times New Roman"/>
          <w:color w:val="000000"/>
          <w:szCs w:val="24"/>
          <w:lang w:eastAsia="ru-RU"/>
        </w:rPr>
      </w:pPr>
      <w:r w:rsidRPr="00BF0C41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различать на слух и адекватно произносить все звуки английского языка, соблюдая нормы произношения звуков;</w:t>
      </w:r>
    </w:p>
    <w:p w14:paraId="7F2DC74E" w14:textId="77777777" w:rsidR="005C1BDA" w:rsidRPr="00BF0C41" w:rsidRDefault="005C1BDA" w:rsidP="005C1BDA">
      <w:pPr>
        <w:pStyle w:val="a4"/>
        <w:numPr>
          <w:ilvl w:val="0"/>
          <w:numId w:val="8"/>
        </w:numPr>
        <w:shd w:val="clear" w:color="auto" w:fill="FFFFFF"/>
        <w:spacing w:after="0" w:line="294" w:lineRule="atLeast"/>
        <w:ind w:left="284"/>
        <w:rPr>
          <w:rFonts w:ascii="Times New Roman" w:eastAsia="Times New Roman" w:hAnsi="Times New Roman" w:cs="Times New Roman"/>
          <w:color w:val="000000"/>
          <w:szCs w:val="24"/>
          <w:lang w:eastAsia="ru-RU"/>
        </w:rPr>
      </w:pPr>
      <w:r w:rsidRPr="00BF0C41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соблюдать правильное ударение в изолированном слове, фразе;</w:t>
      </w:r>
    </w:p>
    <w:p w14:paraId="1A440056" w14:textId="77777777" w:rsidR="005C1BDA" w:rsidRPr="00BF0C41" w:rsidRDefault="005C1BDA" w:rsidP="005C1BDA">
      <w:pPr>
        <w:pStyle w:val="a4"/>
        <w:numPr>
          <w:ilvl w:val="0"/>
          <w:numId w:val="8"/>
        </w:numPr>
        <w:shd w:val="clear" w:color="auto" w:fill="FFFFFF"/>
        <w:spacing w:after="0" w:line="294" w:lineRule="atLeast"/>
        <w:ind w:left="284"/>
        <w:rPr>
          <w:rFonts w:ascii="Times New Roman" w:eastAsia="Times New Roman" w:hAnsi="Times New Roman" w:cs="Times New Roman"/>
          <w:color w:val="000000"/>
          <w:szCs w:val="24"/>
          <w:lang w:eastAsia="ru-RU"/>
        </w:rPr>
      </w:pPr>
      <w:r w:rsidRPr="00BF0C41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различать коммуникативные типы предложений по интонации;</w:t>
      </w:r>
    </w:p>
    <w:p w14:paraId="3DCDA69A" w14:textId="77777777" w:rsidR="005C1BDA" w:rsidRPr="00BF0C41" w:rsidRDefault="005C1BDA" w:rsidP="005C1BDA">
      <w:pPr>
        <w:pStyle w:val="a4"/>
        <w:numPr>
          <w:ilvl w:val="0"/>
          <w:numId w:val="8"/>
        </w:numPr>
        <w:shd w:val="clear" w:color="auto" w:fill="FFFFFF"/>
        <w:spacing w:after="0" w:line="294" w:lineRule="atLeast"/>
        <w:ind w:left="284"/>
        <w:rPr>
          <w:rFonts w:ascii="Times New Roman" w:eastAsia="Times New Roman" w:hAnsi="Times New Roman" w:cs="Times New Roman"/>
          <w:color w:val="000000"/>
          <w:szCs w:val="24"/>
          <w:lang w:eastAsia="ru-RU"/>
        </w:rPr>
      </w:pPr>
      <w:r w:rsidRPr="00BF0C41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 xml:space="preserve">корректно произносить предложения с точки зрения их </w:t>
      </w:r>
      <w:proofErr w:type="spellStart"/>
      <w:r w:rsidRPr="00BF0C41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ритмико</w:t>
      </w:r>
      <w:proofErr w:type="spellEnd"/>
      <w:r w:rsidRPr="00BF0C41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 xml:space="preserve"> интонационных особенностей.</w:t>
      </w:r>
    </w:p>
    <w:p w14:paraId="157D471A" w14:textId="77777777" w:rsidR="005C1BDA" w:rsidRPr="00577508" w:rsidRDefault="005C1BDA" w:rsidP="005C1BDA">
      <w:pPr>
        <w:shd w:val="clear" w:color="auto" w:fill="FFFFFF"/>
        <w:spacing w:after="0" w:line="294" w:lineRule="atLeast"/>
        <w:ind w:firstLine="708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77508">
        <w:rPr>
          <w:rFonts w:ascii="Times New Roman" w:eastAsia="Times New Roman" w:hAnsi="Times New Roman" w:cs="Times New Roman"/>
          <w:bCs/>
          <w:i/>
          <w:color w:val="00000A"/>
          <w:sz w:val="24"/>
          <w:szCs w:val="24"/>
          <w:lang w:eastAsia="ru-RU"/>
        </w:rPr>
        <w:t>Выпускник получит возможность научиться:</w:t>
      </w:r>
    </w:p>
    <w:p w14:paraId="021D6C2B" w14:textId="77777777" w:rsidR="005C1BDA" w:rsidRPr="00BF0C41" w:rsidRDefault="005C1BDA" w:rsidP="005C1BDA">
      <w:pPr>
        <w:pStyle w:val="a4"/>
        <w:numPr>
          <w:ilvl w:val="0"/>
          <w:numId w:val="9"/>
        </w:numPr>
        <w:shd w:val="clear" w:color="auto" w:fill="FFFFFF"/>
        <w:spacing w:after="0" w:line="294" w:lineRule="atLeast"/>
        <w:ind w:left="284"/>
        <w:rPr>
          <w:rFonts w:ascii="Times New Roman" w:eastAsia="Times New Roman" w:hAnsi="Times New Roman" w:cs="Times New Roman"/>
          <w:color w:val="000000"/>
          <w:szCs w:val="24"/>
          <w:lang w:eastAsia="ru-RU"/>
        </w:rPr>
      </w:pPr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>распознавать связующее </w:t>
      </w:r>
      <w:r w:rsidRPr="00BF0C41">
        <w:rPr>
          <w:rFonts w:ascii="Times New Roman" w:eastAsia="Times New Roman" w:hAnsi="Times New Roman" w:cs="Times New Roman"/>
          <w:b/>
          <w:bCs/>
          <w:iCs/>
          <w:color w:val="000000"/>
          <w:szCs w:val="24"/>
          <w:lang w:eastAsia="ru-RU"/>
        </w:rPr>
        <w:t>r</w:t>
      </w:r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> в речи и уметь его использовать;</w:t>
      </w:r>
    </w:p>
    <w:p w14:paraId="3DCB582E" w14:textId="77777777" w:rsidR="005C1BDA" w:rsidRPr="00BF0C41" w:rsidRDefault="005C1BDA" w:rsidP="005C1BDA">
      <w:pPr>
        <w:pStyle w:val="a4"/>
        <w:numPr>
          <w:ilvl w:val="0"/>
          <w:numId w:val="9"/>
        </w:numPr>
        <w:shd w:val="clear" w:color="auto" w:fill="FFFFFF"/>
        <w:spacing w:after="0" w:line="294" w:lineRule="atLeast"/>
        <w:ind w:left="284"/>
        <w:rPr>
          <w:rFonts w:ascii="Times New Roman" w:eastAsia="Times New Roman" w:hAnsi="Times New Roman" w:cs="Times New Roman"/>
          <w:color w:val="000000"/>
          <w:szCs w:val="24"/>
          <w:lang w:eastAsia="ru-RU"/>
        </w:rPr>
      </w:pPr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>соблюдать интонацию перечисления;</w:t>
      </w:r>
    </w:p>
    <w:p w14:paraId="3D02BD26" w14:textId="77777777" w:rsidR="005C1BDA" w:rsidRPr="00BF0C41" w:rsidRDefault="005C1BDA" w:rsidP="005C1BDA">
      <w:pPr>
        <w:pStyle w:val="a4"/>
        <w:numPr>
          <w:ilvl w:val="0"/>
          <w:numId w:val="9"/>
        </w:numPr>
        <w:shd w:val="clear" w:color="auto" w:fill="FFFFFF"/>
        <w:spacing w:after="0" w:line="294" w:lineRule="atLeast"/>
        <w:ind w:left="284"/>
        <w:rPr>
          <w:rFonts w:ascii="Times New Roman" w:eastAsia="Times New Roman" w:hAnsi="Times New Roman" w:cs="Times New Roman"/>
          <w:color w:val="000000"/>
          <w:szCs w:val="24"/>
          <w:lang w:eastAsia="ru-RU"/>
        </w:rPr>
      </w:pPr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>соблюдать правило отсутствия ударения на служебных словах (артиклях, союзах, предлогах);</w:t>
      </w:r>
    </w:p>
    <w:p w14:paraId="2D1F1C85" w14:textId="77777777" w:rsidR="005C1BDA" w:rsidRPr="00BF0C41" w:rsidRDefault="005C1BDA" w:rsidP="005C1BDA">
      <w:pPr>
        <w:pStyle w:val="a4"/>
        <w:numPr>
          <w:ilvl w:val="0"/>
          <w:numId w:val="9"/>
        </w:numPr>
        <w:shd w:val="clear" w:color="auto" w:fill="FFFFFF"/>
        <w:spacing w:after="0" w:line="294" w:lineRule="atLeast"/>
        <w:ind w:left="284"/>
        <w:rPr>
          <w:rFonts w:ascii="Times New Roman" w:eastAsia="Times New Roman" w:hAnsi="Times New Roman" w:cs="Times New Roman"/>
          <w:color w:val="000000"/>
          <w:szCs w:val="24"/>
          <w:lang w:eastAsia="ru-RU"/>
        </w:rPr>
      </w:pPr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>читать изучаемые слова по транскрипции.</w:t>
      </w:r>
    </w:p>
    <w:p w14:paraId="1D95D942" w14:textId="77777777" w:rsidR="005C1BDA" w:rsidRPr="00577508" w:rsidRDefault="005C1BDA" w:rsidP="005C1BDA">
      <w:pPr>
        <w:shd w:val="clear" w:color="auto" w:fill="FFFFFF"/>
        <w:spacing w:after="0" w:line="294" w:lineRule="atLeast"/>
        <w:ind w:firstLine="708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77508">
        <w:rPr>
          <w:rFonts w:ascii="Times New Roman" w:eastAsia="Times New Roman" w:hAnsi="Times New Roman" w:cs="Times New Roman"/>
          <w:b/>
          <w:bCs/>
          <w:i/>
          <w:color w:val="00000A"/>
          <w:sz w:val="24"/>
          <w:szCs w:val="24"/>
          <w:lang w:eastAsia="ru-RU"/>
        </w:rPr>
        <w:lastRenderedPageBreak/>
        <w:t>Лексическая сторона речи</w:t>
      </w:r>
    </w:p>
    <w:p w14:paraId="18BC82A2" w14:textId="77777777" w:rsidR="005C1BDA" w:rsidRPr="00577508" w:rsidRDefault="005C1BDA" w:rsidP="005C1BDA">
      <w:pPr>
        <w:shd w:val="clear" w:color="auto" w:fill="FFFFFF"/>
        <w:spacing w:after="0" w:line="294" w:lineRule="atLeast"/>
        <w:ind w:firstLine="708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77508">
        <w:rPr>
          <w:rFonts w:ascii="Times New Roman" w:eastAsia="Times New Roman" w:hAnsi="Times New Roman" w:cs="Times New Roman"/>
          <w:bCs/>
          <w:i/>
          <w:color w:val="00000A"/>
          <w:sz w:val="24"/>
          <w:szCs w:val="24"/>
          <w:lang w:eastAsia="ru-RU"/>
        </w:rPr>
        <w:t>Выпускник научится:</w:t>
      </w:r>
    </w:p>
    <w:p w14:paraId="12EC4989" w14:textId="77777777" w:rsidR="005C1BDA" w:rsidRPr="00BF0C41" w:rsidRDefault="005C1BDA" w:rsidP="005C1BDA">
      <w:pPr>
        <w:pStyle w:val="a4"/>
        <w:numPr>
          <w:ilvl w:val="0"/>
          <w:numId w:val="11"/>
        </w:numPr>
        <w:shd w:val="clear" w:color="auto" w:fill="FFFFFF"/>
        <w:spacing w:after="0" w:line="294" w:lineRule="atLeast"/>
        <w:ind w:left="284" w:hanging="284"/>
        <w:rPr>
          <w:rFonts w:ascii="Times New Roman" w:eastAsia="Times New Roman" w:hAnsi="Times New Roman" w:cs="Times New Roman"/>
          <w:color w:val="000000"/>
          <w:szCs w:val="24"/>
          <w:lang w:eastAsia="ru-RU"/>
        </w:rPr>
      </w:pPr>
      <w:r w:rsidRPr="00BF0C41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узнавать в письменном и устном тексте изученные лексические единицы, в том числе словосочетания, в пределах тематики на уровне начального образования;</w:t>
      </w:r>
    </w:p>
    <w:p w14:paraId="0DCDC797" w14:textId="77777777" w:rsidR="005C1BDA" w:rsidRPr="00BF0C41" w:rsidRDefault="005C1BDA" w:rsidP="005C1BDA">
      <w:pPr>
        <w:pStyle w:val="a4"/>
        <w:numPr>
          <w:ilvl w:val="0"/>
          <w:numId w:val="11"/>
        </w:numPr>
        <w:shd w:val="clear" w:color="auto" w:fill="FFFFFF"/>
        <w:spacing w:after="0" w:line="294" w:lineRule="atLeast"/>
        <w:ind w:left="284" w:hanging="284"/>
        <w:rPr>
          <w:rFonts w:ascii="Times New Roman" w:eastAsia="Times New Roman" w:hAnsi="Times New Roman" w:cs="Times New Roman"/>
          <w:color w:val="000000"/>
          <w:szCs w:val="24"/>
          <w:lang w:eastAsia="ru-RU"/>
        </w:rPr>
      </w:pPr>
      <w:r w:rsidRPr="00BF0C41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оперировать в процессе общения активной лексикой в соответствии с коммуникативной задачей;</w:t>
      </w:r>
    </w:p>
    <w:p w14:paraId="2A6EB5E3" w14:textId="77777777" w:rsidR="005C1BDA" w:rsidRPr="00BF0C41" w:rsidRDefault="005C1BDA" w:rsidP="005C1BDA">
      <w:pPr>
        <w:pStyle w:val="a4"/>
        <w:numPr>
          <w:ilvl w:val="0"/>
          <w:numId w:val="11"/>
        </w:numPr>
        <w:shd w:val="clear" w:color="auto" w:fill="FFFFFF"/>
        <w:spacing w:after="0" w:line="294" w:lineRule="atLeast"/>
        <w:ind w:left="284" w:hanging="284"/>
        <w:rPr>
          <w:rFonts w:ascii="Times New Roman" w:eastAsia="Times New Roman" w:hAnsi="Times New Roman" w:cs="Times New Roman"/>
          <w:color w:val="000000"/>
          <w:szCs w:val="24"/>
          <w:lang w:eastAsia="ru-RU"/>
        </w:rPr>
      </w:pPr>
      <w:r w:rsidRPr="00BF0C41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восстанавливать текст в соответствии с решаемой учебной задачей.</w:t>
      </w:r>
    </w:p>
    <w:p w14:paraId="74448A9F" w14:textId="1BDF0AB8" w:rsidR="005C1BDA" w:rsidRPr="00BF0C41" w:rsidRDefault="005C1BDA" w:rsidP="005C1BDA">
      <w:pPr>
        <w:shd w:val="clear" w:color="auto" w:fill="FFFFFF"/>
        <w:spacing w:after="0" w:line="294" w:lineRule="atLeast"/>
        <w:ind w:firstLine="708"/>
        <w:rPr>
          <w:rFonts w:ascii="Times New Roman" w:eastAsia="Times New Roman" w:hAnsi="Times New Roman" w:cs="Times New Roman"/>
          <w:i/>
          <w:color w:val="000000"/>
          <w:szCs w:val="24"/>
          <w:lang w:eastAsia="ru-RU"/>
        </w:rPr>
      </w:pPr>
      <w:r w:rsidRPr="00BF0C41">
        <w:rPr>
          <w:rFonts w:ascii="Times New Roman" w:eastAsia="Times New Roman" w:hAnsi="Times New Roman" w:cs="Times New Roman"/>
          <w:bCs/>
          <w:i/>
          <w:color w:val="00000A"/>
          <w:szCs w:val="24"/>
          <w:lang w:eastAsia="ru-RU"/>
        </w:rPr>
        <w:t>Выпускник получит возможность научиться:</w:t>
      </w:r>
    </w:p>
    <w:p w14:paraId="0486E8B5" w14:textId="77777777" w:rsidR="005C1BDA" w:rsidRPr="00BF0C41" w:rsidRDefault="005C1BDA" w:rsidP="005C1BDA">
      <w:pPr>
        <w:pStyle w:val="a4"/>
        <w:numPr>
          <w:ilvl w:val="0"/>
          <w:numId w:val="13"/>
        </w:numPr>
        <w:shd w:val="clear" w:color="auto" w:fill="FFFFFF"/>
        <w:spacing w:after="0" w:line="294" w:lineRule="atLeast"/>
        <w:ind w:left="284" w:hanging="284"/>
        <w:rPr>
          <w:rFonts w:ascii="Times New Roman" w:eastAsia="Times New Roman" w:hAnsi="Times New Roman" w:cs="Times New Roman"/>
          <w:color w:val="000000"/>
          <w:szCs w:val="24"/>
          <w:lang w:eastAsia="ru-RU"/>
        </w:rPr>
      </w:pPr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>узнавать простые словообразовательные элементы;</w:t>
      </w:r>
    </w:p>
    <w:p w14:paraId="469A0D71" w14:textId="77777777" w:rsidR="005C1BDA" w:rsidRPr="00BF0C41" w:rsidRDefault="005C1BDA" w:rsidP="005C1BDA">
      <w:pPr>
        <w:pStyle w:val="a4"/>
        <w:numPr>
          <w:ilvl w:val="0"/>
          <w:numId w:val="13"/>
        </w:numPr>
        <w:shd w:val="clear" w:color="auto" w:fill="FFFFFF"/>
        <w:spacing w:after="0" w:line="294" w:lineRule="atLeast"/>
        <w:ind w:left="284" w:hanging="284"/>
        <w:rPr>
          <w:rFonts w:ascii="Times New Roman" w:eastAsia="Times New Roman" w:hAnsi="Times New Roman" w:cs="Times New Roman"/>
          <w:color w:val="000000"/>
          <w:szCs w:val="24"/>
          <w:lang w:eastAsia="ru-RU"/>
        </w:rPr>
      </w:pPr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>опираться на языковую догадку в процессе чтения и аудирования (интернациональные и сложные слова).</w:t>
      </w:r>
    </w:p>
    <w:p w14:paraId="1F028FE7" w14:textId="77777777" w:rsidR="005C1BDA" w:rsidRPr="00577508" w:rsidRDefault="005C1BDA" w:rsidP="005C1BDA">
      <w:pPr>
        <w:shd w:val="clear" w:color="auto" w:fill="FFFFFF"/>
        <w:spacing w:after="0" w:line="294" w:lineRule="atLeast"/>
        <w:ind w:firstLine="708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77508">
        <w:rPr>
          <w:rFonts w:ascii="Times New Roman" w:eastAsia="Times New Roman" w:hAnsi="Times New Roman" w:cs="Times New Roman"/>
          <w:b/>
          <w:bCs/>
          <w:i/>
          <w:color w:val="00000A"/>
          <w:sz w:val="24"/>
          <w:szCs w:val="24"/>
          <w:lang w:eastAsia="ru-RU"/>
        </w:rPr>
        <w:t>Грамматическая сторона речи</w:t>
      </w:r>
    </w:p>
    <w:p w14:paraId="40576151" w14:textId="77777777" w:rsidR="005C1BDA" w:rsidRPr="00BF0C41" w:rsidRDefault="005C1BDA" w:rsidP="005C1BDA">
      <w:pPr>
        <w:shd w:val="clear" w:color="auto" w:fill="FFFFFF"/>
        <w:spacing w:after="0" w:line="294" w:lineRule="atLeast"/>
        <w:ind w:firstLine="708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BF0C41">
        <w:rPr>
          <w:rFonts w:ascii="Times New Roman" w:eastAsia="Times New Roman" w:hAnsi="Times New Roman" w:cs="Times New Roman"/>
          <w:bCs/>
          <w:i/>
          <w:color w:val="00000A"/>
          <w:sz w:val="24"/>
          <w:szCs w:val="24"/>
          <w:lang w:eastAsia="ru-RU"/>
        </w:rPr>
        <w:t>Выпускник научится:</w:t>
      </w:r>
    </w:p>
    <w:p w14:paraId="733D3671" w14:textId="77777777" w:rsidR="005C1BDA" w:rsidRPr="00BF0C41" w:rsidRDefault="005C1BDA" w:rsidP="005C1BDA">
      <w:pPr>
        <w:pStyle w:val="a4"/>
        <w:numPr>
          <w:ilvl w:val="0"/>
          <w:numId w:val="14"/>
        </w:numPr>
        <w:shd w:val="clear" w:color="auto" w:fill="FFFFFF"/>
        <w:spacing w:after="0" w:line="294" w:lineRule="atLeast"/>
        <w:ind w:left="284"/>
        <w:rPr>
          <w:rFonts w:ascii="Times New Roman" w:eastAsia="Times New Roman" w:hAnsi="Times New Roman" w:cs="Times New Roman"/>
          <w:color w:val="000000"/>
          <w:szCs w:val="24"/>
          <w:lang w:eastAsia="ru-RU"/>
        </w:rPr>
      </w:pPr>
      <w:r w:rsidRPr="00BF0C41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распознавать и употреблять в речи основные коммуникативные типы предложений;</w:t>
      </w:r>
    </w:p>
    <w:p w14:paraId="0E5E7AF9" w14:textId="77777777" w:rsidR="005C1BDA" w:rsidRPr="00BF0C41" w:rsidRDefault="005C1BDA" w:rsidP="005C1BDA">
      <w:pPr>
        <w:pStyle w:val="a4"/>
        <w:numPr>
          <w:ilvl w:val="0"/>
          <w:numId w:val="14"/>
        </w:numPr>
        <w:shd w:val="clear" w:color="auto" w:fill="FFFFFF"/>
        <w:spacing w:after="0" w:line="294" w:lineRule="atLeast"/>
        <w:ind w:left="284"/>
        <w:rPr>
          <w:rFonts w:ascii="Times New Roman" w:eastAsia="Times New Roman" w:hAnsi="Times New Roman" w:cs="Times New Roman"/>
          <w:color w:val="000000"/>
          <w:szCs w:val="24"/>
          <w:lang w:eastAsia="ru-RU"/>
        </w:rPr>
      </w:pPr>
      <w:r w:rsidRPr="00BF0C41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 xml:space="preserve">распознавать в тексте и употреблять в речи изученные части речи: существительные с определённым/неопределённым/нулевым артиклем; существительные в единственном и множественном числе; глагол </w:t>
      </w:r>
      <w:r w:rsidRPr="00BF0C41">
        <w:rPr>
          <w:rFonts w:ascii="Times New Roman" w:eastAsia="Times New Roman" w:hAnsi="Times New Roman" w:cs="Times New Roman"/>
          <w:color w:val="000000"/>
          <w:szCs w:val="24"/>
          <w:lang w:eastAsia="ru-RU"/>
        </w:rPr>
        <w:softHyphen/>
        <w:t xml:space="preserve"> связку </w:t>
      </w:r>
      <w:proofErr w:type="spellStart"/>
      <w:r w:rsidRPr="00BF0C41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to</w:t>
      </w:r>
      <w:proofErr w:type="spellEnd"/>
      <w:r w:rsidRPr="00BF0C41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 xml:space="preserve"> </w:t>
      </w:r>
      <w:proofErr w:type="spellStart"/>
      <w:r w:rsidRPr="00BF0C41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be</w:t>
      </w:r>
      <w:proofErr w:type="spellEnd"/>
      <w:r w:rsidRPr="00BF0C41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 xml:space="preserve">; глаголы в </w:t>
      </w:r>
      <w:proofErr w:type="spellStart"/>
      <w:r w:rsidRPr="00BF0C41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Present</w:t>
      </w:r>
      <w:proofErr w:type="spellEnd"/>
      <w:r w:rsidRPr="00BF0C41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 xml:space="preserve">, </w:t>
      </w:r>
      <w:proofErr w:type="spellStart"/>
      <w:r w:rsidRPr="00BF0C41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Past</w:t>
      </w:r>
      <w:proofErr w:type="spellEnd"/>
      <w:r w:rsidRPr="00BF0C41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 xml:space="preserve">, </w:t>
      </w:r>
      <w:proofErr w:type="spellStart"/>
      <w:r w:rsidRPr="00BF0C41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Future</w:t>
      </w:r>
      <w:proofErr w:type="spellEnd"/>
      <w:r w:rsidRPr="00BF0C41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 xml:space="preserve"> </w:t>
      </w:r>
      <w:proofErr w:type="spellStart"/>
      <w:r w:rsidRPr="00BF0C41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Simple</w:t>
      </w:r>
      <w:proofErr w:type="spellEnd"/>
      <w:r w:rsidRPr="00BF0C41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 xml:space="preserve">; модальные глаголы </w:t>
      </w:r>
      <w:proofErr w:type="spellStart"/>
      <w:r w:rsidRPr="00BF0C41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can</w:t>
      </w:r>
      <w:proofErr w:type="spellEnd"/>
      <w:r w:rsidRPr="00BF0C41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 xml:space="preserve">, </w:t>
      </w:r>
      <w:proofErr w:type="spellStart"/>
      <w:r w:rsidRPr="00BF0C41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may</w:t>
      </w:r>
      <w:proofErr w:type="spellEnd"/>
      <w:r w:rsidRPr="00BF0C41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 xml:space="preserve">, </w:t>
      </w:r>
      <w:proofErr w:type="spellStart"/>
      <w:r w:rsidRPr="00BF0C41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must</w:t>
      </w:r>
      <w:proofErr w:type="spellEnd"/>
      <w:r w:rsidRPr="00BF0C41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 xml:space="preserve">; личные, притяжательные и указательные местоимения; прилагательные в положительной, сравнительной и превосходной степени; количественные (до 100) и порядковые (до 30) числительные; наиболее употребительные предлоги для выражения </w:t>
      </w:r>
      <w:proofErr w:type="spellStart"/>
      <w:r w:rsidRPr="00BF0C41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временны´х</w:t>
      </w:r>
      <w:proofErr w:type="spellEnd"/>
      <w:r w:rsidRPr="00BF0C41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 xml:space="preserve"> и пространственных отношений.</w:t>
      </w:r>
    </w:p>
    <w:p w14:paraId="59A067EA" w14:textId="77777777" w:rsidR="005C1BDA" w:rsidRPr="00BF0C41" w:rsidRDefault="005C1BDA" w:rsidP="005C1BDA">
      <w:pPr>
        <w:shd w:val="clear" w:color="auto" w:fill="FFFFFF"/>
        <w:spacing w:after="0" w:line="294" w:lineRule="atLeast"/>
        <w:ind w:firstLine="708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BF0C41">
        <w:rPr>
          <w:rFonts w:ascii="Times New Roman" w:eastAsia="Times New Roman" w:hAnsi="Times New Roman" w:cs="Times New Roman"/>
          <w:bCs/>
          <w:i/>
          <w:color w:val="00000A"/>
          <w:sz w:val="24"/>
          <w:szCs w:val="24"/>
          <w:lang w:eastAsia="ru-RU"/>
        </w:rPr>
        <w:t>Выпускник получит возможность научиться:</w:t>
      </w:r>
    </w:p>
    <w:p w14:paraId="79BF6474" w14:textId="77777777" w:rsidR="005C1BDA" w:rsidRPr="00BF0C41" w:rsidRDefault="005C1BDA" w:rsidP="005C1BDA">
      <w:pPr>
        <w:pStyle w:val="a4"/>
        <w:numPr>
          <w:ilvl w:val="0"/>
          <w:numId w:val="16"/>
        </w:numPr>
        <w:shd w:val="clear" w:color="auto" w:fill="FFFFFF"/>
        <w:spacing w:after="0" w:line="294" w:lineRule="atLeast"/>
        <w:ind w:left="284" w:hanging="284"/>
        <w:rPr>
          <w:rFonts w:ascii="Times New Roman" w:eastAsia="Times New Roman" w:hAnsi="Times New Roman" w:cs="Times New Roman"/>
          <w:color w:val="000000"/>
          <w:szCs w:val="24"/>
          <w:lang w:eastAsia="ru-RU"/>
        </w:rPr>
      </w:pPr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 xml:space="preserve">узнавать сложносочинённые предложения с союзами </w:t>
      </w:r>
      <w:proofErr w:type="spellStart"/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>and</w:t>
      </w:r>
      <w:proofErr w:type="spellEnd"/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 xml:space="preserve"> и </w:t>
      </w:r>
      <w:proofErr w:type="spellStart"/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>but</w:t>
      </w:r>
      <w:proofErr w:type="spellEnd"/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>;</w:t>
      </w:r>
    </w:p>
    <w:p w14:paraId="3E7DBE49" w14:textId="77777777" w:rsidR="005C1BDA" w:rsidRPr="00BF0C41" w:rsidRDefault="005C1BDA" w:rsidP="005C1BDA">
      <w:pPr>
        <w:pStyle w:val="a4"/>
        <w:numPr>
          <w:ilvl w:val="0"/>
          <w:numId w:val="16"/>
        </w:numPr>
        <w:shd w:val="clear" w:color="auto" w:fill="FFFFFF"/>
        <w:spacing w:after="0" w:line="294" w:lineRule="atLeast"/>
        <w:ind w:left="284" w:hanging="284"/>
        <w:rPr>
          <w:rFonts w:ascii="Times New Roman" w:eastAsia="Times New Roman" w:hAnsi="Times New Roman" w:cs="Times New Roman"/>
          <w:color w:val="000000"/>
          <w:szCs w:val="24"/>
          <w:lang w:val="en-US" w:eastAsia="ru-RU"/>
        </w:rPr>
      </w:pPr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>использовать в речи безличные предложения (</w:t>
      </w:r>
      <w:proofErr w:type="spellStart"/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>It’s</w:t>
      </w:r>
      <w:proofErr w:type="spellEnd"/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 xml:space="preserve"> </w:t>
      </w:r>
      <w:proofErr w:type="spellStart"/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>cold</w:t>
      </w:r>
      <w:proofErr w:type="spellEnd"/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>. </w:t>
      </w:r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val="en-US" w:eastAsia="ru-RU"/>
        </w:rPr>
        <w:t>It’s 5 o’clock. It’s interesting</w:t>
      </w:r>
      <w:proofErr w:type="gramStart"/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val="en-US" w:eastAsia="ru-RU"/>
        </w:rPr>
        <w:t>),</w:t>
      </w:r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>предложения</w:t>
      </w:r>
      <w:proofErr w:type="gramEnd"/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val="en-US" w:eastAsia="ru-RU"/>
        </w:rPr>
        <w:t> </w:t>
      </w:r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>с</w:t>
      </w:r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val="en-US" w:eastAsia="ru-RU"/>
        </w:rPr>
        <w:t> </w:t>
      </w:r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>конструкцией</w:t>
      </w:r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val="en-US" w:eastAsia="ru-RU"/>
        </w:rPr>
        <w:t> there is/there are;</w:t>
      </w:r>
    </w:p>
    <w:p w14:paraId="78F9D201" w14:textId="77777777" w:rsidR="005C1BDA" w:rsidRPr="00BF0C41" w:rsidRDefault="005C1BDA" w:rsidP="005C1BDA">
      <w:pPr>
        <w:pStyle w:val="a4"/>
        <w:numPr>
          <w:ilvl w:val="0"/>
          <w:numId w:val="16"/>
        </w:numPr>
        <w:shd w:val="clear" w:color="auto" w:fill="FFFFFF"/>
        <w:spacing w:after="0" w:line="294" w:lineRule="atLeast"/>
        <w:ind w:left="284" w:hanging="284"/>
        <w:rPr>
          <w:rFonts w:ascii="Times New Roman" w:eastAsia="Times New Roman" w:hAnsi="Times New Roman" w:cs="Times New Roman"/>
          <w:color w:val="000000"/>
          <w:szCs w:val="24"/>
          <w:lang w:val="en-US" w:eastAsia="ru-RU"/>
        </w:rPr>
      </w:pPr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 xml:space="preserve">оперировать в речи неопределёнными местоимениями </w:t>
      </w:r>
      <w:proofErr w:type="spellStart"/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>some</w:t>
      </w:r>
      <w:proofErr w:type="spellEnd"/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 xml:space="preserve">, </w:t>
      </w:r>
      <w:proofErr w:type="spellStart"/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>any</w:t>
      </w:r>
      <w:proofErr w:type="spellEnd"/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 xml:space="preserve"> (некоторые случаи употребления: </w:t>
      </w:r>
      <w:proofErr w:type="spellStart"/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>Can</w:t>
      </w:r>
      <w:proofErr w:type="spellEnd"/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 xml:space="preserve"> I </w:t>
      </w:r>
      <w:proofErr w:type="spellStart"/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>have</w:t>
      </w:r>
      <w:proofErr w:type="spellEnd"/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 xml:space="preserve"> </w:t>
      </w:r>
      <w:proofErr w:type="spellStart"/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>some</w:t>
      </w:r>
      <w:proofErr w:type="spellEnd"/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 xml:space="preserve"> </w:t>
      </w:r>
      <w:proofErr w:type="spellStart"/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>tea</w:t>
      </w:r>
      <w:proofErr w:type="spellEnd"/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>? </w:t>
      </w:r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val="en-US" w:eastAsia="ru-RU"/>
        </w:rPr>
        <w:t>Is there any milk in the fridge? — No, there isn’t any);</w:t>
      </w:r>
    </w:p>
    <w:p w14:paraId="22FA6840" w14:textId="77777777" w:rsidR="005C1BDA" w:rsidRPr="00BF0C41" w:rsidRDefault="005C1BDA" w:rsidP="005C1BDA">
      <w:pPr>
        <w:pStyle w:val="a4"/>
        <w:numPr>
          <w:ilvl w:val="0"/>
          <w:numId w:val="16"/>
        </w:numPr>
        <w:shd w:val="clear" w:color="auto" w:fill="FFFFFF"/>
        <w:spacing w:after="0" w:line="294" w:lineRule="atLeast"/>
        <w:ind w:left="284" w:hanging="284"/>
        <w:rPr>
          <w:rFonts w:ascii="Times New Roman" w:eastAsia="Times New Roman" w:hAnsi="Times New Roman" w:cs="Times New Roman"/>
          <w:color w:val="000000"/>
          <w:szCs w:val="24"/>
          <w:lang w:val="en-US" w:eastAsia="ru-RU"/>
        </w:rPr>
      </w:pPr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>оперировать</w:t>
      </w:r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val="en-US" w:eastAsia="ru-RU"/>
        </w:rPr>
        <w:t> </w:t>
      </w:r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>в</w:t>
      </w:r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val="en-US" w:eastAsia="ru-RU"/>
        </w:rPr>
        <w:t> </w:t>
      </w:r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>речи</w:t>
      </w:r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val="en-US" w:eastAsia="ru-RU"/>
        </w:rPr>
        <w:t> </w:t>
      </w:r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>наречиями</w:t>
      </w:r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val="en-US" w:eastAsia="ru-RU"/>
        </w:rPr>
        <w:t> </w:t>
      </w:r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>времени</w:t>
      </w:r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val="en-US" w:eastAsia="ru-RU"/>
        </w:rPr>
        <w:t> (yesterday, tomorrow, never, usually, often, sometimes); </w:t>
      </w:r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>наречиями</w:t>
      </w:r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val="en-US" w:eastAsia="ru-RU"/>
        </w:rPr>
        <w:t> </w:t>
      </w:r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>степени</w:t>
      </w:r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val="en-US" w:eastAsia="ru-RU"/>
        </w:rPr>
        <w:t> (much, little, very);</w:t>
      </w:r>
    </w:p>
    <w:p w14:paraId="7B7E2AB3" w14:textId="05428527" w:rsidR="005C1BDA" w:rsidRPr="00113919" w:rsidRDefault="005C1BDA" w:rsidP="005C1BDA">
      <w:pPr>
        <w:pStyle w:val="a4"/>
        <w:numPr>
          <w:ilvl w:val="0"/>
          <w:numId w:val="16"/>
        </w:numPr>
        <w:shd w:val="clear" w:color="auto" w:fill="FFFFFF"/>
        <w:spacing w:after="0" w:line="294" w:lineRule="atLeast"/>
        <w:ind w:left="284" w:hanging="284"/>
        <w:rPr>
          <w:rFonts w:ascii="Times New Roman" w:eastAsia="Times New Roman" w:hAnsi="Times New Roman" w:cs="Times New Roman"/>
          <w:color w:val="000000"/>
          <w:szCs w:val="24"/>
          <w:lang w:eastAsia="ru-RU"/>
        </w:rPr>
      </w:pPr>
      <w:r w:rsidRPr="00BF0C41">
        <w:rPr>
          <w:rFonts w:ascii="Times New Roman" w:eastAsia="Times New Roman" w:hAnsi="Times New Roman" w:cs="Times New Roman"/>
          <w:iCs/>
          <w:color w:val="000000"/>
          <w:szCs w:val="24"/>
          <w:lang w:eastAsia="ru-RU"/>
        </w:rPr>
        <w:t>распознавать в тексте и дифференцировать слова по определённым признакам (существительные, прилагательные, модальные/смысловые глаголы).</w:t>
      </w:r>
    </w:p>
    <w:p w14:paraId="3E5346FE" w14:textId="77777777" w:rsidR="00113919" w:rsidRPr="00113919" w:rsidRDefault="00113919" w:rsidP="00113919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ОБЩАЯ ХАРАКТЕРИСТИКА КУРСА</w:t>
      </w:r>
    </w:p>
    <w:p w14:paraId="1BD74592" w14:textId="77777777" w:rsidR="00113919" w:rsidRPr="00113919" w:rsidRDefault="00113919" w:rsidP="00113919">
      <w:pPr>
        <w:shd w:val="clear" w:color="auto" w:fill="FFFFFF"/>
        <w:spacing w:after="0" w:line="240" w:lineRule="auto"/>
        <w:ind w:firstLine="454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Предметное содержание устной и письменной речи соответствует образовательным и воспитательным целям, а также интересам и возрастным особенностям младших школьников и включает следующие темы:</w:t>
      </w:r>
    </w:p>
    <w:p w14:paraId="2C94B22E" w14:textId="77777777" w:rsidR="00113919" w:rsidRPr="00113919" w:rsidRDefault="00113919" w:rsidP="00113919">
      <w:pPr>
        <w:shd w:val="clear" w:color="auto" w:fill="FFFFFF"/>
        <w:spacing w:after="0" w:line="240" w:lineRule="auto"/>
        <w:ind w:firstLine="454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Знакомство.</w:t>
      </w:r>
      <w:r w:rsidRPr="0011391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 С одноклассниками, учителем, персонажами детских произведений: имя, возраст. Приветствие, прощание (с использованием типичных фраз речевого этикета).</w:t>
      </w:r>
    </w:p>
    <w:p w14:paraId="5F8454C4" w14:textId="77777777" w:rsidR="00113919" w:rsidRPr="00113919" w:rsidRDefault="00113919" w:rsidP="00113919">
      <w:pPr>
        <w:shd w:val="clear" w:color="auto" w:fill="FFFFFF"/>
        <w:spacing w:after="0" w:line="240" w:lineRule="auto"/>
        <w:ind w:firstLine="454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Я и моя семья.</w:t>
      </w:r>
      <w:r w:rsidRPr="0011391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 Члены семьи, их имена, возраст, внешность, черты характера, увлечения/хобби. Мой день (распорядок дня, домашние обязанности). Покупки в магазине: одежда, обувь, основные продукты питания. Любимая еда. Семейные праздники: день рождения, Новый год/ Рождество. Подарки.</w:t>
      </w:r>
    </w:p>
    <w:p w14:paraId="72B4DD09" w14:textId="77777777" w:rsidR="00113919" w:rsidRPr="00113919" w:rsidRDefault="00113919" w:rsidP="00113919">
      <w:pPr>
        <w:shd w:val="clear" w:color="auto" w:fill="FFFFFF"/>
        <w:spacing w:after="0" w:line="240" w:lineRule="auto"/>
        <w:ind w:firstLine="454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Мир моих увлечений.</w:t>
      </w:r>
      <w:r w:rsidRPr="0011391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 Мои любимые занятия. Виды спорта и спортивные игры. Мои любимые сказки. Выходной день (в зоопарке, цирке), каникулы</w:t>
      </w:r>
      <w:r w:rsidRPr="00113919">
        <w:rPr>
          <w:rFonts w:ascii="Times New Roman" w:eastAsia="Times New Roman" w:hAnsi="Times New Roman" w:cs="Times New Roman"/>
          <w:i/>
          <w:iCs/>
          <w:color w:val="00000A"/>
          <w:sz w:val="24"/>
          <w:szCs w:val="24"/>
          <w:lang w:eastAsia="ru-RU"/>
        </w:rPr>
        <w:t>.</w:t>
      </w:r>
    </w:p>
    <w:p w14:paraId="1F908973" w14:textId="77777777" w:rsidR="00113919" w:rsidRPr="00113919" w:rsidRDefault="00113919" w:rsidP="00113919">
      <w:pPr>
        <w:shd w:val="clear" w:color="auto" w:fill="FFFFFF"/>
        <w:spacing w:after="0" w:line="240" w:lineRule="auto"/>
        <w:ind w:firstLine="454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Я и мои друзья.</w:t>
      </w:r>
      <w:r w:rsidRPr="0011391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 Имя, возраст, внешность, характер, увлечения/хобби. Совместные занятия. Письмо зарубежному другу. Любимое домашнее животное: имя, возраст, цвет, размер, характер, что умеет делать.</w:t>
      </w:r>
    </w:p>
    <w:p w14:paraId="06F5B8E7" w14:textId="77777777" w:rsidR="00113919" w:rsidRPr="00113919" w:rsidRDefault="00113919" w:rsidP="00113919">
      <w:pPr>
        <w:shd w:val="clear" w:color="auto" w:fill="FFFFFF"/>
        <w:spacing w:after="0" w:line="240" w:lineRule="auto"/>
        <w:ind w:firstLine="454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Моя школа.</w:t>
      </w:r>
      <w:r w:rsidRPr="0011391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 Классная комната, учебные предметы, школьные принадлежности. Учебные занятия на уроках.</w:t>
      </w:r>
    </w:p>
    <w:p w14:paraId="1BC32B45" w14:textId="77777777" w:rsidR="00113919" w:rsidRPr="00113919" w:rsidRDefault="00113919" w:rsidP="00113919">
      <w:pPr>
        <w:shd w:val="clear" w:color="auto" w:fill="FFFFFF"/>
        <w:spacing w:after="0" w:line="240" w:lineRule="auto"/>
        <w:ind w:firstLine="454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Мир вокруг меня. </w:t>
      </w:r>
      <w:r w:rsidRPr="0011391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Мой дом/квартира/комната: названия комнат, их размер, предметы мебели и интерьера. Природа. Любимое время года. Погода.</w:t>
      </w:r>
      <w:r w:rsidRPr="00113919">
        <w:rPr>
          <w:rFonts w:ascii="Times New Roman" w:eastAsia="Times New Roman" w:hAnsi="Times New Roman" w:cs="Times New Roman"/>
          <w:i/>
          <w:iCs/>
          <w:color w:val="00000A"/>
          <w:sz w:val="24"/>
          <w:szCs w:val="24"/>
          <w:lang w:eastAsia="ru-RU"/>
        </w:rPr>
        <w:t> </w:t>
      </w:r>
    </w:p>
    <w:p w14:paraId="295FB622" w14:textId="77777777" w:rsidR="00113919" w:rsidRPr="00113919" w:rsidRDefault="00113919" w:rsidP="00113919">
      <w:pPr>
        <w:shd w:val="clear" w:color="auto" w:fill="FFFFFF"/>
        <w:spacing w:after="0" w:line="240" w:lineRule="auto"/>
        <w:ind w:firstLine="454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Страна/страны изучаемого языка</w:t>
      </w:r>
      <w:r w:rsidRPr="0011391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 </w:t>
      </w:r>
      <w:r w:rsidRPr="00113919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и родная страна.</w:t>
      </w:r>
      <w:r w:rsidRPr="0011391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 Общие сведения: название, столица. Литературные персонажи популярных книг моих сверстников (имена героев книг, черты характера). Небольшие произведения детского фольклора на изучаемом иностранном языке (рифмовки, стихи, песни, сказки).</w:t>
      </w:r>
    </w:p>
    <w:p w14:paraId="228BDA2E" w14:textId="77777777" w:rsidR="00BA131A" w:rsidRDefault="00BA131A" w:rsidP="00113919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6284C273" w14:textId="77777777" w:rsidR="00BA131A" w:rsidRDefault="00BA131A" w:rsidP="00113919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08CBA4E2" w14:textId="77777777" w:rsidR="00BA131A" w:rsidRDefault="00BA131A" w:rsidP="00113919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57DAF571" w14:textId="1A249743" w:rsidR="00113919" w:rsidRPr="00113919" w:rsidRDefault="00113919" w:rsidP="00113919">
      <w:pPr>
        <w:shd w:val="clear" w:color="auto" w:fill="FFFFFF"/>
        <w:spacing w:after="0" w:line="240" w:lineRule="auto"/>
        <w:ind w:left="720"/>
        <w:jc w:val="center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Описание места учебного предмета в учебном плане</w:t>
      </w:r>
    </w:p>
    <w:p w14:paraId="0606C7A5" w14:textId="45B97A1D" w:rsidR="00113919" w:rsidRDefault="00113919" w:rsidP="008D48B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 w:rsidRPr="00113919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Согласно базисному (образовательному) плану образовательных учреждений РФ всего на изучение иностранного языка в начальной школе выделяется 204 часа из расчета 68 часов в учебный год, 2 раза в неделю.</w:t>
      </w:r>
    </w:p>
    <w:p w14:paraId="778E7370" w14:textId="2EEF85C7" w:rsidR="009B7131" w:rsidRDefault="009B7131" w:rsidP="008D48B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14:paraId="74F2DFAD" w14:textId="77777777" w:rsidR="009B7131" w:rsidRDefault="009B7131" w:rsidP="008D48B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-77"/>
        <w:tblW w:w="947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40"/>
        <w:gridCol w:w="2356"/>
        <w:gridCol w:w="2085"/>
        <w:gridCol w:w="2595"/>
      </w:tblGrid>
      <w:tr w:rsidR="009B7131" w:rsidRPr="00113919" w14:paraId="03DEEC51" w14:textId="77777777" w:rsidTr="009B7131">
        <w:trPr>
          <w:trHeight w:val="375"/>
        </w:trPr>
        <w:tc>
          <w:tcPr>
            <w:tcW w:w="2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63619648" w14:textId="77777777" w:rsidR="009B7131" w:rsidRPr="009B7131" w:rsidRDefault="009B7131" w:rsidP="009B7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9B7131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Года обучения</w:t>
            </w:r>
          </w:p>
        </w:tc>
        <w:tc>
          <w:tcPr>
            <w:tcW w:w="235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31CF2179" w14:textId="77777777" w:rsidR="009B7131" w:rsidRPr="009B7131" w:rsidRDefault="009B7131" w:rsidP="009B7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9B7131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Кол-во часов в неделю</w:t>
            </w:r>
          </w:p>
        </w:tc>
        <w:tc>
          <w:tcPr>
            <w:tcW w:w="208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7243E636" w14:textId="77777777" w:rsidR="009B7131" w:rsidRPr="009B7131" w:rsidRDefault="009B7131" w:rsidP="009B7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9B7131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Кол-во учебных недель</w:t>
            </w:r>
          </w:p>
        </w:tc>
        <w:tc>
          <w:tcPr>
            <w:tcW w:w="259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31E39BDB" w14:textId="77777777" w:rsidR="009B7131" w:rsidRPr="009B7131" w:rsidRDefault="009B7131" w:rsidP="009B7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9B7131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Всего часов за учебный год</w:t>
            </w:r>
          </w:p>
        </w:tc>
      </w:tr>
      <w:tr w:rsidR="009B7131" w:rsidRPr="00113919" w14:paraId="1EE78B07" w14:textId="77777777" w:rsidTr="009B7131">
        <w:trPr>
          <w:trHeight w:val="262"/>
        </w:trPr>
        <w:tc>
          <w:tcPr>
            <w:tcW w:w="2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1A1C850B" w14:textId="77777777" w:rsidR="009B7131" w:rsidRPr="009B7131" w:rsidRDefault="009B7131" w:rsidP="009B7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9B7131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235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5328B184" w14:textId="77777777" w:rsidR="009B7131" w:rsidRPr="009B7131" w:rsidRDefault="009B7131" w:rsidP="009B7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9B7131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8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5B2EE979" w14:textId="77777777" w:rsidR="009B7131" w:rsidRPr="009B7131" w:rsidRDefault="009B7131" w:rsidP="009B7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9B7131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59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31BF9C9A" w14:textId="15B0512B" w:rsidR="009B7131" w:rsidRPr="009B7131" w:rsidRDefault="002D139C" w:rsidP="009B7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70</w:t>
            </w:r>
          </w:p>
        </w:tc>
      </w:tr>
      <w:tr w:rsidR="009B7131" w:rsidRPr="00113919" w14:paraId="67A17384" w14:textId="77777777" w:rsidTr="009B7131">
        <w:trPr>
          <w:trHeight w:val="295"/>
        </w:trPr>
        <w:tc>
          <w:tcPr>
            <w:tcW w:w="2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33CD3F2B" w14:textId="77777777" w:rsidR="009B7131" w:rsidRPr="009B7131" w:rsidRDefault="009B7131" w:rsidP="009B7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9B7131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235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63FD343A" w14:textId="77777777" w:rsidR="009B7131" w:rsidRPr="009B7131" w:rsidRDefault="009B7131" w:rsidP="009B7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9B7131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8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03C98C96" w14:textId="77777777" w:rsidR="009B7131" w:rsidRPr="009B7131" w:rsidRDefault="009B7131" w:rsidP="009B7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9B7131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59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6622FF1A" w14:textId="0B05F8EF" w:rsidR="009B7131" w:rsidRPr="009B7131" w:rsidRDefault="002D139C" w:rsidP="009B7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70</w:t>
            </w:r>
          </w:p>
        </w:tc>
      </w:tr>
      <w:tr w:rsidR="009B7131" w:rsidRPr="00113919" w14:paraId="346FAB12" w14:textId="77777777" w:rsidTr="009B7131">
        <w:trPr>
          <w:trHeight w:val="286"/>
        </w:trPr>
        <w:tc>
          <w:tcPr>
            <w:tcW w:w="2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37D97E72" w14:textId="77777777" w:rsidR="009B7131" w:rsidRPr="009B7131" w:rsidRDefault="009B7131" w:rsidP="009B7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9B7131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235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2DD4C00B" w14:textId="77777777" w:rsidR="009B7131" w:rsidRPr="009B7131" w:rsidRDefault="009B7131" w:rsidP="009B7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9B7131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8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55D83DA9" w14:textId="77777777" w:rsidR="009B7131" w:rsidRPr="009B7131" w:rsidRDefault="009B7131" w:rsidP="009B7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9B7131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59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63C26A2A" w14:textId="5468C18C" w:rsidR="009B7131" w:rsidRPr="009B7131" w:rsidRDefault="002D139C" w:rsidP="009B7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70</w:t>
            </w:r>
          </w:p>
        </w:tc>
      </w:tr>
      <w:tr w:rsidR="009B7131" w:rsidRPr="00113919" w14:paraId="509CBD0F" w14:textId="77777777" w:rsidTr="009B7131">
        <w:trPr>
          <w:trHeight w:val="375"/>
        </w:trPr>
        <w:tc>
          <w:tcPr>
            <w:tcW w:w="244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3B0294E6" w14:textId="77777777" w:rsidR="009B7131" w:rsidRPr="009B7131" w:rsidRDefault="009B7131" w:rsidP="009B7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</w:pPr>
            <w:r w:rsidRPr="009B7131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235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6D1720B5" w14:textId="77777777" w:rsidR="009B7131" w:rsidRPr="009B7131" w:rsidRDefault="009B7131" w:rsidP="009B71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2B4EA1D6" w14:textId="77777777" w:rsidR="009B7131" w:rsidRPr="009B7131" w:rsidRDefault="009B7131" w:rsidP="009B71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95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02A35FBE" w14:textId="0F28528D" w:rsidR="009B7131" w:rsidRPr="009B7131" w:rsidRDefault="009B7131" w:rsidP="009B71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9B7131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2</w:t>
            </w:r>
            <w:r w:rsidR="002D139C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10</w:t>
            </w:r>
            <w:r w:rsidRPr="009B7131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 xml:space="preserve"> часа за курс</w:t>
            </w:r>
          </w:p>
        </w:tc>
      </w:tr>
    </w:tbl>
    <w:p w14:paraId="2AB80746" w14:textId="776FAE81" w:rsidR="005A7294" w:rsidRPr="00113919" w:rsidRDefault="005A7294" w:rsidP="005A7294">
      <w:pPr>
        <w:shd w:val="clear" w:color="auto" w:fill="FFFFFF"/>
        <w:spacing w:after="0" w:line="240" w:lineRule="auto"/>
        <w:ind w:left="360"/>
        <w:jc w:val="center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Содержание учебного предмета</w:t>
      </w:r>
    </w:p>
    <w:p w14:paraId="19FBBA7A" w14:textId="678C7092" w:rsidR="00113919" w:rsidRPr="00113919" w:rsidRDefault="00113919" w:rsidP="00113919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A"/>
          <w:lang w:eastAsia="ru-RU"/>
        </w:rPr>
      </w:pPr>
    </w:p>
    <w:tbl>
      <w:tblPr>
        <w:tblW w:w="9497" w:type="dxa"/>
        <w:tblInd w:w="-1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6"/>
        <w:gridCol w:w="5511"/>
        <w:gridCol w:w="1179"/>
        <w:gridCol w:w="1130"/>
        <w:gridCol w:w="1131"/>
      </w:tblGrid>
      <w:tr w:rsidR="00113919" w:rsidRPr="00113919" w14:paraId="4A1675B6" w14:textId="77777777" w:rsidTr="009B7131">
        <w:trPr>
          <w:trHeight w:val="383"/>
        </w:trPr>
        <w:tc>
          <w:tcPr>
            <w:tcW w:w="5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692DA16D" w14:textId="77777777" w:rsidR="00113919" w:rsidRPr="00113919" w:rsidRDefault="00113919" w:rsidP="001139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51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1696BAE7" w14:textId="77777777" w:rsidR="00113919" w:rsidRPr="00113919" w:rsidRDefault="00113919" w:rsidP="00113919">
            <w:pPr>
              <w:spacing w:after="0" w:line="240" w:lineRule="auto"/>
              <w:ind w:left="360"/>
              <w:jc w:val="center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Разделы, темы</w:t>
            </w:r>
          </w:p>
        </w:tc>
        <w:tc>
          <w:tcPr>
            <w:tcW w:w="3440" w:type="dxa"/>
            <w:gridSpan w:val="3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2F8CDD67" w14:textId="77777777" w:rsidR="00113919" w:rsidRPr="00113919" w:rsidRDefault="00113919" w:rsidP="005A7294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Часы учебного времени</w:t>
            </w:r>
          </w:p>
        </w:tc>
      </w:tr>
      <w:tr w:rsidR="00113919" w:rsidRPr="00113919" w14:paraId="138B5FE3" w14:textId="77777777" w:rsidTr="009B7131">
        <w:trPr>
          <w:trHeight w:val="191"/>
        </w:trPr>
        <w:tc>
          <w:tcPr>
            <w:tcW w:w="5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AAE90EC" w14:textId="77777777" w:rsidR="00113919" w:rsidRPr="00113919" w:rsidRDefault="00113919" w:rsidP="001139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A"/>
                <w:lang w:eastAsia="ru-RU"/>
              </w:rPr>
            </w:pPr>
          </w:p>
        </w:tc>
        <w:tc>
          <w:tcPr>
            <w:tcW w:w="551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5FA8459" w14:textId="77777777" w:rsidR="00113919" w:rsidRPr="00113919" w:rsidRDefault="00113919" w:rsidP="001139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A"/>
                <w:lang w:eastAsia="ru-RU"/>
              </w:rPr>
            </w:pPr>
          </w:p>
        </w:tc>
        <w:tc>
          <w:tcPr>
            <w:tcW w:w="1179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26B449A3" w14:textId="77777777" w:rsidR="00113919" w:rsidRPr="00113919" w:rsidRDefault="00113919" w:rsidP="005A7294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 xml:space="preserve">2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кл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6D79BD11" w14:textId="77777777" w:rsidR="00113919" w:rsidRPr="00113919" w:rsidRDefault="00113919" w:rsidP="005A7294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 xml:space="preserve">3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кл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1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7257209F" w14:textId="77777777" w:rsidR="00113919" w:rsidRPr="00113919" w:rsidRDefault="00113919" w:rsidP="005A7294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 xml:space="preserve">4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кл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.</w:t>
            </w:r>
          </w:p>
        </w:tc>
      </w:tr>
      <w:tr w:rsidR="00113919" w:rsidRPr="00113919" w14:paraId="64AA24E0" w14:textId="77777777" w:rsidTr="00385DD7">
        <w:trPr>
          <w:trHeight w:val="383"/>
        </w:trPr>
        <w:tc>
          <w:tcPr>
            <w:tcW w:w="546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64EA3F22" w14:textId="77777777" w:rsidR="00113919" w:rsidRPr="00113919" w:rsidRDefault="00113919" w:rsidP="001139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511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0984F9FC" w14:textId="77777777" w:rsidR="00113919" w:rsidRPr="00113919" w:rsidRDefault="00113919" w:rsidP="00385DD7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Знакомство</w:t>
            </w:r>
          </w:p>
        </w:tc>
        <w:tc>
          <w:tcPr>
            <w:tcW w:w="1179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4D76EAF9" w14:textId="77777777" w:rsidR="00113919" w:rsidRPr="00113919" w:rsidRDefault="00113919" w:rsidP="005A7294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0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662135A9" w14:textId="77777777" w:rsidR="00113919" w:rsidRPr="00113919" w:rsidRDefault="00113919" w:rsidP="005A7294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1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2314811E" w14:textId="77777777" w:rsidR="00113919" w:rsidRPr="00113919" w:rsidRDefault="00113919" w:rsidP="005A7294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2</w:t>
            </w:r>
          </w:p>
        </w:tc>
      </w:tr>
      <w:tr w:rsidR="00113919" w:rsidRPr="00113919" w14:paraId="260FF4F4" w14:textId="77777777" w:rsidTr="00385DD7">
        <w:trPr>
          <w:trHeight w:val="383"/>
        </w:trPr>
        <w:tc>
          <w:tcPr>
            <w:tcW w:w="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6E55A26E" w14:textId="77777777" w:rsidR="00113919" w:rsidRPr="00113919" w:rsidRDefault="00113919" w:rsidP="001139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664535DE" w14:textId="77777777" w:rsidR="00113919" w:rsidRPr="00113919" w:rsidRDefault="00113919" w:rsidP="00385DD7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Я и моя семья</w:t>
            </w:r>
          </w:p>
        </w:tc>
        <w:tc>
          <w:tcPr>
            <w:tcW w:w="11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083072AC" w14:textId="77777777" w:rsidR="00113919" w:rsidRPr="00113919" w:rsidRDefault="00113919" w:rsidP="005A7294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45ABEEF9" w14:textId="77777777" w:rsidR="00113919" w:rsidRPr="00113919" w:rsidRDefault="00113919" w:rsidP="005A7294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6FFBB307" w14:textId="77777777" w:rsidR="00113919" w:rsidRPr="00113919" w:rsidRDefault="00113919" w:rsidP="005A7294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8</w:t>
            </w:r>
          </w:p>
        </w:tc>
      </w:tr>
      <w:tr w:rsidR="00113919" w:rsidRPr="00113919" w14:paraId="52CD1EB6" w14:textId="77777777" w:rsidTr="00385DD7">
        <w:trPr>
          <w:trHeight w:val="383"/>
        </w:trPr>
        <w:tc>
          <w:tcPr>
            <w:tcW w:w="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4D34ED36" w14:textId="77777777" w:rsidR="00113919" w:rsidRPr="00113919" w:rsidRDefault="00113919" w:rsidP="001139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027D0FC8" w14:textId="77777777" w:rsidR="00113919" w:rsidRPr="00113919" w:rsidRDefault="00113919" w:rsidP="00385DD7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Мир моих увлечений</w:t>
            </w:r>
          </w:p>
        </w:tc>
        <w:tc>
          <w:tcPr>
            <w:tcW w:w="11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12D312FF" w14:textId="77777777" w:rsidR="00113919" w:rsidRPr="00113919" w:rsidRDefault="00113919" w:rsidP="005A7294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468C81FA" w14:textId="77777777" w:rsidR="00113919" w:rsidRPr="00113919" w:rsidRDefault="00113919" w:rsidP="005A7294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17632D4A" w14:textId="070D3D9A" w:rsidR="00113919" w:rsidRPr="00113919" w:rsidRDefault="00113919" w:rsidP="006F0110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1</w:t>
            </w:r>
            <w:r w:rsid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0</w:t>
            </w:r>
          </w:p>
        </w:tc>
      </w:tr>
      <w:tr w:rsidR="00113919" w:rsidRPr="00113919" w14:paraId="4E5BB2A7" w14:textId="77777777" w:rsidTr="00385DD7">
        <w:trPr>
          <w:trHeight w:val="383"/>
        </w:trPr>
        <w:tc>
          <w:tcPr>
            <w:tcW w:w="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22201A1D" w14:textId="77777777" w:rsidR="00113919" w:rsidRPr="00113919" w:rsidRDefault="00113919" w:rsidP="001139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449696E3" w14:textId="77777777" w:rsidR="00113919" w:rsidRPr="00113919" w:rsidRDefault="00113919" w:rsidP="00385DD7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Еда</w:t>
            </w:r>
          </w:p>
        </w:tc>
        <w:tc>
          <w:tcPr>
            <w:tcW w:w="11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60275FD3" w14:textId="77777777" w:rsidR="00113919" w:rsidRPr="00113919" w:rsidRDefault="00113919" w:rsidP="005A7294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619407EE" w14:textId="77777777" w:rsidR="00113919" w:rsidRPr="00113919" w:rsidRDefault="00113919" w:rsidP="005A7294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07010CFB" w14:textId="77777777" w:rsidR="00113919" w:rsidRPr="00113919" w:rsidRDefault="00113919" w:rsidP="005A7294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8</w:t>
            </w:r>
          </w:p>
        </w:tc>
      </w:tr>
      <w:tr w:rsidR="00113919" w:rsidRPr="00113919" w14:paraId="2559411C" w14:textId="77777777" w:rsidTr="00385DD7">
        <w:trPr>
          <w:trHeight w:val="383"/>
        </w:trPr>
        <w:tc>
          <w:tcPr>
            <w:tcW w:w="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2EE196B9" w14:textId="77777777" w:rsidR="00113919" w:rsidRPr="00113919" w:rsidRDefault="00113919" w:rsidP="001139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1F5FF9D2" w14:textId="77777777" w:rsidR="00113919" w:rsidRPr="00113919" w:rsidRDefault="00113919" w:rsidP="00385DD7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Животные</w:t>
            </w:r>
          </w:p>
        </w:tc>
        <w:tc>
          <w:tcPr>
            <w:tcW w:w="11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3FFFB31F" w14:textId="77777777" w:rsidR="00113919" w:rsidRPr="00113919" w:rsidRDefault="00113919" w:rsidP="005A7294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4F879131" w14:textId="77777777" w:rsidR="00113919" w:rsidRPr="00113919" w:rsidRDefault="00113919" w:rsidP="005A7294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1ED9D1FB" w14:textId="77777777" w:rsidR="00113919" w:rsidRPr="00113919" w:rsidRDefault="00113919" w:rsidP="005A7294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8</w:t>
            </w:r>
          </w:p>
        </w:tc>
      </w:tr>
      <w:tr w:rsidR="00113919" w:rsidRPr="00113919" w14:paraId="2977350F" w14:textId="77777777" w:rsidTr="00385DD7">
        <w:trPr>
          <w:trHeight w:val="383"/>
        </w:trPr>
        <w:tc>
          <w:tcPr>
            <w:tcW w:w="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6C23881D" w14:textId="77777777" w:rsidR="00113919" w:rsidRPr="00113919" w:rsidRDefault="00113919" w:rsidP="001139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2A29C28A" w14:textId="77777777" w:rsidR="00113919" w:rsidRPr="00113919" w:rsidRDefault="00113919" w:rsidP="00385DD7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Я и мои друзья</w:t>
            </w:r>
          </w:p>
        </w:tc>
        <w:tc>
          <w:tcPr>
            <w:tcW w:w="11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1F18E14E" w14:textId="77777777" w:rsidR="00113919" w:rsidRPr="00113919" w:rsidRDefault="00113919" w:rsidP="005A7294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18883785" w14:textId="77777777" w:rsidR="00113919" w:rsidRPr="00113919" w:rsidRDefault="00113919" w:rsidP="005A7294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3CC6960D" w14:textId="77777777" w:rsidR="00113919" w:rsidRPr="00113919" w:rsidRDefault="00113919" w:rsidP="005A7294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8</w:t>
            </w:r>
          </w:p>
        </w:tc>
      </w:tr>
      <w:tr w:rsidR="00113919" w:rsidRPr="00113919" w14:paraId="259AE3FB" w14:textId="77777777" w:rsidTr="00385DD7">
        <w:trPr>
          <w:trHeight w:val="383"/>
        </w:trPr>
        <w:tc>
          <w:tcPr>
            <w:tcW w:w="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5D3B4D19" w14:textId="77777777" w:rsidR="00113919" w:rsidRPr="00113919" w:rsidRDefault="00113919" w:rsidP="001139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4709B151" w14:textId="77777777" w:rsidR="00113919" w:rsidRPr="00113919" w:rsidRDefault="00113919" w:rsidP="00385DD7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Моя школа</w:t>
            </w:r>
          </w:p>
        </w:tc>
        <w:tc>
          <w:tcPr>
            <w:tcW w:w="11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59E44638" w14:textId="77777777" w:rsidR="00113919" w:rsidRPr="00113919" w:rsidRDefault="00113919" w:rsidP="005A7294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2566AB5C" w14:textId="77777777" w:rsidR="00113919" w:rsidRPr="00113919" w:rsidRDefault="00113919" w:rsidP="005A7294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6EC8BA2B" w14:textId="77777777" w:rsidR="00113919" w:rsidRPr="00113919" w:rsidRDefault="00113919" w:rsidP="005A7294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8</w:t>
            </w:r>
          </w:p>
        </w:tc>
      </w:tr>
      <w:tr w:rsidR="00113919" w:rsidRPr="00113919" w14:paraId="270A5C06" w14:textId="77777777" w:rsidTr="00385DD7">
        <w:trPr>
          <w:trHeight w:val="383"/>
        </w:trPr>
        <w:tc>
          <w:tcPr>
            <w:tcW w:w="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4228DE70" w14:textId="77777777" w:rsidR="00113919" w:rsidRPr="00113919" w:rsidRDefault="00113919" w:rsidP="001139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34EA48C1" w14:textId="77777777" w:rsidR="00113919" w:rsidRPr="00113919" w:rsidRDefault="00113919" w:rsidP="00385DD7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Мир вокруг меня</w:t>
            </w:r>
          </w:p>
        </w:tc>
        <w:tc>
          <w:tcPr>
            <w:tcW w:w="11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1AF5D454" w14:textId="77777777" w:rsidR="00113919" w:rsidRPr="00113919" w:rsidRDefault="00113919" w:rsidP="005A7294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63DF678A" w14:textId="77777777" w:rsidR="00113919" w:rsidRPr="00113919" w:rsidRDefault="00113919" w:rsidP="005A7294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0C940ED9" w14:textId="77777777" w:rsidR="00113919" w:rsidRPr="00113919" w:rsidRDefault="00113919" w:rsidP="005A7294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8</w:t>
            </w:r>
          </w:p>
        </w:tc>
      </w:tr>
      <w:tr w:rsidR="00113919" w:rsidRPr="00113919" w14:paraId="7A553A39" w14:textId="77777777" w:rsidTr="00385DD7">
        <w:trPr>
          <w:trHeight w:val="383"/>
        </w:trPr>
        <w:tc>
          <w:tcPr>
            <w:tcW w:w="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537906B4" w14:textId="77777777" w:rsidR="00113919" w:rsidRPr="00113919" w:rsidRDefault="00113919" w:rsidP="001139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65030DE4" w14:textId="77777777" w:rsidR="00113919" w:rsidRPr="00113919" w:rsidRDefault="00113919" w:rsidP="00385DD7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Мой дом</w:t>
            </w:r>
          </w:p>
        </w:tc>
        <w:tc>
          <w:tcPr>
            <w:tcW w:w="11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4138D040" w14:textId="77777777" w:rsidR="00113919" w:rsidRPr="00113919" w:rsidRDefault="00113919" w:rsidP="005A7294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3B99FAB9" w14:textId="77777777" w:rsidR="00113919" w:rsidRPr="00113919" w:rsidRDefault="00113919" w:rsidP="005A7294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1D344C06" w14:textId="77777777" w:rsidR="00113919" w:rsidRPr="00113919" w:rsidRDefault="00113919" w:rsidP="005A7294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-</w:t>
            </w:r>
          </w:p>
        </w:tc>
      </w:tr>
      <w:tr w:rsidR="00113919" w:rsidRPr="00113919" w14:paraId="74986671" w14:textId="77777777" w:rsidTr="00385DD7">
        <w:trPr>
          <w:trHeight w:val="555"/>
        </w:trPr>
        <w:tc>
          <w:tcPr>
            <w:tcW w:w="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32A797D1" w14:textId="74DB284B" w:rsidR="00113919" w:rsidRPr="00113919" w:rsidRDefault="00113919" w:rsidP="001139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6277F12F" w14:textId="77777777" w:rsidR="00113919" w:rsidRPr="00113919" w:rsidRDefault="00113919" w:rsidP="00385DD7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Страна / страны изучаемого языка и родная страна</w:t>
            </w:r>
          </w:p>
        </w:tc>
        <w:tc>
          <w:tcPr>
            <w:tcW w:w="11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2E6C841F" w14:textId="77777777" w:rsidR="00113919" w:rsidRPr="00113919" w:rsidRDefault="00113919" w:rsidP="005A7294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14157042" w14:textId="77777777" w:rsidR="00113919" w:rsidRPr="00113919" w:rsidRDefault="00113919" w:rsidP="005A7294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15804309" w14:textId="77777777" w:rsidR="00113919" w:rsidRPr="00113919" w:rsidRDefault="00113919" w:rsidP="005A7294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8</w:t>
            </w:r>
          </w:p>
        </w:tc>
      </w:tr>
      <w:tr w:rsidR="00113919" w:rsidRPr="00113919" w14:paraId="4227AA32" w14:textId="77777777" w:rsidTr="00385DD7">
        <w:trPr>
          <w:trHeight w:val="555"/>
        </w:trPr>
        <w:tc>
          <w:tcPr>
            <w:tcW w:w="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159EE368" w14:textId="16A5ABE7" w:rsidR="00113919" w:rsidRPr="00113919" w:rsidRDefault="00113919" w:rsidP="001139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0B86C50E" w14:textId="77777777" w:rsidR="00113919" w:rsidRPr="00113919" w:rsidRDefault="00113919" w:rsidP="00385DD7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Распорядок дня</w:t>
            </w:r>
          </w:p>
        </w:tc>
        <w:tc>
          <w:tcPr>
            <w:tcW w:w="11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4C426D5F" w14:textId="77777777" w:rsidR="00113919" w:rsidRPr="00113919" w:rsidRDefault="00113919" w:rsidP="005A7294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2B6AB3B3" w14:textId="77777777" w:rsidR="00113919" w:rsidRPr="00113919" w:rsidRDefault="00113919" w:rsidP="005A7294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377C99DE" w14:textId="77777777" w:rsidR="00113919" w:rsidRPr="00113919" w:rsidRDefault="00113919" w:rsidP="005A7294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-</w:t>
            </w:r>
          </w:p>
        </w:tc>
      </w:tr>
      <w:tr w:rsidR="00113919" w:rsidRPr="00113919" w14:paraId="216D0C4D" w14:textId="77777777" w:rsidTr="00385DD7">
        <w:trPr>
          <w:trHeight w:val="555"/>
        </w:trPr>
        <w:tc>
          <w:tcPr>
            <w:tcW w:w="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06B9241F" w14:textId="6CC06AB2" w:rsidR="00113919" w:rsidRPr="00113919" w:rsidRDefault="00113919" w:rsidP="001139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07AB7894" w14:textId="77777777" w:rsidR="00113919" w:rsidRPr="00113919" w:rsidRDefault="00113919" w:rsidP="00385DD7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11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583D8BE6" w14:textId="7BEC89A1" w:rsidR="00113919" w:rsidRPr="002D139C" w:rsidRDefault="00334591" w:rsidP="005A7294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4C2CD0FE" w14:textId="0994D84D" w:rsidR="00113919" w:rsidRPr="002D139C" w:rsidRDefault="00334591" w:rsidP="002D13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6E5A8353" w14:textId="1C2A0C8A" w:rsidR="00113919" w:rsidRPr="002D139C" w:rsidRDefault="00334591" w:rsidP="005A7294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-</w:t>
            </w:r>
          </w:p>
        </w:tc>
      </w:tr>
      <w:tr w:rsidR="002D139C" w:rsidRPr="00113919" w14:paraId="1729DCA9" w14:textId="77777777" w:rsidTr="00385DD7">
        <w:trPr>
          <w:trHeight w:val="555"/>
        </w:trPr>
        <w:tc>
          <w:tcPr>
            <w:tcW w:w="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</w:tcPr>
          <w:p w14:paraId="5A162263" w14:textId="408875E7" w:rsidR="002D139C" w:rsidRPr="00113919" w:rsidRDefault="002D139C" w:rsidP="001139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5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</w:tcPr>
          <w:p w14:paraId="1E3204B6" w14:textId="6FE60D6B" w:rsidR="002D139C" w:rsidRPr="00113919" w:rsidRDefault="00334591" w:rsidP="00385DD7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Целевые экскурсии по английскому языку (занятие на свежем во</w:t>
            </w:r>
            <w:r w:rsidR="00385DD7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зд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ухе).</w:t>
            </w:r>
          </w:p>
        </w:tc>
        <w:tc>
          <w:tcPr>
            <w:tcW w:w="11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</w:tcPr>
          <w:p w14:paraId="7FEB7E4C" w14:textId="2E3AB0BB" w:rsidR="002D139C" w:rsidRPr="002D139C" w:rsidRDefault="00334591" w:rsidP="005A7294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</w:tcPr>
          <w:p w14:paraId="0859350E" w14:textId="1C9AB699" w:rsidR="002D139C" w:rsidRPr="002D139C" w:rsidRDefault="00334591" w:rsidP="002D13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</w:tcPr>
          <w:p w14:paraId="61550EE9" w14:textId="765BDC0D" w:rsidR="002D139C" w:rsidRPr="002D139C" w:rsidRDefault="00334591" w:rsidP="005A7294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2</w:t>
            </w:r>
          </w:p>
        </w:tc>
      </w:tr>
      <w:tr w:rsidR="00113919" w:rsidRPr="00113919" w14:paraId="5F797D3B" w14:textId="77777777" w:rsidTr="009B7131">
        <w:trPr>
          <w:trHeight w:val="383"/>
        </w:trPr>
        <w:tc>
          <w:tcPr>
            <w:tcW w:w="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hideMark/>
          </w:tcPr>
          <w:p w14:paraId="6F7DB744" w14:textId="77777777" w:rsidR="00113919" w:rsidRPr="00113919" w:rsidRDefault="00113919" w:rsidP="001139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A"/>
                <w:lang w:eastAsia="ru-RU"/>
              </w:rPr>
            </w:pPr>
          </w:p>
        </w:tc>
        <w:tc>
          <w:tcPr>
            <w:tcW w:w="5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hideMark/>
          </w:tcPr>
          <w:p w14:paraId="44ECAEFA" w14:textId="77777777" w:rsidR="00113919" w:rsidRPr="005A7294" w:rsidRDefault="00113919" w:rsidP="00113919">
            <w:pPr>
              <w:spacing w:after="0" w:line="240" w:lineRule="auto"/>
              <w:ind w:left="360"/>
              <w:jc w:val="center"/>
              <w:rPr>
                <w:rFonts w:ascii="Calibri" w:eastAsia="Times New Roman" w:hAnsi="Calibri" w:cs="Calibri"/>
                <w:b/>
                <w:bCs/>
                <w:color w:val="00000A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1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47018FA7" w14:textId="24AA7031" w:rsidR="00113919" w:rsidRPr="005A7294" w:rsidRDefault="002D139C" w:rsidP="005A7294">
            <w:pPr>
              <w:spacing w:after="0" w:line="240" w:lineRule="auto"/>
              <w:ind w:left="360"/>
              <w:rPr>
                <w:rFonts w:ascii="Calibri" w:eastAsia="Times New Roman" w:hAnsi="Calibri" w:cs="Calibri"/>
                <w:b/>
                <w:bCs/>
                <w:color w:val="00000A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21F0C38D" w14:textId="43BE4D6D" w:rsidR="00113919" w:rsidRPr="002D139C" w:rsidRDefault="002D139C" w:rsidP="005A7294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</w:pPr>
            <w:r w:rsidRPr="002D139C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08" w:type="dxa"/>
            </w:tcMar>
            <w:vAlign w:val="center"/>
            <w:hideMark/>
          </w:tcPr>
          <w:p w14:paraId="2C8AAF72" w14:textId="5022EAC3" w:rsidR="00113919" w:rsidRPr="002D139C" w:rsidRDefault="002D139C" w:rsidP="005A7294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</w:pPr>
            <w:r w:rsidRPr="002D139C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70</w:t>
            </w:r>
          </w:p>
        </w:tc>
      </w:tr>
    </w:tbl>
    <w:p w14:paraId="11F69B72" w14:textId="77777777" w:rsidR="008D48B5" w:rsidRDefault="008D48B5" w:rsidP="00113919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512B1B0" w14:textId="77777777" w:rsidR="00113919" w:rsidRPr="00113919" w:rsidRDefault="00113919" w:rsidP="00113919">
      <w:pPr>
        <w:shd w:val="clear" w:color="auto" w:fill="FFFFFF"/>
        <w:spacing w:after="0" w:line="240" w:lineRule="auto"/>
        <w:ind w:firstLine="568"/>
        <w:jc w:val="center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Коммуникативные умения по видам речевой деятельности</w:t>
      </w:r>
    </w:p>
    <w:p w14:paraId="1937A919" w14:textId="77777777" w:rsidR="00113919" w:rsidRPr="00113919" w:rsidRDefault="00113919" w:rsidP="00113919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русле говорения</w:t>
      </w:r>
    </w:p>
    <w:p w14:paraId="075ED6BD" w14:textId="77777777" w:rsidR="00113919" w:rsidRPr="00113919" w:rsidRDefault="00113919" w:rsidP="00113919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1. Диалогическая форма</w:t>
      </w:r>
    </w:p>
    <w:p w14:paraId="5C60BC0B" w14:textId="77777777" w:rsidR="00113919" w:rsidRPr="00113919" w:rsidRDefault="00113919" w:rsidP="00113919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вести:</w:t>
      </w:r>
    </w:p>
    <w:p w14:paraId="061AD25C" w14:textId="77777777" w:rsidR="00113919" w:rsidRPr="00113919" w:rsidRDefault="00113919" w:rsidP="00113919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этикетные диалоги в типичных ситуациях бытового, учебно-трудового и межкультурного общения, в том числе полученные с помощью средств коммуникации;</w:t>
      </w:r>
    </w:p>
    <w:p w14:paraId="4E04B72A" w14:textId="77777777" w:rsidR="00113919" w:rsidRPr="00113919" w:rsidRDefault="00113919" w:rsidP="00113919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диалог-расспрос (запрос информации и ответ на него);</w:t>
      </w:r>
    </w:p>
    <w:p w14:paraId="25F39263" w14:textId="77777777" w:rsidR="00113919" w:rsidRPr="00113919" w:rsidRDefault="00113919" w:rsidP="00113919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диалог-побуждение к действию.</w:t>
      </w:r>
    </w:p>
    <w:p w14:paraId="0C43A86D" w14:textId="77777777" w:rsidR="00113919" w:rsidRPr="00113919" w:rsidRDefault="00113919" w:rsidP="00113919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2. Монологическая форма</w:t>
      </w:r>
    </w:p>
    <w:p w14:paraId="1AA10384" w14:textId="77777777" w:rsidR="00113919" w:rsidRPr="00113919" w:rsidRDefault="00113919" w:rsidP="00113919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Уметь пользоваться:</w:t>
      </w:r>
    </w:p>
    <w:p w14:paraId="2E108EFC" w14:textId="77777777" w:rsidR="00113919" w:rsidRPr="00113919" w:rsidRDefault="00113919" w:rsidP="00113919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основными коммуникативными типами речи: описание, рассказ, характеристика (персонажей).</w:t>
      </w:r>
    </w:p>
    <w:p w14:paraId="2308A95C" w14:textId="77777777" w:rsidR="00334591" w:rsidRDefault="00334591" w:rsidP="00113919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4C4A1D95" w14:textId="76C5F303" w:rsidR="00113919" w:rsidRPr="00113919" w:rsidRDefault="00113919" w:rsidP="00113919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В русле аудирования</w:t>
      </w:r>
    </w:p>
    <w:p w14:paraId="525DB445" w14:textId="77777777" w:rsidR="00113919" w:rsidRPr="00113919" w:rsidRDefault="00113919" w:rsidP="00113919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Воспринимать на слух и понимать:</w:t>
      </w:r>
    </w:p>
    <w:p w14:paraId="6FD99E6B" w14:textId="77777777" w:rsidR="00113919" w:rsidRPr="00113919" w:rsidRDefault="00113919" w:rsidP="00113919">
      <w:pPr>
        <w:numPr>
          <w:ilvl w:val="0"/>
          <w:numId w:val="27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речь учителя и одноклассников в процессе общения на уроке и вербально/не вербально реагировать на услышанное;</w:t>
      </w:r>
    </w:p>
    <w:p w14:paraId="0A9F6988" w14:textId="77777777" w:rsidR="00113919" w:rsidRPr="00113919" w:rsidRDefault="00113919" w:rsidP="00113919">
      <w:pPr>
        <w:numPr>
          <w:ilvl w:val="0"/>
          <w:numId w:val="27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небольшие доступные тексты в аудиозаписи, построенные в основном на изученном языковом материале, в том числе полученные с помощью средств коммуникации.</w:t>
      </w:r>
    </w:p>
    <w:p w14:paraId="20A04739" w14:textId="77777777" w:rsidR="00113919" w:rsidRPr="00113919" w:rsidRDefault="00113919" w:rsidP="00113919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русле чтения</w:t>
      </w:r>
    </w:p>
    <w:p w14:paraId="3FD90DC1" w14:textId="77777777" w:rsidR="00113919" w:rsidRPr="00113919" w:rsidRDefault="00113919" w:rsidP="00113919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Читать:</w:t>
      </w:r>
    </w:p>
    <w:p w14:paraId="04F179DC" w14:textId="77777777" w:rsidR="00113919" w:rsidRPr="00113919" w:rsidRDefault="00113919" w:rsidP="00113919">
      <w:pPr>
        <w:numPr>
          <w:ilvl w:val="0"/>
          <w:numId w:val="28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вслух небольшие тексты, построенные на изученном языковом материале;</w:t>
      </w:r>
    </w:p>
    <w:p w14:paraId="3EDCB11B" w14:textId="77777777" w:rsidR="00113919" w:rsidRPr="00113919" w:rsidRDefault="00113919" w:rsidP="00113919">
      <w:pPr>
        <w:numPr>
          <w:ilvl w:val="0"/>
          <w:numId w:val="28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 себя и понимать тексты, содержащие как изученный языковой материал, так и отдельные новые слова, находить в тексте необходимую информацию (имена персонажей, где происходит действие и т. д.).</w:t>
      </w:r>
    </w:p>
    <w:p w14:paraId="33833DE3" w14:textId="77777777" w:rsidR="00113919" w:rsidRPr="00113919" w:rsidRDefault="00113919" w:rsidP="00113919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русле письма</w:t>
      </w:r>
    </w:p>
    <w:p w14:paraId="4CEA0894" w14:textId="77777777" w:rsidR="00113919" w:rsidRPr="00113919" w:rsidRDefault="00113919" w:rsidP="00113919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Владеть:</w:t>
      </w:r>
    </w:p>
    <w:p w14:paraId="4957EACF" w14:textId="77777777" w:rsidR="00113919" w:rsidRPr="00113919" w:rsidRDefault="00113919" w:rsidP="00113919">
      <w:pPr>
        <w:numPr>
          <w:ilvl w:val="0"/>
          <w:numId w:val="29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умением выписывать из текста слова, словосочетания и предложения;</w:t>
      </w:r>
    </w:p>
    <w:p w14:paraId="4CD7E742" w14:textId="77777777" w:rsidR="00113919" w:rsidRPr="00113919" w:rsidRDefault="00113919" w:rsidP="00113919">
      <w:pPr>
        <w:numPr>
          <w:ilvl w:val="0"/>
          <w:numId w:val="29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основами письменной речи: писать по образцу поздравление с праздником, короткое личное письмо.</w:t>
      </w:r>
    </w:p>
    <w:p w14:paraId="11CFA393" w14:textId="77777777" w:rsidR="00113919" w:rsidRPr="00113919" w:rsidRDefault="00113919" w:rsidP="00113919">
      <w:pPr>
        <w:shd w:val="clear" w:color="auto" w:fill="FFFFFF"/>
        <w:spacing w:after="0" w:line="240" w:lineRule="auto"/>
        <w:ind w:firstLine="568"/>
        <w:jc w:val="center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Языковые средства и навыки пользования ими</w:t>
      </w:r>
    </w:p>
    <w:p w14:paraId="65C2F4A6" w14:textId="77777777" w:rsidR="00113919" w:rsidRPr="00113919" w:rsidRDefault="00113919" w:rsidP="00113919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Графика, каллиграфия, орфография. </w:t>
      </w: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буквы английского алфавита. Основные буквосочетания. Звукобуквенные соответствия. Знаки транскрипции. Апостроф. Основные правила чтения и орфографии. Написание наиболее употребительных слов, вошедших в активный словарь.</w:t>
      </w:r>
    </w:p>
    <w:p w14:paraId="033071A1" w14:textId="77777777" w:rsidR="00113919" w:rsidRPr="00113919" w:rsidRDefault="00113919" w:rsidP="00113919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Фонетическая сторона речи. </w:t>
      </w: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Адекватное произношение и различение на слух всех звуков и звукосочетаний английского языка. Соблюдение норм произношения: долгота и краткость гласных, отсутствие оглушения звонких согласных в конце слога или слова, отсутствие смягчения согласных перед гласными. Дифтонги. Связующее “r” (</w:t>
      </w:r>
      <w:proofErr w:type="spellStart"/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there</w:t>
      </w:r>
      <w:proofErr w:type="spellEnd"/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is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/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there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are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). </w:t>
      </w: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Ударение в слове, фразе. Отсутствие ударения на служебных словах (артиклях, союзах, предлогах). Членение предложений на смысловые группы. Ритмико-интонационные особенности повествовательного, побудительного и вопросительного (общий и специальный вопросы) предложений. Интонация перечисления. Чтение по транскрипции изученных слов.</w:t>
      </w:r>
    </w:p>
    <w:p w14:paraId="093971FA" w14:textId="77777777" w:rsidR="009B7131" w:rsidRPr="009B7131" w:rsidRDefault="00113919" w:rsidP="00BA131A">
      <w:pPr>
        <w:numPr>
          <w:ilvl w:val="0"/>
          <w:numId w:val="30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Лексическая сторона речи. </w:t>
      </w: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Лексические единицы, обслуживающие ситуации общения в пределах тематики начальной школы, в объёме 500 лексических единиц для двустороннего (рецептивного и продуктивного) усвоения, простейшие устойчивые словосочетания, оценочная лексика и речевые клише как элементы речевого этикета, отражающие культуру англоговорящих стран. Интернациональные слова (например, </w:t>
      </w:r>
      <w:proofErr w:type="spellStart"/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project</w:t>
      </w:r>
      <w:proofErr w:type="spellEnd"/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portfolio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garage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tennis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). </w:t>
      </w: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Начальное представление о способах словообразования: </w:t>
      </w:r>
    </w:p>
    <w:p w14:paraId="7483E17C" w14:textId="50B5E74B" w:rsidR="00113919" w:rsidRPr="009B7131" w:rsidRDefault="00113919" w:rsidP="00BA131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A"/>
          <w:lang w:val="en-US" w:eastAsia="ru-RU"/>
        </w:rPr>
      </w:pP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суффиксация</w:t>
      </w:r>
      <w:r w:rsidRPr="009B713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(</w:t>
      </w: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суффиксы</w:t>
      </w:r>
      <w:r w:rsidRPr="009B713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9B713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-</w:t>
      </w:r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е</w:t>
      </w:r>
      <w:r w:rsidRPr="009B713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r, -</w:t>
      </w:r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от</w:t>
      </w:r>
      <w:r w:rsidRPr="009B713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, -</w:t>
      </w:r>
      <w:proofErr w:type="spellStart"/>
      <w:r w:rsidRPr="009B713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tion</w:t>
      </w:r>
      <w:proofErr w:type="spellEnd"/>
      <w:r w:rsidRPr="009B713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, -</w:t>
      </w:r>
      <w:proofErr w:type="spellStart"/>
      <w:r w:rsidRPr="009B713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ist</w:t>
      </w:r>
      <w:proofErr w:type="spellEnd"/>
      <w:r w:rsidRPr="009B713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, -</w:t>
      </w:r>
      <w:proofErr w:type="spellStart"/>
      <w:r w:rsidRPr="009B713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ful</w:t>
      </w:r>
      <w:proofErr w:type="spellEnd"/>
      <w:r w:rsidRPr="009B713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, -</w:t>
      </w:r>
      <w:proofErr w:type="spellStart"/>
      <w:r w:rsidRPr="009B713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ly</w:t>
      </w:r>
      <w:proofErr w:type="spellEnd"/>
      <w:r w:rsidRPr="009B713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, -teen, -ty, -</w:t>
      </w:r>
      <w:proofErr w:type="spellStart"/>
      <w:r w:rsidRPr="009B713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th</w:t>
      </w:r>
      <w:proofErr w:type="spellEnd"/>
      <w:r w:rsidRPr="009B713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 xml:space="preserve">) teach – teacher, friend – friendly, </w:t>
      </w:r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словосложение</w:t>
      </w:r>
      <w:r w:rsidRPr="009B713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 (postcard), </w:t>
      </w: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конверсия</w:t>
      </w:r>
      <w:r w:rsidRPr="009B713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(play –</w:t>
      </w:r>
      <w:r w:rsidRPr="009B713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to play).</w:t>
      </w:r>
    </w:p>
    <w:p w14:paraId="0FA29904" w14:textId="77777777" w:rsidR="00385DD7" w:rsidRPr="00385DD7" w:rsidRDefault="00113919" w:rsidP="00BA131A">
      <w:pPr>
        <w:numPr>
          <w:ilvl w:val="0"/>
          <w:numId w:val="30"/>
        </w:numPr>
        <w:shd w:val="clear" w:color="auto" w:fill="FFFFFF"/>
        <w:tabs>
          <w:tab w:val="clear" w:pos="720"/>
          <w:tab w:val="num" w:pos="567"/>
        </w:tabs>
        <w:spacing w:after="0" w:line="240" w:lineRule="auto"/>
        <w:ind w:left="0" w:firstLine="567"/>
        <w:jc w:val="both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Грамматическая сторона речи. </w:t>
      </w: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Основные коммуникативные типы предложений: повествовательное, вопросительное, побудительное. Общий и специальный вопросы. Вопросительные слова: </w:t>
      </w:r>
      <w:proofErr w:type="spellStart"/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what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who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when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where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why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how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 Порядок</w:t>
      </w: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слов в предложении. Утвердительные и отрицательные предложения. Простое предложение с простым глагольным сказуемым (</w:t>
      </w:r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Не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speaks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English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.),</w:t>
      </w: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составным именным (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My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family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is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big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.)</w:t>
      </w: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составным глагольным (</w:t>
      </w:r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I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like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to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dance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.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She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can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skate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well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.)</w:t>
      </w: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сказуемым. Побудительные предложения в утвердительной (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Help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me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please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.)</w:t>
      </w: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отрицательной (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Don’tbe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late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!)</w:t>
      </w: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формах. Безличные предложения в настоящем времени (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It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is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cold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.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It's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five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o’clock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.). </w:t>
      </w: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Предложения с оборотом 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there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is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/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there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are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 Простые</w:t>
      </w: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распространённые предложения. Предложения с однородными членами. Сложносочинённые предложения с союзами 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and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 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but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 </w:t>
      </w: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Сложноподчинённые предложения с союзом 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because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 </w:t>
      </w: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Правильные и неправильные глаголы </w:t>
      </w:r>
      <w:proofErr w:type="spellStart"/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Present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Future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Past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Simple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 </w:t>
      </w: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Неопределённая форма глагола. Глагол-связка 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to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be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 </w:t>
      </w: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Модальные глаголы 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can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may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must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have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to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 </w:t>
      </w: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Глагольные </w:t>
      </w:r>
      <w:proofErr w:type="spellStart"/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конструкции</w:t>
      </w:r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“I’d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like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to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…”.</w:t>
      </w: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Существительные в единственном и множественном числе (образованные по правилу и исключения), существительные с неопределённым, определённым и нулевым артиклем. Притяжательный падеж имён существительных. Прилагательные в положительной, сравнительной и превосходной степени, образованные по правилам и исключения. Местоимения: личные (в именительном и объектном падежах), притяжательные, вопросительные, указательные </w:t>
      </w:r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this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/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these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that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/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those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), </w:t>
      </w: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неопределённые (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some</w:t>
      </w:r>
      <w:proofErr w:type="spellEnd"/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any</w:t>
      </w:r>
      <w:proofErr w:type="spellEnd"/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некоторые случаи употребления). </w:t>
      </w:r>
    </w:p>
    <w:p w14:paraId="026E5481" w14:textId="56E7A49A" w:rsidR="00113919" w:rsidRPr="00113919" w:rsidRDefault="00113919" w:rsidP="00385DD7">
      <w:pPr>
        <w:shd w:val="clear" w:color="auto" w:fill="FFFFFF"/>
        <w:spacing w:after="0" w:line="240" w:lineRule="auto"/>
        <w:ind w:firstLine="567"/>
        <w:jc w:val="both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Наречия</w:t>
      </w: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времени</w:t>
      </w: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(yesterday, tomorrow</w:t>
      </w:r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, never, usually, often, sometimes).</w:t>
      </w: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Наречия</w:t>
      </w: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степени</w:t>
      </w: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(much, little</w:t>
      </w:r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, very).</w:t>
      </w: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Количественные числительные до 100, порядковые числительные до 30. Наиболее употребительные предлоги: </w:t>
      </w:r>
      <w:proofErr w:type="spellStart"/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in</w:t>
      </w:r>
      <w:proofErr w:type="spellEnd"/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on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at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into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to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from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of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, </w:t>
      </w:r>
      <w:proofErr w:type="spellStart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with</w:t>
      </w:r>
      <w:proofErr w:type="spellEnd"/>
      <w:r w:rsidRPr="001139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</w:p>
    <w:p w14:paraId="5DAC860B" w14:textId="77777777" w:rsidR="00113919" w:rsidRPr="00113919" w:rsidRDefault="00113919" w:rsidP="00113919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Социокультурная осведомлённость</w:t>
      </w:r>
    </w:p>
    <w:p w14:paraId="3E9F4225" w14:textId="77777777" w:rsidR="00113919" w:rsidRPr="00113919" w:rsidRDefault="00113919" w:rsidP="00113919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процессе обучения английскому языку в начальной школе учащиеся знакомятся с названиями стран изучаемого языка, некоторыми литературными персонажами популярных детских произведений, сюжетами некоторых популярных сказок, а также небольшими произведениями детского фольклора (стихи, песни) на иностранном языке, элементарными формами речевого и неречевого поведения, принятого в странах изучаемого языка.</w:t>
      </w:r>
    </w:p>
    <w:p w14:paraId="7EB9505E" w14:textId="77777777" w:rsidR="00113919" w:rsidRPr="00113919" w:rsidRDefault="00113919" w:rsidP="00113919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A"/>
          <w:lang w:eastAsia="ru-RU"/>
        </w:rPr>
      </w:pPr>
      <w:proofErr w:type="spellStart"/>
      <w:r w:rsidRPr="001139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Общеучебные</w:t>
      </w:r>
      <w:proofErr w:type="spellEnd"/>
      <w:r w:rsidRPr="001139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умения</w:t>
      </w:r>
    </w:p>
    <w:p w14:paraId="264D1891" w14:textId="77777777" w:rsidR="00113919" w:rsidRPr="00113919" w:rsidRDefault="00113919" w:rsidP="00113919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процессе изучения курса «Иностранный язык» младшие школьники:</w:t>
      </w:r>
    </w:p>
    <w:p w14:paraId="76B4343C" w14:textId="77777777" w:rsidR="00113919" w:rsidRPr="00113919" w:rsidRDefault="00113919" w:rsidP="00113919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совершенствуют приёмы работы с текстом, опираясь на умения, приобретённые на уроках родного языка (прогнозировать содержание текста по заголовку, данным к тексту рисункам, списывать текст, выписывать отдельные слова и предложения из текста и т. п.);</w:t>
      </w:r>
    </w:p>
    <w:p w14:paraId="7A44DF86" w14:textId="77777777" w:rsidR="00113919" w:rsidRPr="00113919" w:rsidRDefault="00113919" w:rsidP="00113919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овладевают более разнообразными приёмами раскрытия значения слова, используя словообразовательные элементы; синонимы, антонимы, контекст;</w:t>
      </w:r>
    </w:p>
    <w:p w14:paraId="3F401017" w14:textId="77777777" w:rsidR="00113919" w:rsidRPr="00113919" w:rsidRDefault="00113919" w:rsidP="00113919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совершенствуют </w:t>
      </w:r>
      <w:proofErr w:type="spellStart"/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общеречевые</w:t>
      </w:r>
      <w:proofErr w:type="spellEnd"/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коммуникативные умения, например, начинать и завершать разговор, используя речевые клише; поддерживать беседу, задавая вопросы и переспрашивая;</w:t>
      </w:r>
    </w:p>
    <w:p w14:paraId="17B6184D" w14:textId="77777777" w:rsidR="00113919" w:rsidRPr="00113919" w:rsidRDefault="00113919" w:rsidP="00113919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учатся осуществлять самоконтроль, самооценку;</w:t>
      </w:r>
    </w:p>
    <w:p w14:paraId="3FCF0290" w14:textId="77777777" w:rsidR="00113919" w:rsidRPr="00113919" w:rsidRDefault="00113919" w:rsidP="00113919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учатся самостоятельно выполнять задания с использованием компьютера (при наличии мультимедийного приложения).</w:t>
      </w:r>
    </w:p>
    <w:p w14:paraId="182D8050" w14:textId="77777777" w:rsidR="005A7294" w:rsidRDefault="005A7294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34BCFE67" w14:textId="77777777" w:rsidR="005A7294" w:rsidRDefault="005A7294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18D7ABC1" w14:textId="340FF80D" w:rsidR="005A7294" w:rsidRDefault="005A7294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63ABD86C" w14:textId="529A8EEF" w:rsidR="00BA131A" w:rsidRDefault="00BA131A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0E6A4FA7" w14:textId="1F7E7191" w:rsidR="00BA131A" w:rsidRDefault="00BA131A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50D78E7B" w14:textId="7881F778" w:rsidR="00BA131A" w:rsidRDefault="00BA131A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2CFFC14A" w14:textId="6AA6EFC0" w:rsidR="00BA131A" w:rsidRDefault="00BA131A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2148779D" w14:textId="742173DC" w:rsidR="00BA131A" w:rsidRDefault="00BA131A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4266B71B" w14:textId="798B6E22" w:rsidR="00BA131A" w:rsidRDefault="00BA131A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750CFAB2" w14:textId="0DFA71AF" w:rsidR="00BA131A" w:rsidRDefault="00BA131A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5BE7F328" w14:textId="6C68224A" w:rsidR="00BA131A" w:rsidRDefault="00BA131A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71F86C23" w14:textId="62597346" w:rsidR="00BA131A" w:rsidRDefault="00BA131A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1CA82850" w14:textId="7A1F3D68" w:rsidR="00BA131A" w:rsidRDefault="00BA131A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1B83AF67" w14:textId="25ECB632" w:rsidR="00BA131A" w:rsidRDefault="00BA131A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0516635A" w14:textId="46EE163D" w:rsidR="00BA131A" w:rsidRDefault="00BA131A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36D7F1E2" w14:textId="15674F22" w:rsidR="00BA131A" w:rsidRDefault="00BA131A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375391A3" w14:textId="1C06DC3B" w:rsidR="00BA131A" w:rsidRDefault="00BA131A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4E3B77E2" w14:textId="5A72F8A2" w:rsidR="00BA131A" w:rsidRDefault="00BA131A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07B94F66" w14:textId="6B27A8C9" w:rsidR="00BA131A" w:rsidRDefault="00BA131A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6B8311B7" w14:textId="1E4B8C7F" w:rsidR="00BA131A" w:rsidRDefault="00BA131A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5359B715" w14:textId="33D17D64" w:rsidR="00BA131A" w:rsidRDefault="00BA131A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06C43A3A" w14:textId="30FA6ED4" w:rsidR="00BA131A" w:rsidRDefault="00BA131A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127A97DB" w14:textId="04206210" w:rsidR="00BA131A" w:rsidRDefault="00BA131A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695EA773" w14:textId="6F4AC3FC" w:rsidR="00BA131A" w:rsidRDefault="00BA131A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224D9941" w14:textId="15FD0C16" w:rsidR="00BA131A" w:rsidRDefault="00BA131A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27C567AF" w14:textId="5B27672F" w:rsidR="00BA131A" w:rsidRDefault="00BA131A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11AE6246" w14:textId="69FCD5FE" w:rsidR="00BA131A" w:rsidRDefault="00BA131A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23AA64D1" w14:textId="5AEA5CD9" w:rsidR="00BA131A" w:rsidRDefault="00BA131A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6BF8D023" w14:textId="77777777" w:rsidR="00BA131A" w:rsidRDefault="00BA131A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79B21305" w14:textId="77777777" w:rsidR="005A7294" w:rsidRDefault="005A7294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2A72C76E" w14:textId="77777777" w:rsidR="005A7294" w:rsidRDefault="005A7294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54D77F8E" w14:textId="77777777" w:rsidR="005A7294" w:rsidRDefault="005A7294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006723DE" w14:textId="77777777" w:rsidR="005A7294" w:rsidRDefault="005A7294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5DC86E6E" w14:textId="77777777" w:rsidR="005A7294" w:rsidRDefault="005A7294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7F46D733" w14:textId="77777777" w:rsidR="005A7294" w:rsidRDefault="005A7294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1F2334BB" w14:textId="77777777" w:rsidR="005A7294" w:rsidRDefault="005A7294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03A217D2" w14:textId="58F3E19D" w:rsidR="00113919" w:rsidRPr="00113919" w:rsidRDefault="00113919" w:rsidP="00113919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ТЕМАТИЧЕСКОЕ ПЛАНИРОВАНИЕ С ОПРЕДЕЛЕНИЕМ ОСНОВНЫХ</w:t>
      </w:r>
    </w:p>
    <w:p w14:paraId="7C788E08" w14:textId="77777777" w:rsidR="00113919" w:rsidRPr="00113919" w:rsidRDefault="00113919" w:rsidP="00113919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ВИДОВ УЧЕБНОЙ ДЕЯТЕЛЬНОСТИ ОБУЧАЮЩИХСЯ</w:t>
      </w:r>
    </w:p>
    <w:p w14:paraId="37EDB255" w14:textId="326D5B9F" w:rsidR="00113919" w:rsidRPr="00113919" w:rsidRDefault="00113919" w:rsidP="00113919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2 КЛАСС (</w:t>
      </w:r>
      <w:r w:rsidR="00731185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70</w:t>
      </w:r>
      <w:r w:rsidRPr="00113919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 xml:space="preserve"> часов)</w:t>
      </w:r>
    </w:p>
    <w:tbl>
      <w:tblPr>
        <w:tblW w:w="9771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23"/>
        <w:gridCol w:w="3402"/>
        <w:gridCol w:w="3146"/>
      </w:tblGrid>
      <w:tr w:rsidR="00113919" w:rsidRPr="00113919" w14:paraId="6B2C52A8" w14:textId="77777777" w:rsidTr="006F0110">
        <w:tc>
          <w:tcPr>
            <w:tcW w:w="322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vAlign w:val="center"/>
            <w:hideMark/>
          </w:tcPr>
          <w:p w14:paraId="34DF303C" w14:textId="77777777" w:rsidR="00113919" w:rsidRPr="00113919" w:rsidRDefault="00113919" w:rsidP="005A7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Темы</w:t>
            </w:r>
          </w:p>
        </w:tc>
        <w:tc>
          <w:tcPr>
            <w:tcW w:w="340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vAlign w:val="center"/>
            <w:hideMark/>
          </w:tcPr>
          <w:p w14:paraId="714A40F7" w14:textId="77777777" w:rsidR="00113919" w:rsidRPr="00113919" w:rsidRDefault="00113919" w:rsidP="005A7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Название модуля</w:t>
            </w:r>
          </w:p>
        </w:tc>
        <w:tc>
          <w:tcPr>
            <w:tcW w:w="314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vAlign w:val="center"/>
            <w:hideMark/>
          </w:tcPr>
          <w:p w14:paraId="48AB3566" w14:textId="77777777" w:rsidR="00113919" w:rsidRPr="00113919" w:rsidRDefault="00113919" w:rsidP="005A7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Основные виды учебной деятельности обучающихся</w:t>
            </w:r>
          </w:p>
        </w:tc>
      </w:tr>
      <w:tr w:rsidR="00113919" w:rsidRPr="00113919" w14:paraId="657171C2" w14:textId="77777777" w:rsidTr="006F0110">
        <w:tc>
          <w:tcPr>
            <w:tcW w:w="322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1E6BF79C" w14:textId="77777777" w:rsidR="00113919" w:rsidRPr="00113919" w:rsidRDefault="00113919" w:rsidP="0011391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Знакомство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 (с одноклассниками,</w:t>
            </w:r>
          </w:p>
          <w:p w14:paraId="2F06E9D3" w14:textId="77777777" w:rsidR="00113919" w:rsidRPr="00113919" w:rsidRDefault="00113919" w:rsidP="0011391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учителем: имя, возраст).</w:t>
            </w:r>
          </w:p>
          <w:p w14:paraId="37450870" w14:textId="77777777" w:rsidR="00113919" w:rsidRPr="00113919" w:rsidRDefault="00113919" w:rsidP="0011391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Приветствие, прощание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 (с использованием</w:t>
            </w:r>
          </w:p>
          <w:p w14:paraId="6E6180C9" w14:textId="77777777" w:rsidR="00113919" w:rsidRPr="00113919" w:rsidRDefault="00113919" w:rsidP="0011391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типичных фраз английского речевого</w:t>
            </w:r>
          </w:p>
          <w:p w14:paraId="2D967F87" w14:textId="77777777" w:rsidR="00113919" w:rsidRPr="00113919" w:rsidRDefault="00113919" w:rsidP="0011391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этикета). (10 ч)</w:t>
            </w:r>
          </w:p>
        </w:tc>
        <w:tc>
          <w:tcPr>
            <w:tcW w:w="340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01A73616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val="en-US"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> 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Мои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буквы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(My Letters!) 6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ч</w:t>
            </w:r>
          </w:p>
          <w:p w14:paraId="06D2ADE2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Привет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(Hello!) (Starter Module) 2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ч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Мое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день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рождения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(My Birthday!)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(Модуль 2) 1 ч</w:t>
            </w:r>
          </w:p>
          <w:p w14:paraId="5B6559F1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Пойдем (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Let’s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Go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!) 1 ч</w:t>
            </w:r>
          </w:p>
        </w:tc>
        <w:tc>
          <w:tcPr>
            <w:tcW w:w="314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5A3869A6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Ведут этикетный диалог в ситуации бытового общения (приветствуют, прощаются, узнают, как дела, знакомятся, расспрашивают о возрасте). Воспроизводят наизусть тексты рифмовок, песен.</w:t>
            </w:r>
          </w:p>
          <w:p w14:paraId="4139E776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Воспроизводят графически и каллиграфически корректно все буквы английского алфавита, и основные буквосочетания (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полупечатным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шрифтом). Различают на слух и адекватно произносят все звуки английского языка. Соблюдают правильное ударение в словах и фразах, интонацию в целом. Употребляют глагол-связку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to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be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в утвердительных и вопросительных предложениях в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Present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Simple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личные местоимения в именительном и объектном падежах (I,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me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you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), притяжательные местоимения (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my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your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), вопросительные слова (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what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how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how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old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), указательное местоимение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this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соединительный союз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and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.</w:t>
            </w:r>
          </w:p>
        </w:tc>
      </w:tr>
      <w:tr w:rsidR="00113919" w:rsidRPr="00113919" w14:paraId="502F3B2D" w14:textId="77777777" w:rsidTr="006F0110">
        <w:tc>
          <w:tcPr>
            <w:tcW w:w="322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4C25FBCA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Я и моя семья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: члены семьи, их имена,</w:t>
            </w:r>
          </w:p>
          <w:p w14:paraId="683945D4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внешность. (6 ч)</w:t>
            </w:r>
          </w:p>
          <w:p w14:paraId="7838C0DC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Покупки в магазине:</w:t>
            </w:r>
          </w:p>
          <w:p w14:paraId="344BB8E0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одежда, обувь, основные продукты питания. Любимая еда.</w:t>
            </w:r>
          </w:p>
          <w:p w14:paraId="58003414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(8 ч)</w:t>
            </w:r>
          </w:p>
          <w:p w14:paraId="1ADAC0C7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Семейные праздники: 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день рождения. (2 ч)</w:t>
            </w:r>
          </w:p>
        </w:tc>
        <w:tc>
          <w:tcPr>
            <w:tcW w:w="340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55226024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 Моя семья 2 ч</w:t>
            </w:r>
          </w:p>
          <w:p w14:paraId="22CF3AB8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 У нее голубые глаза (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Module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4) (Мои каникулы) (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Module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5) 2 ч</w:t>
            </w:r>
          </w:p>
          <w:p w14:paraId="030C5F11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Моя любимая еда! (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Module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2) 6 ч Мой день рождения! (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Module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2) 2 ч</w:t>
            </w:r>
          </w:p>
        </w:tc>
        <w:tc>
          <w:tcPr>
            <w:tcW w:w="314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0CA7C7D3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Ведут диалог-расспрос (о любимой еде) и диалог-побуждение к действию (сообщают о погоде и советуют, что нужно надеть). Пользуются основными коммуникативными типами</w:t>
            </w:r>
          </w:p>
          <w:p w14:paraId="1BA9A96C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речи (описанием, сообщением, рассказом) – представляют членов своей семьи, описывают (предмет, картинку, внешность); рассказывают (о себе,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>членах своей семьи и любимой еде, о том, что носят в разную погоду). Оперируют активной лексикой в процессе общения.</w:t>
            </w:r>
          </w:p>
          <w:p w14:paraId="56D54E71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Воспроизводят наизусть тексты рифмовок, песен. Понимают на слух речь учителя, одноклассников и небольшие доступные тексты в аудиозаписи, построенные на изученном языковом материале: краткие диалоги, рифмовки, песни.  Вербально или невербально реагируют на услышанное. Выразительно читают вслух небольшие тексты, построенные на изученном языковом материале. Пишут с опорой на образец небольшой рассказ о себе, любимой еде и поздравление с днём рождения. Соблюдают правильное ударение в словах и фразах, интонацию в целом. Соблюдают нормы произношения звуков английского языка в чтении вслух и устной речи и корректно произносят предложения с точки зрения их ритмико- интонационных особенностей. Употребляют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Present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Continuous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в структурах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I’m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/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he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is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wearing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…, глагол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like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Present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Simple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в утвердительных и отрицательных предложениях, побудительные предложения в утвердительной форме, вспомогательный глагол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to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do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существительные в единственном и множественном числе, образованные по правилу, личные местоимения в именительном падеже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it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they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притяжательные местоимения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her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his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>числительные (количественные от 1 до 10).</w:t>
            </w:r>
          </w:p>
        </w:tc>
      </w:tr>
      <w:tr w:rsidR="00113919" w:rsidRPr="00113919" w14:paraId="3878FD21" w14:textId="77777777" w:rsidTr="006F0110">
        <w:tc>
          <w:tcPr>
            <w:tcW w:w="322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3EFE01B8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lastRenderedPageBreak/>
              <w:t>Мир моих увлечений.</w:t>
            </w:r>
          </w:p>
          <w:p w14:paraId="3194B78D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Игрушки. (8 ч)</w:t>
            </w:r>
          </w:p>
          <w:p w14:paraId="31526F8B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Выходной день (в</w:t>
            </w:r>
          </w:p>
          <w:p w14:paraId="428E00BC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цирке, кукольном</w:t>
            </w:r>
          </w:p>
          <w:p w14:paraId="5CBF12F2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театре), каникулы.</w:t>
            </w:r>
          </w:p>
        </w:tc>
        <w:tc>
          <w:tcPr>
            <w:tcW w:w="340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2946C846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Мои игрушки (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Module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4) 5 ч</w:t>
            </w:r>
          </w:p>
          <w:p w14:paraId="1B7DF0A9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Я могу прыгать! (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Module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3) 3 ч</w:t>
            </w:r>
          </w:p>
          <w:p w14:paraId="498644F5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 цирке! (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Module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3) 2 ч</w:t>
            </w:r>
          </w:p>
          <w:p w14:paraId="3F10425F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val="en-US"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Моли каникулы!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Holidays in Russia (Module 5) 2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ч</w:t>
            </w:r>
          </w:p>
          <w:p w14:paraId="6DCF0868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val="en-US"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Шоу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! 2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314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3A826C14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Ведут диалог-расспрос (о том, где находятся игрушки, что умеют делать одноклассники) и диалог-побуждение к действию (обмениваются репликами о том, как выглядят и что умеют делать). Рассказывают (о себе, о том, что умеют делать, о своих игрушках). Оперируют активной лексикой в процессе общения. Воспроизводят наизусть тексты рифмовок, песен. Понимают на слух речь учителя, одноклассников и небольшие доступные тексты в аудиозаписи, построенные на изученном языковом материале: краткие диалоги, рифмовки, песни. Выразительно читают вслух небольшие тексты, построенные на изученном языковом материале. Пишут с опорой на образец небольшой рассказ о себе, своих игрушках, о том, что они умеют делать. Соблюдают правильное ударение в словах и фразах, интонацию в целом. Соблюдают нормы произношения звуков английского языка в чтении вслух и устной речи и правильно произносят предложения с точки зрения их ритмико-интонационных особенностей. Употребляют глагол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have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got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в утвердительных, отрицательных и вопросительных предложениях в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Present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Simple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неопределённую форму глагола, модальный глагол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can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личное местоимение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we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в именительном, объектном и притяжательных падежах (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our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us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), предлоги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on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in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>under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at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for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with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of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наречие степени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very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.</w:t>
            </w:r>
          </w:p>
        </w:tc>
      </w:tr>
      <w:tr w:rsidR="00113919" w:rsidRPr="00113919" w14:paraId="664A163A" w14:textId="77777777" w:rsidTr="006F0110">
        <w:tc>
          <w:tcPr>
            <w:tcW w:w="322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1493A7DE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lastRenderedPageBreak/>
              <w:t>Любимое домашнее животное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: имя,</w:t>
            </w:r>
          </w:p>
          <w:p w14:paraId="7F9BB10F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возраст, цвет, размер, характер, что умеет делать. 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(4 ч)</w:t>
            </w:r>
          </w:p>
        </w:tc>
        <w:tc>
          <w:tcPr>
            <w:tcW w:w="340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12E47C3F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Мой дом! (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Module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1) 9 ч</w:t>
            </w:r>
          </w:p>
          <w:p w14:paraId="627F30A9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Мои животные (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Module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3) 4 ч</w:t>
            </w:r>
          </w:p>
          <w:p w14:paraId="447AB0F1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Ветренно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! (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Module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5) 5 ч</w:t>
            </w:r>
          </w:p>
        </w:tc>
        <w:tc>
          <w:tcPr>
            <w:tcW w:w="314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31E2D675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Говорят, о том, что умеют делать животные. Оперируют активной лексикой в процессе общения. Воспроизводят наизусть текст песни. Понимают на слух речь учителя, одноклассников и небольшие доступные тексты в аудиозаписи, построенные на изученном языковом материале: краткие диалоги, рифмовки, песни. Выразительно читают вслух небольшие тексты, построенные на изученном языковом материале. Употребляют модальный глагол</w:t>
            </w:r>
            <w:r w:rsidRPr="00113919">
              <w:rPr>
                <w:rFonts w:ascii="Times New Roman" w:eastAsia="Times New Roman" w:hAnsi="Times New Roman" w:cs="Times New Roman"/>
                <w:i/>
                <w:iCs/>
                <w:color w:val="00000A"/>
                <w:sz w:val="24"/>
                <w:szCs w:val="24"/>
                <w:lang w:eastAsia="ru-RU"/>
              </w:rPr>
              <w:t> 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i/>
                <w:iCs/>
                <w:color w:val="00000A"/>
                <w:sz w:val="24"/>
                <w:szCs w:val="24"/>
                <w:lang w:eastAsia="ru-RU"/>
              </w:rPr>
              <w:t>can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i/>
                <w:iCs/>
                <w:color w:val="00000A"/>
                <w:sz w:val="24"/>
                <w:szCs w:val="24"/>
                <w:lang w:eastAsia="ru-RU"/>
              </w:rPr>
              <w:t>. 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Соблюдают правильное ударение в словах и фразах, интонацию в целом. Соблюдают нормы произношения звуков английского языка в чтении вслух и устной речи и корректно произносят предложения с точки зрения их ритмико-интонационных особенностей.</w:t>
            </w:r>
          </w:p>
        </w:tc>
      </w:tr>
      <w:tr w:rsidR="00113919" w:rsidRPr="00113919" w14:paraId="03512939" w14:textId="77777777" w:rsidTr="006F0110">
        <w:tc>
          <w:tcPr>
            <w:tcW w:w="322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4343931A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Мир вокруг меня. 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Мой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 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дом/квартира/комната: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 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названия комнат, их размер, предметы мебели и интерьера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. (9 ч)</w:t>
            </w:r>
          </w:p>
          <w:p w14:paraId="126F12BB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Времена года. Погода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. (5 ч)</w:t>
            </w:r>
          </w:p>
        </w:tc>
        <w:tc>
          <w:tcPr>
            <w:tcW w:w="340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4A2E51F2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Сады в Великобритании (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Module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1) 1 ч</w:t>
            </w:r>
          </w:p>
          <w:p w14:paraId="6E0A8BBA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Типичная русская еда (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Module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2) 1 ч</w:t>
            </w:r>
          </w:p>
          <w:p w14:paraId="259F3E1B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val="en-US"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My Animals! Crazy about Animals! Pets in Russia (Module 3) 1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ч</w:t>
            </w:r>
          </w:p>
          <w:p w14:paraId="691E5C0F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val="en-US"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Старинные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русские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игрушки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Teddy Bear Shops. Old Russian Toys (Module 4) 1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ч</w:t>
            </w:r>
          </w:p>
          <w:p w14:paraId="4CBEABE0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val="en-US"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Праздники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России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Beautiful Cornwall. Holidays in Russia (Module 5) 1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ч</w:t>
            </w:r>
          </w:p>
          <w:p w14:paraId="49D496F4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val="en-US"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Городская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и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деревенская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мышь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The Town Mouse and the Country Mouse (Reader, Modules 1–5) 5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ч</w:t>
            </w:r>
          </w:p>
          <w:p w14:paraId="7BAFDBAA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val="en-US"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С днем рождения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Teddy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Bear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.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>Happy Birthday! Ten Little Puppets Sitting on a Wall</w:t>
            </w:r>
          </w:p>
        </w:tc>
        <w:tc>
          <w:tcPr>
            <w:tcW w:w="314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248AFE79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Ведут диалог-расспрос о предметах мебели в доме, погоде; о том, где находятся члены семьи. Рассказывают о своём доме, погоде. Оперируют активной лексикой в процессе общения. Воспроизводят наизусть тексты рифмовок, песен. Понимают на слух речь учителя, одноклассников и небольшие доступные тексты в аудиозаписи, построенные на изученном языковом материале: краткие диалоги, рифмовки, песни. Вербально или невербально реагируют на услышанное. Выразительно читают вслух небольшие тексты, построенные на изученном языковом материале. Пишут с опорой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 xml:space="preserve">на образец небольшой рассказ о себе и своём доме. Соблюдают правильное ударение в словах и фразах, интонацию в целом. Соблюдают нормы произношения звуков английского языка в чтении вслух и устной речи и корректно произносят предложения с точки зрения их ритмико-интонационных особенностей. Употребляют глагол-связку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to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be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в отрицательных и вопросительных предложениях в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Present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Simple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Present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Continuous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в структуре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It’s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raining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, безличные предложения в настоящем времени (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It’s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hot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), личные местоимения в именительном и объектном падежах (I,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she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he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me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you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), существительные в единственном и множественном числе, образованные по правилу, вопросительное местоимение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where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предлоги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on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in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.</w:t>
            </w:r>
          </w:p>
        </w:tc>
      </w:tr>
      <w:tr w:rsidR="00113919" w:rsidRPr="00113919" w14:paraId="4C0BC2E3" w14:textId="77777777" w:rsidTr="006F0110">
        <w:tc>
          <w:tcPr>
            <w:tcW w:w="322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5BA72B33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lastRenderedPageBreak/>
              <w:t>Страна/страны</w:t>
            </w:r>
          </w:p>
          <w:p w14:paraId="373125E9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изучаемого языка и</w:t>
            </w:r>
          </w:p>
          <w:p w14:paraId="4C02A183" w14:textId="5EE9DD1F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родная страна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 (общие сведения: название UK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Russia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, домашние питомцы и их</w:t>
            </w:r>
            <w:r w:rsidR="006F011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популярные имена, блюда национальной кухни, игрушки. 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(5 ч)</w:t>
            </w:r>
          </w:p>
          <w:p w14:paraId="0527F080" w14:textId="1D7737CE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Небольшие произведения детского фольклора на изучаемом иностранном языке (рифмовки, стихи, песни, сказки).</w:t>
            </w:r>
            <w:r w:rsidR="006F0110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Некоторые формы речевого и неречевого этикета стран</w:t>
            </w:r>
          </w:p>
          <w:p w14:paraId="6842126C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изучаемого языка в ряде ситуаций общения</w:t>
            </w:r>
          </w:p>
          <w:p w14:paraId="49C9B4B7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(во время совместной игры).</w:t>
            </w:r>
          </w:p>
          <w:p w14:paraId="5A26B781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(5 ч)</w:t>
            </w:r>
          </w:p>
        </w:tc>
        <w:tc>
          <w:tcPr>
            <w:tcW w:w="340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1A5AC6B4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</w:p>
        </w:tc>
        <w:tc>
          <w:tcPr>
            <w:tcW w:w="314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27859E04" w14:textId="77777777" w:rsidR="00113919" w:rsidRPr="00113919" w:rsidRDefault="00113919" w:rsidP="005A7294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Описывают картинку, рассказывают (о своём питомце). Оперируют активной лексикой в процессе общения. Воспроизводят наизусть небольшие произведения детского фольклора: рифмовки, стихотворения. Понимают на слух речь учителя, выказывания одноклассников. Выразительно читают вслух небольшие тексты, построенные на изученном языковом материале. Вписывают недостающие буквы, правильно списывают слова и предложения, пишут мини-проекты, записку-приглашение. Читают предложения с правильным фразовым и логическим ударением. Соблюдают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>правильное ударение в словах и фразах, интонацию в целом. Соблюдают нормы произношения звуков английского языка в чтении вслух и устной речи и корректно произносят предложения с точки зрения их ритмико-интонационных особенностей. Пользуются англо-русским словарём с применением знания алфавита.</w:t>
            </w:r>
          </w:p>
        </w:tc>
      </w:tr>
      <w:tr w:rsidR="00385DD7" w:rsidRPr="00113919" w14:paraId="56DA73D9" w14:textId="77777777" w:rsidTr="006F0110">
        <w:tc>
          <w:tcPr>
            <w:tcW w:w="322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</w:tcPr>
          <w:p w14:paraId="2C999056" w14:textId="57EB4DB1" w:rsidR="00385DD7" w:rsidRDefault="00385DD7" w:rsidP="00385D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lastRenderedPageBreak/>
              <w:t>Э</w:t>
            </w:r>
            <w:r w:rsidRPr="00385DD7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кскурсии по английскому языку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в школьный музей </w:t>
            </w:r>
            <w:r w:rsidRPr="00E04ED2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(1ч).</w:t>
            </w:r>
          </w:p>
          <w:p w14:paraId="6B887B6B" w14:textId="172F0422" w:rsidR="00385DD7" w:rsidRPr="00113919" w:rsidRDefault="00385DD7" w:rsidP="00385D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</w:pPr>
            <w:r w:rsidRPr="00E04ED2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Театральная постановка </w:t>
            </w:r>
            <w:r w:rsidR="00E04ED2" w:rsidRPr="00E04ED2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н</w:t>
            </w:r>
            <w:r w:rsidRPr="00E04ED2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а английском языке</w:t>
            </w:r>
            <w:r w:rsidR="00E04ED2" w:rsidRPr="00E04ED2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с игровыми элементами </w:t>
            </w:r>
            <w:r w:rsidRPr="00E04ED2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(на свежем воздухе)</w:t>
            </w:r>
            <w:r w:rsidR="00E04ED2" w:rsidRPr="00E04ED2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r w:rsidR="00E04ED2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(1 ч.)</w:t>
            </w:r>
          </w:p>
        </w:tc>
        <w:tc>
          <w:tcPr>
            <w:tcW w:w="340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</w:tcPr>
          <w:p w14:paraId="6DF39BE6" w14:textId="532685AB" w:rsidR="00385DD7" w:rsidRPr="00113919" w:rsidRDefault="00385DD7" w:rsidP="00385DD7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E04ED2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Целевые экскурсии по английскому языку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(Занятие на свежем воздухе).</w:t>
            </w:r>
          </w:p>
        </w:tc>
        <w:tc>
          <w:tcPr>
            <w:tcW w:w="314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</w:tcPr>
          <w:p w14:paraId="4B57E168" w14:textId="5DB5BDFA" w:rsidR="00E04ED2" w:rsidRPr="00113919" w:rsidRDefault="00385DD7" w:rsidP="00E04ED2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Ведут диалог-расспрос (о </w:t>
            </w:r>
            <w:r w:rsidR="00E04ED2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экспонатах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r w:rsidR="00E04ED2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 школьном музеи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)</w:t>
            </w:r>
            <w:r w:rsidR="00E04ED2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.  </w:t>
            </w:r>
            <w:r w:rsidR="00E04ED2"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Пользуются основными коммуникативными типами</w:t>
            </w:r>
          </w:p>
          <w:p w14:paraId="1A0A6250" w14:textId="7284E1FC" w:rsidR="00E04ED2" w:rsidRDefault="00E04ED2" w:rsidP="00E04E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речи (описанием, сообщением, рассказом) – представляют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жизнь в своем крае несколько лет назад.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Оперируют активной лексикой в процессе общения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, задают вопросы.</w:t>
            </w:r>
          </w:p>
          <w:p w14:paraId="35B0B347" w14:textId="00478C19" w:rsidR="00385DD7" w:rsidRPr="00113919" w:rsidRDefault="00E04ED2" w:rsidP="00E04E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Д</w:t>
            </w:r>
            <w:r w:rsidR="00385DD7"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иалог-побуждение к действию (сообщают о погоде и советуют, что нужно надеть). Пользуются основными </w:t>
            </w:r>
            <w:proofErr w:type="spellStart"/>
            <w:proofErr w:type="gramStart"/>
            <w:r w:rsidR="00385DD7"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коммуникатив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-</w:t>
            </w:r>
            <w:r w:rsidR="00385DD7"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ными</w:t>
            </w:r>
            <w:proofErr w:type="spellEnd"/>
            <w:proofErr w:type="gramEnd"/>
            <w:r w:rsidR="00385DD7"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типами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r w:rsidR="00385DD7"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речи (описанием, сообщением, рассказом) – представляют членов своей семьи, описывают (предмет, кар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-</w:t>
            </w:r>
            <w:proofErr w:type="spellStart"/>
            <w:r w:rsidR="00385DD7"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тинку</w:t>
            </w:r>
            <w:proofErr w:type="spellEnd"/>
            <w:r w:rsidR="00385DD7"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внешность); </w:t>
            </w:r>
            <w:proofErr w:type="spellStart"/>
            <w:r w:rsidR="00385DD7"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расска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-</w:t>
            </w:r>
            <w:r w:rsidR="00385DD7"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зывают</w:t>
            </w:r>
            <w:proofErr w:type="spellEnd"/>
            <w:r w:rsidR="00385DD7"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(о себе, членах своей семьи и любимой еде, о том, что носят в разную погоду). Воспроизводят наизусть тексты рифмовок, песен. Понимают на слух речь учителя,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о</w:t>
            </w:r>
            <w:r w:rsidR="00385DD7"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дноклассни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-</w:t>
            </w:r>
            <w:r w:rsidR="00385DD7"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ков</w:t>
            </w:r>
            <w:proofErr w:type="gramEnd"/>
            <w:r w:rsidR="00385DD7"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и небольшие доступные тексты в аудиозаписи, построенные на изученном языковом материале: краткие диалоги, рифмовки, песни.  Вербально или невербально реагируют на услышанное. Выразительно читают вслух небольшие тексты, построенные на изученном языковом материале. </w:t>
            </w:r>
          </w:p>
        </w:tc>
      </w:tr>
    </w:tbl>
    <w:p w14:paraId="0E197A58" w14:textId="77777777" w:rsidR="005A7294" w:rsidRDefault="005A7294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0FA021C9" w14:textId="77777777" w:rsidR="005A7294" w:rsidRDefault="005A7294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7A406A95" w14:textId="4D7F8534" w:rsidR="00113919" w:rsidRPr="00113919" w:rsidRDefault="00113919" w:rsidP="00113919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A"/>
          <w:lang w:eastAsia="ru-RU"/>
        </w:rPr>
      </w:pPr>
      <w:r w:rsidRPr="00113919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ТЕМАТИЧЕСКОЕ ПЛАНИРОВАНИЕ. 3 КЛАСС (</w:t>
      </w:r>
      <w:r w:rsidR="006F0110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70</w:t>
      </w:r>
      <w:r w:rsidRPr="00113919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 xml:space="preserve"> ч</w:t>
      </w:r>
      <w:r w:rsidR="006F0110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.</w:t>
      </w:r>
      <w:r w:rsidRPr="00113919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)</w:t>
      </w:r>
    </w:p>
    <w:tbl>
      <w:tblPr>
        <w:tblW w:w="10310" w:type="dxa"/>
        <w:tblInd w:w="-11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98"/>
        <w:gridCol w:w="3643"/>
        <w:gridCol w:w="3969"/>
      </w:tblGrid>
      <w:tr w:rsidR="00113919" w:rsidRPr="00113919" w14:paraId="00FDE233" w14:textId="77777777" w:rsidTr="005A7294">
        <w:tc>
          <w:tcPr>
            <w:tcW w:w="269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vAlign w:val="center"/>
            <w:hideMark/>
          </w:tcPr>
          <w:p w14:paraId="1445DA75" w14:textId="77777777" w:rsidR="00113919" w:rsidRPr="00113919" w:rsidRDefault="00113919" w:rsidP="005A7294">
            <w:pPr>
              <w:spacing w:after="0" w:line="240" w:lineRule="auto"/>
              <w:ind w:left="908"/>
              <w:jc w:val="center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Темы</w:t>
            </w:r>
          </w:p>
        </w:tc>
        <w:tc>
          <w:tcPr>
            <w:tcW w:w="364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vAlign w:val="center"/>
            <w:hideMark/>
          </w:tcPr>
          <w:p w14:paraId="56DA6596" w14:textId="77777777" w:rsidR="00113919" w:rsidRPr="00113919" w:rsidRDefault="00113919" w:rsidP="005A7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Название модуля</w:t>
            </w:r>
          </w:p>
        </w:tc>
        <w:tc>
          <w:tcPr>
            <w:tcW w:w="396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vAlign w:val="center"/>
            <w:hideMark/>
          </w:tcPr>
          <w:p w14:paraId="13781658" w14:textId="77777777" w:rsidR="00113919" w:rsidRPr="00113919" w:rsidRDefault="00113919" w:rsidP="005A7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Основные виды учебной деятельности обучающихся</w:t>
            </w:r>
          </w:p>
        </w:tc>
      </w:tr>
      <w:tr w:rsidR="00113919" w:rsidRPr="00113919" w14:paraId="3A77D372" w14:textId="77777777" w:rsidTr="005A7294">
        <w:tc>
          <w:tcPr>
            <w:tcW w:w="269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26DB62CB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Знакомство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 (с одноклассниками,</w:t>
            </w:r>
          </w:p>
          <w:p w14:paraId="4969DC4A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учителем). (1 ч)</w:t>
            </w:r>
          </w:p>
          <w:p w14:paraId="7D34E05A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Приветствие,</w:t>
            </w:r>
          </w:p>
          <w:p w14:paraId="708FE091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прощание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 (с использованием</w:t>
            </w:r>
          </w:p>
          <w:p w14:paraId="5AA70EE3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типичных фраз английского речевого этикета). (1 ч)</w:t>
            </w:r>
          </w:p>
        </w:tc>
        <w:tc>
          <w:tcPr>
            <w:tcW w:w="364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55F3102D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> 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С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возвращением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(Welcome back!) (Starter module) 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val="en-US" w:eastAsia="ru-RU"/>
              </w:rPr>
              <w:t xml:space="preserve">2 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396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68C075E5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Ведут этикетный диалог (знакомство, встреча, номер телефона). Пересказывают прочитанный текст по опорам. Понимают на слух речь учителя, одноклассников и небольшие доступные тексты в аудиозаписи, построенные на изученном языковом материале: краткие диалоги, песню. Выразительно читают небольшие тексты, построенные на изученном языковом материале. Соблюдают правильное ударение в словах и фразах, интонацию в целом. Соблюдают нормы произношения звуков английского языка в чтении вслух и устной речи и правильно произносят предложения с точки зрения их ритмико-интонационных особенностей.</w:t>
            </w:r>
          </w:p>
        </w:tc>
      </w:tr>
      <w:tr w:rsidR="00113919" w:rsidRPr="00113919" w14:paraId="5A681C73" w14:textId="77777777" w:rsidTr="005A7294">
        <w:tc>
          <w:tcPr>
            <w:tcW w:w="269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21F77C8E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Я и моя семья: 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члены</w:t>
            </w:r>
          </w:p>
          <w:p w14:paraId="2E7219A5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семьи, их имена,</w:t>
            </w:r>
          </w:p>
          <w:p w14:paraId="6A4EA269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возраст.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 (6 ч)</w:t>
            </w:r>
          </w:p>
          <w:p w14:paraId="65B97D52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Мой день (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распорядок</w:t>
            </w:r>
          </w:p>
          <w:p w14:paraId="18099134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дня). Покупки в</w:t>
            </w:r>
          </w:p>
          <w:p w14:paraId="42142645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магазине: основные</w:t>
            </w:r>
          </w:p>
          <w:p w14:paraId="1A0D0F9E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продукты питания.</w:t>
            </w:r>
          </w:p>
          <w:p w14:paraId="021CDF1E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Любимая еда.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 (12 ч)</w:t>
            </w:r>
          </w:p>
          <w:p w14:paraId="28A836A6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Семейные праздники: Рождество. День матери. Подарки. (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2ч)</w:t>
            </w:r>
          </w:p>
        </w:tc>
        <w:tc>
          <w:tcPr>
            <w:tcW w:w="364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58455359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 Семейные моменты (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Family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moments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!) (Модуль 2) 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6 ч</w:t>
            </w:r>
          </w:p>
          <w:p w14:paraId="769B7464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День за днем (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Day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by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day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)! (Модуль 8) 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6 ч</w:t>
            </w:r>
          </w:p>
          <w:p w14:paraId="44CD1238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Игрушки для маленькой Бетси (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Tesco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Superstore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) (Модуль 4).</w:t>
            </w:r>
          </w:p>
          <w:p w14:paraId="0A40CBC8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Все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что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я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люблю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All the things I like! (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Модуль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3) 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val="en-US" w:eastAsia="ru-RU"/>
              </w:rPr>
              <w:t xml:space="preserve">6 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ч</w:t>
            </w:r>
          </w:p>
          <w:p w14:paraId="72D67E89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> 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Счастливого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рождества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Merry Christmas, everybody!</w:t>
            </w:r>
          </w:p>
          <w:p w14:paraId="29C14788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Мамин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день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Mother’s Day (Special days!) 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val="en-US" w:eastAsia="ru-RU"/>
              </w:rPr>
              <w:t xml:space="preserve">2 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ч</w:t>
            </w:r>
          </w:p>
          <w:p w14:paraId="76E1E653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>Everybody likes presents! (module 4)</w:t>
            </w:r>
          </w:p>
        </w:tc>
        <w:tc>
          <w:tcPr>
            <w:tcW w:w="396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534DE7A7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Ведут диалог-расспрос (о любимой еде) и этикетный диалог (в магазине). Рассказывают (о членах своей семьи, предпочтениях в еде, распорядке дня, называют время). Оперируют активной лексикой в процессе общения. Воспроизводят наизусть тексты рифмовок, песен. Понимают на слух речь учителя, одноклассников и небольшие доступные тексты в аудиозаписи, построенные на изученном языковом материале: краткие диалоги, рифмовки, песни. Воспринимают на слух и понимают, как основную информацию, так и детали. Вербально или невербально реагируют на услышанное. Выразительно читают вслух и про себя небольшие тексты, построенные на изученном языковом материале. Находят значение отдельных незнакомых слов в двуязычном словаре учебника. Пишут с опорой на образец о своей семье, любимом дне недели, о том, что делают в выходные, составляют список для покупки продуктов и пишут записку. Отличают буквы от транскрипционных значков.</w:t>
            </w:r>
          </w:p>
          <w:p w14:paraId="6EBCC1EA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>Пишут транскрипционные знаки /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ei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/ и / /; /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ai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/ и /i/; /k/, /s/, / /. Овладевают основными правилами чтения и орфографии, написанием наиболее употребительных слов. Читают окончания существительных во множественном числе. Читают буквы a, i в открытом и закрытом слоге, букву c в различных сочетаниях и положениях. Соотносят графический образ слова с его звуковым образом на основе знания основных правил чтения. Соблюдают правильное ударение в словах и фразах, интонацию в целом. Соблюдают нормы произношения звуков английского языка в чтении вслух и устной речи и корректно произносят предложения с точки зрения их ритмико- интонационных особенностей. Употребляют притяжательные местоимения, множественное число существительных, образованных по правилу, предлоги времени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in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at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конструкцию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I’d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like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to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….</w:t>
            </w:r>
            <w:proofErr w:type="gramEnd"/>
          </w:p>
        </w:tc>
      </w:tr>
      <w:tr w:rsidR="00113919" w:rsidRPr="00113919" w14:paraId="39C7DACE" w14:textId="77777777" w:rsidTr="005A7294">
        <w:tc>
          <w:tcPr>
            <w:tcW w:w="269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67185E16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Мир моих увлечений.</w:t>
            </w:r>
          </w:p>
          <w:p w14:paraId="2CDE6AEE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Игрушки. Мои любимые занятия.</w:t>
            </w:r>
          </w:p>
          <w:p w14:paraId="6BB8E661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(4 ч)</w:t>
            </w:r>
          </w:p>
          <w:p w14:paraId="2F6B00BD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Выходной день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 (в театре животных, доме-музее,</w:t>
            </w:r>
          </w:p>
          <w:p w14:paraId="370822E9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парке). 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(4ч)</w:t>
            </w:r>
          </w:p>
        </w:tc>
        <w:tc>
          <w:tcPr>
            <w:tcW w:w="364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4E300CBA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> 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Приходи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и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играй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(Come in and play!) (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Модуль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4) 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val="en-US" w:eastAsia="ru-RU"/>
              </w:rPr>
              <w:t xml:space="preserve">4 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ч</w:t>
            </w:r>
          </w:p>
          <w:p w14:paraId="24650B5F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>Get ready, get set, go! Fun after school (module 7)</w:t>
            </w:r>
          </w:p>
          <w:p w14:paraId="53720025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Cartoon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>favourites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>! Cartoon time (module 8)</w:t>
            </w:r>
          </w:p>
          <w:p w14:paraId="577C73F7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Выходной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день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(A day off! (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Модуль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7) 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val="en-US" w:eastAsia="ru-RU"/>
              </w:rPr>
              <w:t xml:space="preserve">4 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ч</w:t>
            </w:r>
          </w:p>
          <w:p w14:paraId="5C79B37B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Grandpa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>Durov’s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Wonderland (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Модуль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5).</w:t>
            </w:r>
          </w:p>
          <w:p w14:paraId="43E74CFA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>House museums in Russia (module 6)</w:t>
            </w:r>
          </w:p>
        </w:tc>
        <w:tc>
          <w:tcPr>
            <w:tcW w:w="396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1B80DDC0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Ведут диалог-расспрос о принадлежности игрушек, о том, что делают в данное время, что любят делать в свободное время. Рассказывают о своём хобби, выходном дне. Оперируют активной лексикой в процессе общения. Воспроизводят наизусть тексты рифмовок, песен. Понимают на слух речь учителя, одноклассников и небольшие доступные тексты в аудиозаписи, построенные на изученном языковом материале: краткие диалоги, рифмовки, песни. Вербально или невербально реагируют на услышанное. Воспринимают на слух и понимают, как основную информацию, так и детали. Выразительно читают вслух и про себя небольшие тексты, построенные на изученном языковом материале. Находят значение отдельных незнакомых слов в двуязычном словаре учебника. Пишут с опорой на образец о дне, проведённом в парке. Отличают буквы от транскрипционных значков. Пишут 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>транскрипционные знаки /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oυ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/ и /ɒ/; /n/ и /ŋ/. Овладевают основными правилами чтения и орфографии, написанием наиболее употребительных слов. Читают букву о в открытом и закрытом слоге, сочетание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ng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в сравнении с n. Соотносят графический образ слова с его звуковым образом на основе знания основных правил чтения. Соблюдают правильное ударение в словах и фразах, интонацию в целом. Соблюдают нормы произношения звуков английского языка в чтении вслух и устной речи и корректно произносят предложения с точки зрения их ритмико- интонационных особенностей. Употребляют неопределённый артикль a/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an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указательные местоимения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this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/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that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местоимения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some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any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Present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Continuous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Present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Simple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структуру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like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doing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.</w:t>
            </w:r>
          </w:p>
        </w:tc>
      </w:tr>
      <w:tr w:rsidR="00113919" w:rsidRPr="00113919" w14:paraId="6634F713" w14:textId="77777777" w:rsidTr="005A7294">
        <w:tc>
          <w:tcPr>
            <w:tcW w:w="269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4321D253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lastRenderedPageBreak/>
              <w:t>Я и мои друзья:</w:t>
            </w:r>
          </w:p>
          <w:p w14:paraId="038E8A8E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увлечения/хобби,</w:t>
            </w:r>
          </w:p>
          <w:p w14:paraId="0E66193E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совместные занятия.</w:t>
            </w:r>
          </w:p>
          <w:p w14:paraId="7DE32714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Любимое домашнее животное: имя, возраст, цвет, размер, характер, что умеет делать. 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(8 ч)</w:t>
            </w:r>
          </w:p>
        </w:tc>
        <w:tc>
          <w:tcPr>
            <w:tcW w:w="364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0E5F1604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Выходной день A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day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off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!  (Модуль 7) 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2 ч</w:t>
            </w:r>
          </w:p>
          <w:p w14:paraId="70DC52B8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Мохнатые друзья (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Furry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friends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!) (Модуль 5) 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6 ч</w:t>
            </w:r>
          </w:p>
        </w:tc>
        <w:tc>
          <w:tcPr>
            <w:tcW w:w="396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4F5E50AF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Ведут диалог-расспрос о возрасте животных. Называют части тела и описывают животных. Пересказывают прочитанный текст по опорам. Оперируют активной лексикой в процессе общения. Воспроизводят наизусть тексты рифмовок, песен. Понимают на слух речь учителя, одноклассников и небольшие доступные тексты в аудиозаписи, построенные на изученном языковом материале: краткие диалоги, рифмовки, песни. Вербально или невербально реагируют на услышанное.</w:t>
            </w:r>
          </w:p>
          <w:p w14:paraId="704A1C84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Выразительно читают вслух и про себя небольшие тексты, построенные на изученном языковом материале. Находят значение отдельных незнакомых слов в двуязычном словаре учебника. Пишут с опорой на образец о своём питомце. Отличают буквы от транскрипционных значков. Пишут транскрипционные знаки /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ai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/ и /i/. Овладевают основными правилами чтения и орфографии, написанием наиболее употребительных слов. Читают букву y в открытом и закрытом слоге. Соотносят графический образ слова с его звуковым образом на 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>основе знания основных правил чтения. Читают написанные цифрами количественные числительные от 20 до 50. Соблюдают правильное ударение в словах и фразах, интонацию в целом. Соблюдают нормы произношения звуков английского языка в чтении вслух и устной речи и корректно произносят предложения с точки зрения их ритмико-интонационных особенностей. Употребляют множественное число существительных, образованных не по правилу, числительные от 20 до 50.</w:t>
            </w:r>
          </w:p>
        </w:tc>
      </w:tr>
      <w:tr w:rsidR="00113919" w:rsidRPr="00113919" w14:paraId="41E52B3A" w14:textId="77777777" w:rsidTr="005A7294">
        <w:tc>
          <w:tcPr>
            <w:tcW w:w="269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18F78F50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lastRenderedPageBreak/>
              <w:t>Моя школа: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 учебные предметы, школьные принадлежности. 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(6 ч)</w:t>
            </w:r>
          </w:p>
        </w:tc>
        <w:tc>
          <w:tcPr>
            <w:tcW w:w="364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6C41A9C1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Школьные дни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School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days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! (Модуль 1) 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6 ч</w:t>
            </w:r>
          </w:p>
        </w:tc>
        <w:tc>
          <w:tcPr>
            <w:tcW w:w="396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2E1A4C12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Ведут диалог-расспрос о любимых предметах. Рассказывают о школьных предметах. Оперируют активной лексикой в процессе общения. Воспроизводят наизусть тексты рифмовок, песен. Понимают на слух речь учителя, одноклассников и небольшие доступные тексты в аудиозаписи, построенные на изученном языковом материале: краткие диалоги, рифмовку. Вербально или невербально реагируют на услышанное. Выразительно читают вслух и про себя небольшие тексты, построенные на изученном языковом материале. Находят значение отдельных незнакомых слов в двуязычном словаре учебника. Пишут с опорой на образец электронное сообщение о любимых школьных предметах. Отличают буквы от транскрипционных значков. Пишут транскрипционные знаки / / и /e/. Читают букву e в открытом и закрытом слоге. Соотносят графический образ слова с его звуковым образом на основе знания основных правил чтения. Овладевают основными правилами чтения и орфографии, написанием наиболее употребительных слов. Читают написанные цифрами количественные числительные от 11 до 20. Соблюдают правильное ударение в словах и фразах, интонацию в целом. Соблюдают нормы произношения звуков 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 xml:space="preserve">английского языка в чтении вслух и устной речи и корректно произносят предложения с точки зрения их ритмико-интонационных особенностей. Употребляют повелительное наклонение глаголов, числительные от 11 до 20, разделительный союз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but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.</w:t>
            </w:r>
          </w:p>
        </w:tc>
      </w:tr>
      <w:tr w:rsidR="00113919" w:rsidRPr="00113919" w14:paraId="1153B7B7" w14:textId="77777777" w:rsidTr="005A7294">
        <w:tc>
          <w:tcPr>
            <w:tcW w:w="269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0FB81E00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lastRenderedPageBreak/>
              <w:t>Мир вокруг меня.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 Мой</w:t>
            </w:r>
          </w:p>
          <w:p w14:paraId="256395E2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дом/квартира/комната:</w:t>
            </w:r>
          </w:p>
          <w:p w14:paraId="7879B532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названия комнат, их размер, предметы мебели и интерьера.</w:t>
            </w:r>
          </w:p>
          <w:p w14:paraId="702944E9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 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(8 ч)</w:t>
            </w:r>
          </w:p>
        </w:tc>
        <w:tc>
          <w:tcPr>
            <w:tcW w:w="364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7A458152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Приходи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и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играй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(Come in and play! In my room!) (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Модуль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4) 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val="en-US" w:eastAsia="ru-RU"/>
              </w:rPr>
              <w:t xml:space="preserve">2 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ч</w:t>
            </w:r>
          </w:p>
          <w:p w14:paraId="577F2F88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Дом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милый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дом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(Home, sweet home!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My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house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!) (Модуль 6) 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6 ч</w:t>
            </w:r>
          </w:p>
        </w:tc>
        <w:tc>
          <w:tcPr>
            <w:tcW w:w="396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454F6147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Ведут диалог-расспрос (о предметах мебели и их количестве). Рассказывают о своём доме/квартире/комнате. Оперируют активной лексикой в процессе общения. Воспроизводят наизусть тексты рифмовок, песен. Понимают на слух речь учителя, одноклассников и небольшие доступные тексты в аудиозаписи, построенные на изученном языковом материале: краткие диалоги, рифмовки, песни. Вербально или невербально реагируют на услышанное. Выразительно читают вслух и про себя небольшие тексты, построенные на изученном языковом материале. Находят значение отдельных незнакомых слов в двуязычном словаре учебника. Читают о гербе семьи с извлечением основной информации. Пишут с опорой на образец о предметах мебели в своей комнате, описывают дом/квартиру. Отличают буквы от транскрипционных значков. Пишут транскрипционные знаки / / и / /. Читают букву u в открытом и закрытом слоге. Овладевают основными правилами чтения орфографии, написанием наиболее употребительных слов. Соотносят графический образ слова с его звуковым образом на основе знания основных правил чтения. Распознают и используют связующее “r”. Соблюдают правильное ударение в словах и фразах, интонацию в целом. Соблюдают нормы произношения звуков английского языка в чтении вслух и устной речи и корректно произносят предложения с точки зрения их ритмико-интонационных особенностей. Употребляют указательные местоимения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these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/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those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предлоги места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next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to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>in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front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of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behind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, множественное число существительных, образованных не по правилу (-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es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, -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ies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, -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ves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), структуру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there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is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/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there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are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вопросительное слово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how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many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), союз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because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.</w:t>
            </w:r>
          </w:p>
        </w:tc>
      </w:tr>
      <w:tr w:rsidR="00113919" w:rsidRPr="00113919" w14:paraId="368D069E" w14:textId="77777777" w:rsidTr="005A7294">
        <w:tc>
          <w:tcPr>
            <w:tcW w:w="269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53BB8F91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Страна/страны</w:t>
            </w:r>
          </w:p>
          <w:p w14:paraId="5D7F8E55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изучаемого языка и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 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родная страна 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(дома, магазины, животный мир, блюда</w:t>
            </w:r>
          </w:p>
          <w:p w14:paraId="018438DC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 национальной кухни,</w:t>
            </w:r>
          </w:p>
          <w:p w14:paraId="48860B91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 школа, мир увлечений).</w:t>
            </w:r>
          </w:p>
          <w:p w14:paraId="597683A1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(8 ч)</w:t>
            </w:r>
          </w:p>
          <w:p w14:paraId="32A4A782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Небольшие</w:t>
            </w:r>
          </w:p>
          <w:p w14:paraId="71BAEEE8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произведения детского фольклора на изучаемом иностранном языке</w:t>
            </w:r>
          </w:p>
          <w:p w14:paraId="2B6C1B77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(рифмовки, стихи,</w:t>
            </w:r>
          </w:p>
          <w:p w14:paraId="6D666E55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песни, сказки).</w:t>
            </w:r>
          </w:p>
          <w:p w14:paraId="0DA3A55F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(8 ч)</w:t>
            </w:r>
          </w:p>
          <w:p w14:paraId="5A0BF5F7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Некоторые формы</w:t>
            </w:r>
          </w:p>
          <w:p w14:paraId="17E7F760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речевого и неречевого</w:t>
            </w:r>
          </w:p>
          <w:p w14:paraId="3909CDE8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этикета стран</w:t>
            </w:r>
          </w:p>
          <w:p w14:paraId="482D0151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изучаемого языка в ряде</w:t>
            </w:r>
          </w:p>
          <w:p w14:paraId="01985792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ситуаций общения (в</w:t>
            </w:r>
          </w:p>
          <w:p w14:paraId="4C643908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школе, во время</w:t>
            </w:r>
          </w:p>
          <w:p w14:paraId="3BECBC34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совместной игры, за</w:t>
            </w:r>
          </w:p>
          <w:p w14:paraId="03FCE319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столом, в магазине).</w:t>
            </w:r>
          </w:p>
        </w:tc>
        <w:tc>
          <w:tcPr>
            <w:tcW w:w="364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17A0DF25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Школы в Великобритании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School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in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the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UK! 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>(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Модуль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1) 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val="en-US" w:eastAsia="ru-RU"/>
              </w:rPr>
              <w:t xml:space="preserve">1 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ч</w:t>
            </w:r>
          </w:p>
          <w:p w14:paraId="119D569A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Семьи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далеко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и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близко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Families near and far (UK, Australia). 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Семьи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России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(Families in Russia)</w:t>
            </w:r>
          </w:p>
          <w:p w14:paraId="5C100259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(Модуль 2) 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1 ч</w:t>
            </w:r>
          </w:p>
          <w:p w14:paraId="6D36F735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Я в восторге от мороженого A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bite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to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eat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(UK)! 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>I scream for ice cream! (module 3) 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val="en-US" w:eastAsia="ru-RU"/>
              </w:rPr>
              <w:t xml:space="preserve">1 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ч</w:t>
            </w:r>
          </w:p>
          <w:p w14:paraId="70B69527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Универмаг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Теско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Tesco Superstore (UK), Everybody likes presents! (module 4) 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val="en-US" w:eastAsia="ru-RU"/>
              </w:rPr>
              <w:t xml:space="preserve">1 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ч</w:t>
            </w:r>
          </w:p>
          <w:p w14:paraId="2784DE66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Страна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чудес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дедушки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Дурова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Animals down under! (Australia), Grandpa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>Durov’s</w:t>
            </w:r>
            <w:proofErr w:type="spellEnd"/>
          </w:p>
          <w:p w14:paraId="2F54B1D1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>Wonderland (module 5) 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val="en-US" w:eastAsia="ru-RU"/>
              </w:rPr>
              <w:t xml:space="preserve">1 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ч</w:t>
            </w:r>
          </w:p>
          <w:p w14:paraId="5F3672B2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Британские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дома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(British Homes! House museums in Russia (module 6) 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val="en-US" w:eastAsia="ru-RU"/>
              </w:rPr>
              <w:t xml:space="preserve">1 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ч</w:t>
            </w:r>
          </w:p>
          <w:p w14:paraId="46DAF35A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На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старт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, 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внимание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, 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марш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Get ready, get set, go (USA)! Fun after school (module 7) 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val="en-US" w:eastAsia="ru-RU"/>
              </w:rPr>
              <w:t xml:space="preserve">1 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ч</w:t>
            </w:r>
          </w:p>
          <w:p w14:paraId="58B6919F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Время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мультфильмов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(Cartoon </w:t>
            </w:r>
            <w:proofErr w:type="spellStart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>favourites</w:t>
            </w:r>
            <w:proofErr w:type="spellEnd"/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(USA)! Cartoon time (module 8) 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val="en-US" w:eastAsia="ru-RU"/>
              </w:rPr>
              <w:t xml:space="preserve">1 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ч</w:t>
            </w:r>
          </w:p>
          <w:p w14:paraId="6EFD5700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> 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Игрушечный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солдатик</w:t>
            </w: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(The Toy Soldier (reader, modules 1–8) 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val="en-US" w:eastAsia="ru-RU"/>
              </w:rPr>
              <w:t xml:space="preserve">8 </w:t>
            </w:r>
            <w:r w:rsidRPr="005A7294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396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07FF9DD4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Ведут этикетный диалог в магазине. Составляют собственный текст по аналогии и рассказывают о своей школе, о том, чем занимаются после семейного дерева, о лакомствах, подарках и Деде Морозе, домах-музеях, о любимом персонаже мультфильмов оперируют активной лексикой в процессе общения. Воспроизводят наизусть небольшие произведения детского фольклора: стихотворение, песню. Понимают на слух речь учителя, одноклассников. Прогнозируют содержание текста по заголовку, зрительно воспринимают текст, узнают знакомые слова, грамматические явления и понимают основное содержание. Читают с полным пониманием текста о театре зверей Дурова, домах-музеях. Читают про себя небольшие тексты, построенные на изученном языковом материале, а также содержащие незнакомые слова. Догадываются о значении незнакомых слов по знакомым словообразовательным элементам (приставки, суффиксы), аналогии с родным языком, конверсии, контексту, наглядности. Не обращают внимания на незнакомые слова, не мешающие понимать основное содержание текста. Находят значение отдельных незнакомых слов в двуязычном словаре учебника. Пишут с опорой на образец о своей школе, своём семейном дереве, подарках.</w:t>
            </w:r>
          </w:p>
          <w:p w14:paraId="7456872F" w14:textId="77777777" w:rsidR="00113919" w:rsidRPr="005A7294" w:rsidRDefault="00113919" w:rsidP="005A72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A729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Правильно оформляют конверт (с опорой на образец). Соблюдают нормы произношения звуков английского языка в чтении вслух и устной речи и корректно произносят предложения с точки зрения их ритмико- интонационных особенностей.</w:t>
            </w:r>
          </w:p>
        </w:tc>
      </w:tr>
      <w:tr w:rsidR="006F0110" w:rsidRPr="00113919" w14:paraId="13BB65F2" w14:textId="77777777" w:rsidTr="005A7294">
        <w:tc>
          <w:tcPr>
            <w:tcW w:w="269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</w:tcPr>
          <w:p w14:paraId="4B708402" w14:textId="77777777" w:rsidR="006F0110" w:rsidRDefault="006F0110" w:rsidP="006F01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Э</w:t>
            </w:r>
            <w:r w:rsidRPr="00385DD7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кскурсии по английскому языку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в школьный музей </w:t>
            </w:r>
            <w:r w:rsidRPr="00E04ED2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(1ч).</w:t>
            </w:r>
          </w:p>
          <w:p w14:paraId="73D920AB" w14:textId="368519F8" w:rsidR="006F0110" w:rsidRPr="005A7294" w:rsidRDefault="006F0110" w:rsidP="006F01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</w:pPr>
            <w:r w:rsidRPr="00E04ED2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 xml:space="preserve">Театральная постановка на английском языке, с игровыми элементами (на свежем воздухе)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(1 ч.)</w:t>
            </w:r>
          </w:p>
        </w:tc>
        <w:tc>
          <w:tcPr>
            <w:tcW w:w="3643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</w:tcPr>
          <w:p w14:paraId="6BC726FF" w14:textId="2B41FF62" w:rsidR="006F0110" w:rsidRPr="005A7294" w:rsidRDefault="006F0110" w:rsidP="006F01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E04ED2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>Целевые экскурсии по английскому языку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(Занятие на свежем воздухе).</w:t>
            </w:r>
          </w:p>
        </w:tc>
        <w:tc>
          <w:tcPr>
            <w:tcW w:w="3969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</w:tcPr>
          <w:p w14:paraId="1DEF2699" w14:textId="77777777" w:rsidR="006F0110" w:rsidRPr="00113919" w:rsidRDefault="006F0110" w:rsidP="006F0110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Ведут диалог-расспрос (о 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экспонатах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 школьном музеи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. 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>Пользуются основными коммуникативными типами</w:t>
            </w:r>
          </w:p>
          <w:p w14:paraId="7AA886CF" w14:textId="77777777" w:rsidR="006F0110" w:rsidRDefault="006F0110" w:rsidP="006F01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речи (описанием, сообщением, рассказом) – представляют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жизнь в своем крае несколько лет назад.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Оперируют активной лексикой в процессе общения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, задают вопросы.</w:t>
            </w:r>
          </w:p>
          <w:p w14:paraId="522FED9C" w14:textId="11F8F370" w:rsidR="006F0110" w:rsidRPr="005A7294" w:rsidRDefault="006F0110" w:rsidP="006F01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Д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иалог-побуждение к действию (сообщают о погоде и советуют, что нужно надеть). Пользуются основными коммуникативными типами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речи (описанием, сообщением, рассказом) – представляют членов своей семьи, описывают (предмет, картинку, внешность); рассказывают (о себе, членах своей семьи и любимой еде, о том, что носят в разную погоду). Воспроизводят наизусть тексты рифмовок, песен. Понимают на слух речь учителя, 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о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дноклассников и небольшие доступные тексты в аудиозаписи, построенные на изученном языковом материале: краткие диалоги, рифмовки, песни.  Вербально или невербально реагируют на услышанное. Выразительно читают вслух небольшие тексты, построенные на изученном языковом материале. </w:t>
            </w:r>
          </w:p>
        </w:tc>
      </w:tr>
    </w:tbl>
    <w:p w14:paraId="2A4133DE" w14:textId="169FD90C" w:rsidR="005A7294" w:rsidRDefault="005A7294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14:paraId="0D564E2B" w14:textId="430192ED" w:rsidR="006F0110" w:rsidRDefault="006F0110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14:paraId="2E6E56A1" w14:textId="59FE31BB" w:rsidR="006F0110" w:rsidRDefault="006F0110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14:paraId="07C6CB92" w14:textId="707C6472" w:rsidR="006F0110" w:rsidRDefault="006F0110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14:paraId="6F266365" w14:textId="2EC00ECE" w:rsidR="006F0110" w:rsidRDefault="006F0110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14:paraId="1904CB15" w14:textId="67EF9ABA" w:rsidR="006F0110" w:rsidRDefault="006F0110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14:paraId="6E0FB0F4" w14:textId="6B04633E" w:rsidR="006F0110" w:rsidRDefault="006F0110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14:paraId="2260433A" w14:textId="61FFCBBB" w:rsidR="006F0110" w:rsidRDefault="006F0110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14:paraId="2D379F99" w14:textId="49F2822E" w:rsidR="006F0110" w:rsidRDefault="006F0110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14:paraId="7778F121" w14:textId="75C777B2" w:rsidR="006F0110" w:rsidRDefault="006F0110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14:paraId="0047D97C" w14:textId="5F6F1A39" w:rsidR="006F0110" w:rsidRDefault="006F0110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14:paraId="444DF50B" w14:textId="7DBE8447" w:rsidR="006F0110" w:rsidRDefault="006F0110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14:paraId="10E59D78" w14:textId="53D6B9DE" w:rsidR="006F0110" w:rsidRDefault="006F0110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14:paraId="6FA5591B" w14:textId="35584A62" w:rsidR="006F0110" w:rsidRDefault="006F0110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14:paraId="172A68E5" w14:textId="5106E41E" w:rsidR="006F0110" w:rsidRDefault="006F0110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14:paraId="106A4551" w14:textId="57F1F5E9" w:rsidR="006F0110" w:rsidRDefault="006F0110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14:paraId="7873E267" w14:textId="10C185CD" w:rsidR="006F0110" w:rsidRDefault="006F0110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14:paraId="6B36D107" w14:textId="30FDE54B" w:rsidR="006F0110" w:rsidRDefault="006F0110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14:paraId="17522984" w14:textId="460F7A6E" w:rsidR="006F0110" w:rsidRDefault="006F0110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14:paraId="5AD8A0C1" w14:textId="439C014D" w:rsidR="006F0110" w:rsidRDefault="006F0110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14:paraId="52EAC41C" w14:textId="1372378C" w:rsidR="006F0110" w:rsidRDefault="006F0110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14:paraId="1FC9B361" w14:textId="17F34896" w:rsidR="006F0110" w:rsidRDefault="006F0110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14:paraId="6B346CBE" w14:textId="553CB573" w:rsidR="006F0110" w:rsidRDefault="006F0110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14:paraId="1509E382" w14:textId="3769A6D4" w:rsidR="006F0110" w:rsidRDefault="006F0110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14:paraId="6B31DA1F" w14:textId="7289BF8F" w:rsidR="006F0110" w:rsidRDefault="006F0110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14:paraId="2986CB29" w14:textId="332CA143" w:rsidR="006F0110" w:rsidRDefault="006F0110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14:paraId="5233581D" w14:textId="16C82309" w:rsidR="006F0110" w:rsidRDefault="006F0110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14:paraId="5B43AEA4" w14:textId="6DBB9C7B" w:rsidR="00113919" w:rsidRPr="005A7294" w:rsidRDefault="00113919" w:rsidP="00113919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A"/>
          <w:lang w:eastAsia="ru-RU"/>
        </w:rPr>
      </w:pPr>
      <w:r w:rsidRPr="005A7294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ТЕМАТИЧЕСКОЕ ПЛАНИРОВАНИЕ. 4 КЛАСС (</w:t>
      </w:r>
      <w:r w:rsidR="006F0110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70</w:t>
      </w:r>
      <w:r w:rsidRPr="005A7294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 xml:space="preserve"> ч</w:t>
      </w:r>
      <w:r w:rsidR="006F0110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.</w:t>
      </w:r>
      <w:r w:rsidRPr="005A7294"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  <w:t>)</w:t>
      </w:r>
    </w:p>
    <w:tbl>
      <w:tblPr>
        <w:tblW w:w="10310" w:type="dxa"/>
        <w:tblInd w:w="-11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22"/>
        <w:gridCol w:w="2487"/>
        <w:gridCol w:w="4401"/>
      </w:tblGrid>
      <w:tr w:rsidR="00113919" w:rsidRPr="00113919" w14:paraId="175CC808" w14:textId="77777777" w:rsidTr="005A7294">
        <w:tc>
          <w:tcPr>
            <w:tcW w:w="342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vAlign w:val="center"/>
            <w:hideMark/>
          </w:tcPr>
          <w:p w14:paraId="4E8FC236" w14:textId="77777777" w:rsidR="00113919" w:rsidRPr="00113919" w:rsidRDefault="00113919" w:rsidP="005A7294">
            <w:pPr>
              <w:spacing w:after="0" w:line="240" w:lineRule="auto"/>
              <w:ind w:left="908"/>
              <w:jc w:val="center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Темы</w:t>
            </w:r>
          </w:p>
        </w:tc>
        <w:tc>
          <w:tcPr>
            <w:tcW w:w="248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vAlign w:val="center"/>
            <w:hideMark/>
          </w:tcPr>
          <w:p w14:paraId="7C1A7C63" w14:textId="77777777" w:rsidR="00113919" w:rsidRPr="00113919" w:rsidRDefault="00113919" w:rsidP="005A7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Название модуля</w:t>
            </w:r>
          </w:p>
        </w:tc>
        <w:tc>
          <w:tcPr>
            <w:tcW w:w="44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vAlign w:val="center"/>
            <w:hideMark/>
          </w:tcPr>
          <w:p w14:paraId="1F22DBF3" w14:textId="77777777" w:rsidR="00113919" w:rsidRPr="00113919" w:rsidRDefault="00113919" w:rsidP="005A72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Основные виды учебной деятельности обучающихся</w:t>
            </w:r>
          </w:p>
        </w:tc>
      </w:tr>
      <w:tr w:rsidR="00113919" w:rsidRPr="00113919" w14:paraId="3FD2D3FF" w14:textId="77777777" w:rsidTr="005A7294">
        <w:tc>
          <w:tcPr>
            <w:tcW w:w="342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5D728AB6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Знакомство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 (с новыми</w:t>
            </w:r>
          </w:p>
          <w:p w14:paraId="0E403D9D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друзьями: имя, фамилия,</w:t>
            </w:r>
          </w:p>
          <w:p w14:paraId="51886D2D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возраст, класс; персонажами детских произведений).</w:t>
            </w:r>
          </w:p>
          <w:p w14:paraId="79D13993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Приветствие, прощание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 (с использованием типичных фраз английского речевого этикета). 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(1 ч)</w:t>
            </w:r>
          </w:p>
        </w:tc>
        <w:tc>
          <w:tcPr>
            <w:tcW w:w="248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6A9AC19F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val="en-US"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Снова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вместе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Back together! (Starter Unit) 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val="en-US" w:eastAsia="ru-RU"/>
              </w:rPr>
              <w:t xml:space="preserve">1 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44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4E02EF77" w14:textId="77777777" w:rsidR="00113919" w:rsidRPr="00113919" w:rsidRDefault="00113919" w:rsidP="0011391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Ведут этикетный диалог (знакомство, приветствие –прощание, вручение подарка – благодарность за подарок); диалог-расспрос (что умеют делать одноклассники). Воспроизводят наизусть тексты рифмовок, песен. Понимают на слух речь учителя по ведению урока и небольшие доступные тексты в аудиозаписи, построенные на изученном языковом материале (краткие диалоги, песню). Читают, извлекая нужную информацию (библиотечный формуляр). Совершенствуют навыки письма.</w:t>
            </w:r>
          </w:p>
          <w:p w14:paraId="61A987FD" w14:textId="77777777" w:rsidR="00113919" w:rsidRPr="00113919" w:rsidRDefault="00113919" w:rsidP="0011391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Повторяют глагол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can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, лексику по пройденным темам.</w:t>
            </w:r>
          </w:p>
        </w:tc>
      </w:tr>
      <w:tr w:rsidR="00113919" w:rsidRPr="00113919" w14:paraId="6720E82E" w14:textId="77777777" w:rsidTr="005A7294">
        <w:tc>
          <w:tcPr>
            <w:tcW w:w="342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161BA45F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Я и моя семья:</w:t>
            </w:r>
          </w:p>
          <w:p w14:paraId="3D7D95F9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члены семьи, их имена,</w:t>
            </w:r>
          </w:p>
          <w:p w14:paraId="15EF338C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возраст, внешность, черты характера,</w:t>
            </w:r>
          </w:p>
          <w:p w14:paraId="14993D48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профессии,</w:t>
            </w:r>
          </w:p>
          <w:p w14:paraId="55D0A834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увлечения/хобби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. (9 ч)</w:t>
            </w:r>
          </w:p>
          <w:p w14:paraId="40D1C3CF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Мой день 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(распорядок</w:t>
            </w:r>
          </w:p>
          <w:p w14:paraId="4A51ABC6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дня, домашние</w:t>
            </w:r>
          </w:p>
          <w:p w14:paraId="3A37A106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обязанности). Покупки в магазине одежда, обувь, основные продукты питания.</w:t>
            </w:r>
          </w:p>
          <w:p w14:paraId="032931B5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Любимая еда. 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(10 ч)</w:t>
            </w:r>
          </w:p>
          <w:p w14:paraId="5E64AE04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Семейные праздники: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 день рождения, Новый</w:t>
            </w:r>
          </w:p>
          <w:p w14:paraId="5774B150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год/ Рождество.</w:t>
            </w:r>
          </w:p>
          <w:p w14:paraId="32C31D16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Подарки.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 (1 ч)</w:t>
            </w:r>
          </w:p>
        </w:tc>
        <w:tc>
          <w:tcPr>
            <w:tcW w:w="248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023F925D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val="en-US"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Большая счастливая семья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One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big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happy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family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!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>(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Модуль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1) 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val="en-US" w:eastAsia="ru-RU"/>
              </w:rPr>
              <w:t xml:space="preserve">4 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ч</w:t>
            </w:r>
          </w:p>
          <w:p w14:paraId="5BDEA431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val="en-US"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Кем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хотят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быть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русские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дети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What Russian children want to be (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Модуль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2)</w:t>
            </w:r>
          </w:p>
          <w:p w14:paraId="074DE4AB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val="en-US"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> 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Больница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для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животных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The Animal Hospital (2) 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val="en-US" w:eastAsia="ru-RU"/>
              </w:rPr>
              <w:t xml:space="preserve">2 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ч</w:t>
            </w:r>
          </w:p>
          <w:p w14:paraId="524A17B6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val="en-US"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Работай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и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играй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Work and play! (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Модуль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2) 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val="en-US" w:eastAsia="ru-RU"/>
              </w:rPr>
              <w:t xml:space="preserve">3 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44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7F7C85AB" w14:textId="77777777" w:rsidR="00113919" w:rsidRPr="00113919" w:rsidRDefault="00113919" w:rsidP="0011391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Ведут этикетные диалоги (за столом, в магазине) и диалоги-расспросы (о внешности, характере, профессии, увлечениях, распорядке дня, дне рождения). Пользуются основными коммуникативными типами речи: описанием, сообщением, рассказом, характеристикой (членов семьи, родственников, персонажей) по изучаемым темам. Оперируют активной лексикой в процессе общения. Воспроизводят наизусть тексты рифмовок, песен. Понимают небольшие доступные тексты в аудиозаписи, построенные на изученном языковом материале. Читают выразительно вслух и про себя небольшие тексты, построенные на изученном языковом материале, а также содержащие отдельные новые слова, находят в тексте необходимую информацию. Читают букву a + согласный /l/ или /r/. Находят значение отдельных незнакомых слов в двуязычном словаре учебника. Вписывают в текст недостающие слова, пишут с опорой на образец поздравление с праздником, новогодние обещания, викторину о национальных блюдах.  Отличают буквы от транскрипционных значков, сравнивают и анализируют буквосочетания и их транскрипцию. Правильно читают и пишут слова буквой g, с буквосочетаниями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ar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or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ir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ur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er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в 3-м типе ударного слога. Овладевают основными правилами чтения и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 xml:space="preserve">орфографии, написанием наиболее употребительных слов. Соотносят графический образ слова с его звуковым образом на основе знания основных правил чтения. Соблюдают правильное ударение в словах и фразах, интонацию в целом. Соблюдают нормы произношения звуков английского языка в чтении вслух и устной речи и корректно произносят предложения с точки зрения их ритмико-интонационных особенностей. Употребляют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Present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Continuous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Present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Simple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Past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Simple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Future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Simple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структуру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to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be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going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to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и наречия времени, исчисляемые и неисчисляемые существительные (a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lot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much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many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), количественные и порядковые (до 30) числительные, вопросительные слова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who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what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where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when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why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how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модальные глаголы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have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to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may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.</w:t>
            </w:r>
          </w:p>
        </w:tc>
      </w:tr>
      <w:tr w:rsidR="00113919" w:rsidRPr="00113919" w14:paraId="34D3F987" w14:textId="77777777" w:rsidTr="005A7294">
        <w:tc>
          <w:tcPr>
            <w:tcW w:w="342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74781EAD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lastRenderedPageBreak/>
              <w:t>Мир моих увлечений.</w:t>
            </w:r>
          </w:p>
          <w:p w14:paraId="3F3DB740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Мои любимые занятия.</w:t>
            </w:r>
          </w:p>
          <w:p w14:paraId="3DABFB60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Виды спорта и спортивные игры.</w:t>
            </w:r>
          </w:p>
          <w:p w14:paraId="09D765A6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Мои любимые сказки, комиксы. 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(5 ч)</w:t>
            </w:r>
          </w:p>
          <w:p w14:paraId="276347A1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Выходной день (в зоопарке, в парке аттракционов, в </w:t>
            </w:r>
            <w:proofErr w:type="gram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кинотеатре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)  (</w:t>
            </w:r>
            <w:proofErr w:type="gramEnd"/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9ч)</w:t>
            </w:r>
          </w:p>
        </w:tc>
        <w:tc>
          <w:tcPr>
            <w:tcW w:w="248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26BFB96A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val="en-US"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День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моей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жизни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A day in my life! (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Модуль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2)</w:t>
            </w:r>
          </w:p>
          <w:p w14:paraId="2438EDC1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val="en-US"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Все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мои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вчера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(All our yesterdays! (Module 5) 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val="en-US" w:eastAsia="ru-RU"/>
              </w:rPr>
              <w:t xml:space="preserve">4 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ч</w:t>
            </w:r>
          </w:p>
          <w:p w14:paraId="3705BB36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val="en-US"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Привет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(Hello, sunshine!) (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Модуль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8) 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val="en-US" w:eastAsia="ru-RU"/>
              </w:rPr>
              <w:t xml:space="preserve">1 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ч</w:t>
            </w:r>
          </w:p>
          <w:p w14:paraId="71EBE600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val="en-US"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Что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приготовить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(Make a meal of it! (Module 3) 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val="en-US" w:eastAsia="ru-RU"/>
              </w:rPr>
              <w:t xml:space="preserve">4 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ч</w:t>
            </w:r>
          </w:p>
          <w:p w14:paraId="01E3709C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Что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к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пуддингу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What’s for pudding?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(Модуль 3)</w:t>
            </w:r>
          </w:p>
          <w:p w14:paraId="0D63C5A6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Чайная вечеринка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Tea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party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! (Модуль 5) 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1 ч</w:t>
            </w:r>
          </w:p>
        </w:tc>
        <w:tc>
          <w:tcPr>
            <w:tcW w:w="44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47A234E4" w14:textId="77777777" w:rsidR="00113919" w:rsidRPr="00113919" w:rsidRDefault="00113919" w:rsidP="0011391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Ведут диалоги-расспросы (о любимых занятиях и увлечениях, о животных в зоопарке, о том, как провели выходные). Пользуются основными коммуникативными типами речи: описанием, сообщением, рассказом по изучаемым темам (увлечения и занятия спортом, выходные, посещение зоопарка, парка аттракционов, кинотеатра и т.д.). Оперируют активной лексикой в процессе общения. Воспроизводят наизусть тексты рифмовок, песен. Понимают небольшие доступные тексты в аудиозаписи, построенные на изученном языковом материале. Воспринимают на слух и понимают, как основную информацию, так и детали. Читают выразительно вслух и про себя небольшие тексты, построенные на изученном языковом материале, а также содержащие отдельные новые слова, находят в тексте необходимую информацию. Находят значение отдельных незнакомых слов в двуязычном словаре учебника. Вписывают в текст недостающие слова, пишут с опорой на образец рассказ о родственнике, интересную историю, рассказ о животном, рассказ о лучшем дне года. Отличают буквы от транскрипционных значков, сравнивают и анализируют буквосочетания и их транскрипцию. Овладевают основными правилами чтения и орфографии, написанием наиболее употребительных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>слов. Правильно читают окончание -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ed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в глаголах, буквосочетание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oo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и букву y. Соотносят графический образ слова с его звуковым образом на основе знания основных правил чтения. Соблюдают правильное ударение в словах и фразах, интонацию в целом. Соблюдают нормы произношения звуков английского языка в чтении вслух и устной речи и корректно произносят предложения с точки зрения их ритмико-интонационных особенностей. Противопоставляют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Present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Continuous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Present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Simple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употребляют правильные и неправильные глаголы в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Past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Simple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прилагательные в сравнительной и превосходной степени, модальный глагол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must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.</w:t>
            </w:r>
          </w:p>
        </w:tc>
      </w:tr>
      <w:tr w:rsidR="00113919" w:rsidRPr="00113919" w14:paraId="62842F23" w14:textId="77777777" w:rsidTr="005A7294">
        <w:trPr>
          <w:trHeight w:val="3380"/>
        </w:trPr>
        <w:tc>
          <w:tcPr>
            <w:tcW w:w="342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43187CB2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lastRenderedPageBreak/>
              <w:t>Я и мои друзья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: имя,</w:t>
            </w:r>
          </w:p>
          <w:p w14:paraId="1D748B8A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возраст, внешность,</w:t>
            </w:r>
          </w:p>
          <w:p w14:paraId="1B19DC91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характер, увлечения/хобби.</w:t>
            </w:r>
          </w:p>
          <w:p w14:paraId="4A2F5954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Совместные занятия. 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(4 ч)</w:t>
            </w:r>
          </w:p>
        </w:tc>
        <w:tc>
          <w:tcPr>
            <w:tcW w:w="248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1582BD44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Желания на день рождения (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Birthday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wishes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! (Модуль 5)</w:t>
            </w:r>
          </w:p>
          <w:p w14:paraId="53A393B2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val="en-US"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С новым годом (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Happy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New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Year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!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>(Special Days!)</w:t>
            </w:r>
          </w:p>
          <w:p w14:paraId="45660422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val="en-US"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>The Day of the City (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Модуль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5) 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val="en-US" w:eastAsia="ru-RU"/>
              </w:rPr>
              <w:t xml:space="preserve">1 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44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75B9587A" w14:textId="77777777" w:rsidR="00113919" w:rsidRPr="00113919" w:rsidRDefault="00113919" w:rsidP="0011391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Ведут диалоги-расспросы (о любимых занятиях друзей). Пользуются основными коммуникативными типами речи: описанием, сообщением, рассказом по изучаемым темам (увлечения и занятия спортом, друзья и т. д.). Оперируют активной лексикой в процессе общения. Воспроизводят наизусть тексты рифмовок, песен. Понимают небольшие доступные тексты в аудиозаписи, построенные на изученном языковом материале. Читают выразительно вслух и про себя небольшие тексты, построенные на изученном языковом материале, а также содержащие отдельные новые слова, находят в тексте необходимую информацию. Пишут с опорой на образец рассказ о лучшем друге. Соблюдают правильное ударение в словах и фразах, интонацию в целом. Соблюдают нормы произношения звуков английского языка в чтении вслух и устной речи и корректно произносят предложения с точки зрения их ритмико- интонационных особенностей. Употребляют 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i/>
                <w:iCs/>
                <w:color w:val="00000A"/>
                <w:sz w:val="24"/>
                <w:szCs w:val="24"/>
                <w:lang w:eastAsia="ru-RU"/>
              </w:rPr>
              <w:t>Present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i/>
                <w:iCs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i/>
                <w:iCs/>
                <w:color w:val="00000A"/>
                <w:sz w:val="24"/>
                <w:szCs w:val="24"/>
                <w:lang w:eastAsia="ru-RU"/>
              </w:rPr>
              <w:t>Continuous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.</w:t>
            </w:r>
          </w:p>
        </w:tc>
      </w:tr>
      <w:tr w:rsidR="00113919" w:rsidRPr="00113919" w14:paraId="59239444" w14:textId="77777777" w:rsidTr="005A7294">
        <w:tc>
          <w:tcPr>
            <w:tcW w:w="342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0411446F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Моя школа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: учебные</w:t>
            </w:r>
          </w:p>
          <w:p w14:paraId="257B0D53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предметы, школьные</w:t>
            </w:r>
          </w:p>
          <w:p w14:paraId="7CBAE910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принадлежности, школьные праздники. 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(4 ч)</w:t>
            </w:r>
          </w:p>
        </w:tc>
        <w:tc>
          <w:tcPr>
            <w:tcW w:w="248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298C08B2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Играй и работай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Work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and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play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! (Модуль 2) 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3 ч</w:t>
            </w:r>
          </w:p>
          <w:p w14:paraId="7C364E21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Расскажи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сказку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Tell the tale!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(Модуль 6)</w:t>
            </w:r>
          </w:p>
          <w:p w14:paraId="4A605467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Артур и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Раскал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Arthur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+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Rascal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(Модуль 1–8) 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2 ч</w:t>
            </w:r>
          </w:p>
        </w:tc>
        <w:tc>
          <w:tcPr>
            <w:tcW w:w="44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6C92DC8A" w14:textId="77777777" w:rsidR="00113919" w:rsidRPr="00113919" w:rsidRDefault="00113919" w:rsidP="0011391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Ведут диалоги-расспросы (о любимых школьных праздниках). Пользуются основными коммуникативными типами речи: описанием, сообщением, рассказом по изучаемым темам (самые памятные дни в начальной школе). Оперируют активной лексикой в процессе общения. Воспроизводят наизусть тексты рифмовок, песен. Понимают небольшие доступные тексты в аудиозаписи, построенные на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lastRenderedPageBreak/>
              <w:t>изученном языковом материале. Читают выразительно вслух и про себя небольшие тексты, построенные на изученном языковом материале, а также содержащие отдельные новые слова, учатся находить в тексте необходимую информацию. Соблюдают правильное ударение в словах и фразах, интонацию в целом. Употребляют 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i/>
                <w:iCs/>
                <w:color w:val="00000A"/>
                <w:sz w:val="24"/>
                <w:szCs w:val="24"/>
                <w:lang w:eastAsia="ru-RU"/>
              </w:rPr>
              <w:t>Past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i/>
                <w:iCs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i/>
                <w:iCs/>
                <w:color w:val="00000A"/>
                <w:sz w:val="24"/>
                <w:szCs w:val="24"/>
                <w:lang w:eastAsia="ru-RU"/>
              </w:rPr>
              <w:t>Simple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.</w:t>
            </w:r>
          </w:p>
        </w:tc>
      </w:tr>
      <w:tr w:rsidR="00113919" w:rsidRPr="00113919" w14:paraId="5AD66D05" w14:textId="77777777" w:rsidTr="005A7294">
        <w:tc>
          <w:tcPr>
            <w:tcW w:w="342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44FBD18A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lastRenderedPageBreak/>
              <w:t>Мир вокруг меня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. Мой</w:t>
            </w:r>
          </w:p>
          <w:p w14:paraId="0BA27700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город/деревня/дом:</w:t>
            </w:r>
          </w:p>
          <w:p w14:paraId="72BBE2A2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предметы мебели и</w:t>
            </w:r>
          </w:p>
          <w:p w14:paraId="2CF2646D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интерьера. (4 ч)</w:t>
            </w:r>
          </w:p>
          <w:p w14:paraId="6A0381F0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Природа. Любимое время года. Погода. Путешествия. (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4 ч)</w:t>
            </w:r>
          </w:p>
        </w:tc>
        <w:tc>
          <w:tcPr>
            <w:tcW w:w="248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239CB3F3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val="en-US"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зоопарке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(At the zoo!) (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Модуль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4) 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val="en-US" w:eastAsia="ru-RU"/>
              </w:rPr>
              <w:t xml:space="preserve">4 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ч</w:t>
            </w:r>
          </w:p>
          <w:p w14:paraId="4DB029FF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val="en-US"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Все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наши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вчера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All our yesterdays! (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Модуль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5) 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val="en-US" w:eastAsia="ru-RU"/>
              </w:rPr>
              <w:t xml:space="preserve">1 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ч</w:t>
            </w:r>
          </w:p>
          <w:p w14:paraId="7A4808BB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val="en-US"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Памятные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дни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Days to remember! (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Модуль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7)</w:t>
            </w:r>
          </w:p>
          <w:p w14:paraId="3883D9C2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val="en-US"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Флорида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val="en-US" w:eastAsia="ru-RU"/>
              </w:rPr>
              <w:t xml:space="preserve"> Florida fun! (USA)</w:t>
            </w:r>
          </w:p>
          <w:p w14:paraId="3545A9A4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Путешествие — это весело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Travelling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is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fun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! (</w:t>
            </w:r>
            <w:proofErr w:type="gram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Модуль  8</w:t>
            </w:r>
            <w:proofErr w:type="gram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) 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4 ч</w:t>
            </w:r>
          </w:p>
        </w:tc>
        <w:tc>
          <w:tcPr>
            <w:tcW w:w="44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4C89BAF7" w14:textId="77777777" w:rsidR="00113919" w:rsidRPr="00113919" w:rsidRDefault="00113919" w:rsidP="0011391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Ведут диалоги-расспросы (о местонахождении предметов в комнате, зданий в городе, о планах на ближайшее будущее и каникулы, о погоде). Пользуются основными коммуникативными типами речи: описанием, сообщением, рассказом по изучаемым темам (крупные города России, планы на будущее и каникулы, погода, путешествия). Оперируют активной лексикой в процессе общения. Воспроизводят наизусть тексты рифмовок, песен. Понимают небольшие доступные тексты в аудиозаписи, построенные на изученном языковом материале. Читают выразительно вслух и про себя небольшие тексты, построенные на изученном языковом материале, а также содержащие отдельные новые слова, находят в тексте необходимую информацию. Находят значение отдельных незнакомых слов в двуязычном словаре учебника. Пишут с опорой на образец письмо другу о каникулах. Отличают буквы от транскрипционных значков, сравнивают и анализируют буквосочетания и их транскрипцию. Правильно читают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ar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or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, знакомятся с правилами чтения немых букв w, k в начале слова.  Овладевают основными правилами чтения и орфографии, написанием наиболее употребительных слов. Соотносят графический образ слова с его звуковым образом на основе знания основных правил чтения. Соблюдают правильное ударение в словах и фразах, интонацию в целом. Соблюдают нормы произношения звуков английского языка в чтении вслух и устной речи и корректно произносят предложения с точки зрения их ритмико-интонационных особенностей. Употребляют предлоги, структуру 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i/>
                <w:iCs/>
                <w:color w:val="00000A"/>
                <w:sz w:val="24"/>
                <w:szCs w:val="24"/>
                <w:lang w:eastAsia="ru-RU"/>
              </w:rPr>
              <w:t>to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i/>
                <w:iCs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i/>
                <w:iCs/>
                <w:color w:val="00000A"/>
                <w:sz w:val="24"/>
                <w:szCs w:val="24"/>
                <w:lang w:eastAsia="ru-RU"/>
              </w:rPr>
              <w:t>be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i/>
                <w:iCs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i/>
                <w:iCs/>
                <w:color w:val="00000A"/>
                <w:sz w:val="24"/>
                <w:szCs w:val="24"/>
                <w:lang w:eastAsia="ru-RU"/>
              </w:rPr>
              <w:t>going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i/>
                <w:iCs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i/>
                <w:iCs/>
                <w:color w:val="00000A"/>
                <w:sz w:val="24"/>
                <w:szCs w:val="24"/>
                <w:lang w:eastAsia="ru-RU"/>
              </w:rPr>
              <w:t>to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i/>
                <w:iCs/>
                <w:color w:val="00000A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i/>
                <w:iCs/>
                <w:color w:val="00000A"/>
                <w:sz w:val="24"/>
                <w:szCs w:val="24"/>
                <w:lang w:eastAsia="ru-RU"/>
              </w:rPr>
              <w:t>Future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i/>
                <w:iCs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i/>
                <w:iCs/>
                <w:color w:val="00000A"/>
                <w:sz w:val="24"/>
                <w:szCs w:val="24"/>
                <w:lang w:eastAsia="ru-RU"/>
              </w:rPr>
              <w:t>Simple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i/>
                <w:iCs/>
                <w:color w:val="00000A"/>
                <w:sz w:val="24"/>
                <w:szCs w:val="24"/>
                <w:lang w:eastAsia="ru-RU"/>
              </w:rPr>
              <w:t>,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 вопросительные слова.</w:t>
            </w:r>
          </w:p>
        </w:tc>
      </w:tr>
      <w:tr w:rsidR="00113919" w:rsidRPr="00113919" w14:paraId="65147CC7" w14:textId="77777777" w:rsidTr="005A7294">
        <w:tc>
          <w:tcPr>
            <w:tcW w:w="342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6F214A1B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lastRenderedPageBreak/>
              <w:t>Страна/страны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 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изучаемого языка и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 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родная страна 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(общие</w:t>
            </w:r>
          </w:p>
          <w:p w14:paraId="6B24E039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сведения: название,</w:t>
            </w:r>
          </w:p>
          <w:p w14:paraId="00BAD2A3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столица, животный мир,</w:t>
            </w:r>
          </w:p>
          <w:p w14:paraId="1A2F684C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блюда национальной кухни, школа, мир увлечений)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 (8 ч)</w:t>
            </w:r>
          </w:p>
          <w:p w14:paraId="27C0DE1D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Литературные</w:t>
            </w:r>
          </w:p>
          <w:p w14:paraId="2D15CDD9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персонажи популярных</w:t>
            </w:r>
          </w:p>
          <w:p w14:paraId="3886CEB8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книг моих сверстников</w:t>
            </w:r>
          </w:p>
          <w:p w14:paraId="26B5329D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(имена героев книг,</w:t>
            </w:r>
          </w:p>
          <w:p w14:paraId="10637107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черты характера).</w:t>
            </w:r>
          </w:p>
          <w:p w14:paraId="51F3D1AA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Небольшие произведения детского фольклора на изучаемом иностранном языке</w:t>
            </w:r>
          </w:p>
          <w:p w14:paraId="11BF4279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(рифмовки, стихи, песни, сказки).</w:t>
            </w:r>
          </w:p>
          <w:p w14:paraId="7165DC05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Некоторые формы</w:t>
            </w:r>
          </w:p>
          <w:p w14:paraId="6BB69144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речевого и неречевого</w:t>
            </w:r>
          </w:p>
          <w:p w14:paraId="55EFDBCE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этикета стран изучаемого языка в ряде ситуаций общения (в</w:t>
            </w:r>
          </w:p>
          <w:p w14:paraId="6DD062A6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школе, во время совместной игры, за столом, в магазине).9 ч</w:t>
            </w:r>
          </w:p>
        </w:tc>
        <w:tc>
          <w:tcPr>
            <w:tcW w:w="248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6E655AF6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Мой лучший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другMy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best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friend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! (Модуль 1 1) 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2 ч</w:t>
            </w:r>
          </w:p>
          <w:p w14:paraId="415F757F" w14:textId="77777777" w:rsidR="00113919" w:rsidRPr="00113919" w:rsidRDefault="00113919" w:rsidP="00113919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Волшебные моменты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Magic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moments</w:t>
            </w:r>
            <w:proofErr w:type="spellEnd"/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! (Модуль 7) </w:t>
            </w:r>
            <w:r w:rsidRPr="00113919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2 ч</w:t>
            </w:r>
          </w:p>
        </w:tc>
        <w:tc>
          <w:tcPr>
            <w:tcW w:w="44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  <w:hideMark/>
          </w:tcPr>
          <w:p w14:paraId="062B52CC" w14:textId="77777777" w:rsidR="00113919" w:rsidRPr="00113919" w:rsidRDefault="00113919" w:rsidP="0011391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Ведут диалоги-расспросы (о городах, в которых живут родственники и друзья, о любимой еде, о заповедниках и помощи животным). Составляют собственный текст по аналогии и рассказывают о распорядке дня, о будущей профессии, о Дне города, любимых героях сказок, памятных школьных днях и т.д. Оперируют активной лексикой в процессе общения. Воспроизводят наизусть тексты рифмовок, песен. Понимают небольшие доступные тексты в аудиозаписи, построенные на изученном языковом материале. Читают выразительно вслух и про себя небольшие тексты, построенные на изученном языковом материале, а также содержащие отдельные новые слова, находят в тексте необходимую информацию. Прогнозируют содержание текста по заголовку, зрительно воспринимают текст, узнают знакомые слова, грамматические явления и понимают основное содержание. Не обращают внимания на незнакомые слова, не мешающие понимать основное содержание текста. Находят значение отдельных незнакомых слов в двуязычном словаре учебника.</w:t>
            </w:r>
          </w:p>
          <w:p w14:paraId="4713FE6D" w14:textId="77777777" w:rsidR="00113919" w:rsidRPr="00113919" w:rsidRDefault="00113919" w:rsidP="0011391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Вписывают в текст недостающие слова, пишут с опорой на образец поздравление с праздником, письмо, начало любимой сказки, программу Дня города. Соблюдают правильное ударение в словах и фразах, интонацию в целом. Соблюдают нормы произношения звуков английского языка в чтении вслух и устной речи и корректно произносят предложения с точки зрения их ритмико-интонационных особенностей.</w:t>
            </w:r>
          </w:p>
        </w:tc>
      </w:tr>
      <w:tr w:rsidR="006F0110" w:rsidRPr="00113919" w14:paraId="60AFD1B7" w14:textId="77777777" w:rsidTr="006F0110">
        <w:trPr>
          <w:trHeight w:val="3249"/>
        </w:trPr>
        <w:tc>
          <w:tcPr>
            <w:tcW w:w="342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</w:tcPr>
          <w:p w14:paraId="21FC167A" w14:textId="77777777" w:rsidR="006F0110" w:rsidRDefault="006F0110" w:rsidP="006F01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Э</w:t>
            </w:r>
            <w:r w:rsidRPr="00385DD7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кскурсии по английскому языку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в школьный музей </w:t>
            </w:r>
            <w:r w:rsidRPr="00E04ED2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(1ч).</w:t>
            </w:r>
          </w:p>
          <w:p w14:paraId="58DA8D64" w14:textId="5EF6FB5E" w:rsidR="006F0110" w:rsidRPr="00113919" w:rsidRDefault="006F0110" w:rsidP="006F01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</w:pPr>
            <w:r w:rsidRPr="00E04ED2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Театральная постановка на английском языке, с игровыми элементами (на свежем воздухе)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ru-RU"/>
              </w:rPr>
              <w:t>(1 ч.)</w:t>
            </w:r>
          </w:p>
        </w:tc>
        <w:tc>
          <w:tcPr>
            <w:tcW w:w="248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</w:tcPr>
          <w:p w14:paraId="536F128A" w14:textId="44163611" w:rsidR="006F0110" w:rsidRPr="00113919" w:rsidRDefault="006F0110" w:rsidP="006F01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E04ED2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Целевые экскурсии по английскому языку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(Занятие на свежем воздухе).</w:t>
            </w:r>
          </w:p>
        </w:tc>
        <w:tc>
          <w:tcPr>
            <w:tcW w:w="44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94" w:type="dxa"/>
              <w:bottom w:w="0" w:type="dxa"/>
              <w:right w:w="116" w:type="dxa"/>
            </w:tcMar>
          </w:tcPr>
          <w:p w14:paraId="2324F9C0" w14:textId="77777777" w:rsidR="006F0110" w:rsidRPr="00113919" w:rsidRDefault="006F0110" w:rsidP="006F0110">
            <w:pPr>
              <w:spacing w:after="0" w:line="240" w:lineRule="auto"/>
              <w:rPr>
                <w:rFonts w:ascii="Calibri" w:eastAsia="Times New Roman" w:hAnsi="Calibri" w:cs="Calibri"/>
                <w:color w:val="00000A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Ведут диалог-расспрос (о 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экспонатах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в школьном музеи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. 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Пользуются основными коммуникативными типами</w:t>
            </w:r>
          </w:p>
          <w:p w14:paraId="5C8E10D7" w14:textId="77777777" w:rsidR="006F0110" w:rsidRDefault="006F0110" w:rsidP="006F01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речи (описанием, сообщением, рассказом) – представляют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жизнь в своем крае несколько лет назад.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Оперируют активной лексикой в процессе общения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, задают вопросы.</w:t>
            </w:r>
          </w:p>
          <w:p w14:paraId="67271079" w14:textId="619ACB86" w:rsidR="006F0110" w:rsidRPr="00113919" w:rsidRDefault="006F0110" w:rsidP="006F01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Д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иалог-побуждение к действию (сообщают о погоде и советуют, что нужно надеть). Пользуются основными коммуникативными типами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</w:t>
            </w:r>
            <w:r w:rsidRPr="00113919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речи (описанием, сообщением, рассказом)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.</w:t>
            </w:r>
          </w:p>
        </w:tc>
      </w:tr>
    </w:tbl>
    <w:p w14:paraId="01596FA0" w14:textId="77777777" w:rsidR="005A7294" w:rsidRDefault="005A7294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513E7AE2" w14:textId="77777777" w:rsidR="005A7294" w:rsidRDefault="005A7294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45BC6963" w14:textId="77777777" w:rsidR="005A7294" w:rsidRDefault="005A7294" w:rsidP="0011391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14:paraId="3A541FE0" w14:textId="332C8E51" w:rsidR="002453A4" w:rsidRPr="00BE4721" w:rsidRDefault="002453A4" w:rsidP="00EF0A89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BE4721">
        <w:rPr>
          <w:rFonts w:ascii="Times New Roman" w:hAnsi="Times New Roman"/>
          <w:b/>
          <w:sz w:val="28"/>
        </w:rPr>
        <w:t xml:space="preserve">Календарно-тематическое планирование по английскому языку (2 класс) </w:t>
      </w:r>
    </w:p>
    <w:tbl>
      <w:tblPr>
        <w:tblW w:w="1051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4423"/>
        <w:gridCol w:w="1418"/>
        <w:gridCol w:w="992"/>
        <w:gridCol w:w="992"/>
        <w:gridCol w:w="1843"/>
      </w:tblGrid>
      <w:tr w:rsidR="00B446B9" w:rsidRPr="00BE4721" w14:paraId="6E99BD33" w14:textId="0EB168C0" w:rsidTr="00B446B9">
        <w:trPr>
          <w:trHeight w:val="276"/>
        </w:trPr>
        <w:tc>
          <w:tcPr>
            <w:tcW w:w="851" w:type="dxa"/>
            <w:vMerge w:val="restart"/>
            <w:vAlign w:val="center"/>
          </w:tcPr>
          <w:p w14:paraId="65FFCE72" w14:textId="77777777" w:rsidR="00B446B9" w:rsidRPr="00BE4721" w:rsidRDefault="00B446B9" w:rsidP="00137C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BE4721">
              <w:rPr>
                <w:rFonts w:ascii="Times New Roman" w:hAnsi="Times New Roman"/>
                <w:b/>
                <w:sz w:val="24"/>
              </w:rPr>
              <w:t>№ урока</w:t>
            </w:r>
          </w:p>
        </w:tc>
        <w:tc>
          <w:tcPr>
            <w:tcW w:w="4423" w:type="dxa"/>
            <w:vMerge w:val="restart"/>
            <w:vAlign w:val="center"/>
          </w:tcPr>
          <w:p w14:paraId="219FD07F" w14:textId="77777777" w:rsidR="00B446B9" w:rsidRDefault="00B446B9" w:rsidP="00137C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  <w:p w14:paraId="0B0E4CE4" w14:textId="77777777" w:rsidR="00B446B9" w:rsidRPr="00BE4721" w:rsidRDefault="00B446B9" w:rsidP="00137C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BE4721">
              <w:rPr>
                <w:rFonts w:ascii="Times New Roman" w:hAnsi="Times New Roman"/>
                <w:b/>
                <w:sz w:val="24"/>
              </w:rPr>
              <w:t>Тема урока</w:t>
            </w:r>
          </w:p>
          <w:p w14:paraId="3EA87582" w14:textId="77777777" w:rsidR="00B446B9" w:rsidRPr="00BE4721" w:rsidRDefault="00B446B9" w:rsidP="00137C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418" w:type="dxa"/>
            <w:vMerge w:val="restart"/>
            <w:vAlign w:val="center"/>
          </w:tcPr>
          <w:p w14:paraId="5FB0DC48" w14:textId="77777777" w:rsidR="00B446B9" w:rsidRPr="00BE4721" w:rsidRDefault="00B446B9" w:rsidP="00137C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BE4721">
              <w:rPr>
                <w:rFonts w:ascii="Times New Roman" w:hAnsi="Times New Roman"/>
                <w:b/>
                <w:sz w:val="24"/>
              </w:rPr>
              <w:t>Кол-во часов</w:t>
            </w:r>
          </w:p>
        </w:tc>
        <w:tc>
          <w:tcPr>
            <w:tcW w:w="1984" w:type="dxa"/>
            <w:gridSpan w:val="2"/>
          </w:tcPr>
          <w:p w14:paraId="7204B094" w14:textId="182A7114" w:rsidR="00B446B9" w:rsidRPr="00BE4721" w:rsidRDefault="00B446B9" w:rsidP="00137C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ДАТА</w:t>
            </w:r>
          </w:p>
        </w:tc>
        <w:tc>
          <w:tcPr>
            <w:tcW w:w="1843" w:type="dxa"/>
            <w:vMerge w:val="restart"/>
            <w:vAlign w:val="center"/>
          </w:tcPr>
          <w:p w14:paraId="470C3D8E" w14:textId="0298D3B3" w:rsidR="00B446B9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Примечание</w:t>
            </w:r>
          </w:p>
        </w:tc>
      </w:tr>
      <w:tr w:rsidR="00B446B9" w:rsidRPr="00BE4721" w14:paraId="720BA0E6" w14:textId="3BA24614" w:rsidTr="00B446B9">
        <w:trPr>
          <w:trHeight w:val="397"/>
        </w:trPr>
        <w:tc>
          <w:tcPr>
            <w:tcW w:w="851" w:type="dxa"/>
            <w:vMerge/>
          </w:tcPr>
          <w:p w14:paraId="1AFC4FFB" w14:textId="77777777" w:rsidR="00B446B9" w:rsidRPr="00BE4721" w:rsidRDefault="00B446B9" w:rsidP="00137CC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423" w:type="dxa"/>
            <w:vMerge/>
          </w:tcPr>
          <w:p w14:paraId="5C950CCD" w14:textId="77777777" w:rsidR="00B446B9" w:rsidRPr="00BE4721" w:rsidRDefault="00B446B9" w:rsidP="00137CC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  <w:vMerge/>
          </w:tcPr>
          <w:p w14:paraId="5D18EC4A" w14:textId="77777777" w:rsidR="00B446B9" w:rsidRPr="00BE4721" w:rsidRDefault="00B446B9" w:rsidP="00137CC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4DCEE84D" w14:textId="2B45F517" w:rsidR="00B446B9" w:rsidRPr="00BE4721" w:rsidRDefault="00B446B9" w:rsidP="00137CC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По плану</w:t>
            </w:r>
          </w:p>
        </w:tc>
        <w:tc>
          <w:tcPr>
            <w:tcW w:w="992" w:type="dxa"/>
          </w:tcPr>
          <w:p w14:paraId="786B65B0" w14:textId="69986223" w:rsidR="00B446B9" w:rsidRPr="00BE4721" w:rsidRDefault="00B446B9" w:rsidP="00137CC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По факту</w:t>
            </w:r>
          </w:p>
        </w:tc>
        <w:tc>
          <w:tcPr>
            <w:tcW w:w="1843" w:type="dxa"/>
            <w:vMerge/>
          </w:tcPr>
          <w:p w14:paraId="5B6750C5" w14:textId="77777777" w:rsidR="00B446B9" w:rsidRDefault="00B446B9" w:rsidP="00137CC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71770F5D" w14:textId="259277CD" w:rsidTr="00B446B9">
        <w:tc>
          <w:tcPr>
            <w:tcW w:w="851" w:type="dxa"/>
            <w:vAlign w:val="center"/>
          </w:tcPr>
          <w:p w14:paraId="4328968F" w14:textId="2049B41D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4423" w:type="dxa"/>
            <w:vAlign w:val="center"/>
          </w:tcPr>
          <w:p w14:paraId="28182FD1" w14:textId="447622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Let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’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Go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!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с. 4-5 Начинаем!</w:t>
            </w:r>
          </w:p>
        </w:tc>
        <w:tc>
          <w:tcPr>
            <w:tcW w:w="1418" w:type="dxa"/>
            <w:vAlign w:val="center"/>
          </w:tcPr>
          <w:p w14:paraId="42EF2909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2481E4F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7E6167D4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7F0AABF7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554700BB" w14:textId="57742149" w:rsidTr="00B446B9">
        <w:tc>
          <w:tcPr>
            <w:tcW w:w="851" w:type="dxa"/>
            <w:vAlign w:val="center"/>
          </w:tcPr>
          <w:p w14:paraId="7F955965" w14:textId="07E89358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4423" w:type="dxa"/>
            <w:vAlign w:val="center"/>
          </w:tcPr>
          <w:p w14:paraId="74C4FC75" w14:textId="58772FCE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proofErr w:type="spellStart"/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</w:t>
            </w:r>
            <w:proofErr w:type="spellEnd"/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My Letters!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 6-7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Мои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буквы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!</w:t>
            </w:r>
          </w:p>
        </w:tc>
        <w:tc>
          <w:tcPr>
            <w:tcW w:w="1418" w:type="dxa"/>
            <w:vAlign w:val="center"/>
          </w:tcPr>
          <w:p w14:paraId="44160259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090136D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1BDF48E2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1D2DBF6B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2D887A62" w14:textId="7F1533CC" w:rsidTr="00B446B9">
        <w:tc>
          <w:tcPr>
            <w:tcW w:w="851" w:type="dxa"/>
            <w:vAlign w:val="center"/>
          </w:tcPr>
          <w:p w14:paraId="1FF3EC5D" w14:textId="613D35E3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4423" w:type="dxa"/>
            <w:vAlign w:val="center"/>
          </w:tcPr>
          <w:p w14:paraId="2973EAF8" w14:textId="7E4E959C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My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Letters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!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с. 8-9 Буквы английского алфавита!</w:t>
            </w:r>
          </w:p>
        </w:tc>
        <w:tc>
          <w:tcPr>
            <w:tcW w:w="1418" w:type="dxa"/>
            <w:vAlign w:val="center"/>
          </w:tcPr>
          <w:p w14:paraId="5F09EC9B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3E600E5D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5A8C0C16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6B7127B2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0F034C4E" w14:textId="6F0CCAFA" w:rsidTr="00B446B9">
        <w:tc>
          <w:tcPr>
            <w:tcW w:w="851" w:type="dxa"/>
            <w:vAlign w:val="center"/>
          </w:tcPr>
          <w:p w14:paraId="67CBBB25" w14:textId="07D7CA25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4423" w:type="dxa"/>
            <w:vAlign w:val="center"/>
          </w:tcPr>
          <w:p w14:paraId="0DD76777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c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My</w:t>
            </w:r>
            <w:proofErr w:type="gramEnd"/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Letters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! с.10-11 Знакомство с английским алфавитом!</w:t>
            </w:r>
          </w:p>
        </w:tc>
        <w:tc>
          <w:tcPr>
            <w:tcW w:w="1418" w:type="dxa"/>
            <w:vAlign w:val="center"/>
          </w:tcPr>
          <w:p w14:paraId="1BA8FEB9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41E0110F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49113AC1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58D3C7A3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49043062" w14:textId="4F9EAAEE" w:rsidTr="00B446B9">
        <w:tc>
          <w:tcPr>
            <w:tcW w:w="851" w:type="dxa"/>
            <w:vAlign w:val="center"/>
          </w:tcPr>
          <w:p w14:paraId="0C931073" w14:textId="524123D0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4423" w:type="dxa"/>
            <w:vAlign w:val="center"/>
          </w:tcPr>
          <w:p w14:paraId="495BCAEA" w14:textId="38CC3AF3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  <w:t xml:space="preserve">d Letter </w:t>
            </w:r>
            <w:proofErr w:type="spellStart"/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  <w:t>Blends</w:t>
            </w:r>
            <w:proofErr w:type="spellEnd"/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  <w:t>!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  <w:t xml:space="preserve">.12-13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Буквосочетания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de-DE"/>
              </w:rPr>
              <w:t>!</w:t>
            </w:r>
          </w:p>
        </w:tc>
        <w:tc>
          <w:tcPr>
            <w:tcW w:w="1418" w:type="dxa"/>
            <w:vAlign w:val="center"/>
          </w:tcPr>
          <w:p w14:paraId="618447AD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2541018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08E8FDD5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151049D3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563A1162" w14:textId="2CECE391" w:rsidTr="00B446B9">
        <w:tc>
          <w:tcPr>
            <w:tcW w:w="851" w:type="dxa"/>
            <w:vAlign w:val="center"/>
          </w:tcPr>
          <w:p w14:paraId="40C10DF9" w14:textId="4D20FE16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4423" w:type="dxa"/>
            <w:vAlign w:val="center"/>
          </w:tcPr>
          <w:p w14:paraId="7D2D29A3" w14:textId="707FB6F9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e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Letter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Blends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!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с.14-15 Учимся соединять буквы</w:t>
            </w:r>
          </w:p>
        </w:tc>
        <w:tc>
          <w:tcPr>
            <w:tcW w:w="1418" w:type="dxa"/>
            <w:vAlign w:val="center"/>
          </w:tcPr>
          <w:p w14:paraId="48A33A5D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2CE51530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60F5D28E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16E30932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22091E0D" w14:textId="1EE47CA3" w:rsidTr="00B446B9">
        <w:tc>
          <w:tcPr>
            <w:tcW w:w="851" w:type="dxa"/>
            <w:vAlign w:val="center"/>
          </w:tcPr>
          <w:p w14:paraId="0CB9C7FA" w14:textId="44FDB922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4423" w:type="dxa"/>
            <w:vAlign w:val="center"/>
          </w:tcPr>
          <w:p w14:paraId="0F020304" w14:textId="5BC5FD01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f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Big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and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Small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!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с.16-17 Большой и маленький!</w:t>
            </w:r>
          </w:p>
        </w:tc>
        <w:tc>
          <w:tcPr>
            <w:tcW w:w="1418" w:type="dxa"/>
            <w:vAlign w:val="center"/>
          </w:tcPr>
          <w:p w14:paraId="5B3A6341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454C900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52750645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3E8E38E8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5101ABF6" w14:textId="7129DEE4" w:rsidTr="00B446B9">
        <w:tc>
          <w:tcPr>
            <w:tcW w:w="851" w:type="dxa"/>
            <w:vAlign w:val="center"/>
          </w:tcPr>
          <w:p w14:paraId="52D29317" w14:textId="1E395582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4423" w:type="dxa"/>
            <w:vAlign w:val="center"/>
          </w:tcPr>
          <w:p w14:paraId="090155DD" w14:textId="5588004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a </w:t>
            </w:r>
            <w:proofErr w:type="gramStart"/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Hello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!с.</w:t>
            </w:r>
            <w:proofErr w:type="gramEnd"/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18-19 Привет!</w:t>
            </w:r>
          </w:p>
        </w:tc>
        <w:tc>
          <w:tcPr>
            <w:tcW w:w="1418" w:type="dxa"/>
            <w:vAlign w:val="center"/>
          </w:tcPr>
          <w:p w14:paraId="1347A354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401E0C29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00FA7CBC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6E58BD06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7F815D27" w14:textId="5D58741B" w:rsidTr="00B446B9">
        <w:tc>
          <w:tcPr>
            <w:tcW w:w="851" w:type="dxa"/>
            <w:vAlign w:val="center"/>
          </w:tcPr>
          <w:p w14:paraId="482EE784" w14:textId="3B50C5F0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4423" w:type="dxa"/>
            <w:vAlign w:val="center"/>
          </w:tcPr>
          <w:p w14:paraId="72D46A3A" w14:textId="03397108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Hello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!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с.20-21 Привет, друзья!</w:t>
            </w:r>
          </w:p>
        </w:tc>
        <w:tc>
          <w:tcPr>
            <w:tcW w:w="1418" w:type="dxa"/>
            <w:vAlign w:val="center"/>
          </w:tcPr>
          <w:p w14:paraId="59FC3179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3A794F86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3E3874EB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256B236D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4DD619A6" w14:textId="1A3ACA7E" w:rsidTr="00B446B9">
        <w:tc>
          <w:tcPr>
            <w:tcW w:w="851" w:type="dxa"/>
            <w:vAlign w:val="center"/>
          </w:tcPr>
          <w:p w14:paraId="20DF9A7B" w14:textId="6608221D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4423" w:type="dxa"/>
            <w:vAlign w:val="center"/>
          </w:tcPr>
          <w:p w14:paraId="3D361728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proofErr w:type="spellStart"/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</w:t>
            </w:r>
            <w:proofErr w:type="spellEnd"/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My Family!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.22-23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Моя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семья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!</w:t>
            </w:r>
          </w:p>
        </w:tc>
        <w:tc>
          <w:tcPr>
            <w:tcW w:w="1418" w:type="dxa"/>
            <w:vAlign w:val="center"/>
          </w:tcPr>
          <w:p w14:paraId="5F233564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44226FCC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2F0FDC89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5C76F899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625A8577" w14:textId="5B2BE198" w:rsidTr="00B446B9">
        <w:tc>
          <w:tcPr>
            <w:tcW w:w="851" w:type="dxa"/>
            <w:vAlign w:val="center"/>
          </w:tcPr>
          <w:p w14:paraId="29A2DE0E" w14:textId="7DD21C09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4423" w:type="dxa"/>
            <w:vAlign w:val="center"/>
          </w:tcPr>
          <w:p w14:paraId="682D9660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My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Family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! с.24-25 Знакомьтесь, моя семья!</w:t>
            </w:r>
          </w:p>
        </w:tc>
        <w:tc>
          <w:tcPr>
            <w:tcW w:w="1418" w:type="dxa"/>
            <w:vAlign w:val="center"/>
          </w:tcPr>
          <w:p w14:paraId="37EED22B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28033FE2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349ECCF8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3D7A6028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386BE0B1" w14:textId="1AC7B381" w:rsidTr="00B446B9">
        <w:tc>
          <w:tcPr>
            <w:tcW w:w="851" w:type="dxa"/>
            <w:vAlign w:val="center"/>
          </w:tcPr>
          <w:p w14:paraId="45BF0A7C" w14:textId="5F572BDF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4423" w:type="dxa"/>
            <w:vAlign w:val="center"/>
          </w:tcPr>
          <w:p w14:paraId="4D02123C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1a My Home!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.26-27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Мой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дом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!</w:t>
            </w:r>
          </w:p>
        </w:tc>
        <w:tc>
          <w:tcPr>
            <w:tcW w:w="1418" w:type="dxa"/>
            <w:vAlign w:val="center"/>
          </w:tcPr>
          <w:p w14:paraId="638263CF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37359155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299F2AEE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7A3E0E96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0E65BF6A" w14:textId="39C28F92" w:rsidTr="00B446B9">
        <w:tc>
          <w:tcPr>
            <w:tcW w:w="851" w:type="dxa"/>
            <w:vAlign w:val="center"/>
          </w:tcPr>
          <w:p w14:paraId="1D97B1FB" w14:textId="2765FB40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4423" w:type="dxa"/>
            <w:vAlign w:val="center"/>
          </w:tcPr>
          <w:p w14:paraId="5F93AF31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1b My Home!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.28-29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Мое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жилье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!</w:t>
            </w:r>
          </w:p>
        </w:tc>
        <w:tc>
          <w:tcPr>
            <w:tcW w:w="1418" w:type="dxa"/>
            <w:vAlign w:val="center"/>
          </w:tcPr>
          <w:p w14:paraId="3FB4CFCE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5388FEE1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326A6AC1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780AB046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4AB75FAF" w14:textId="4D195E45" w:rsidTr="00B446B9">
        <w:tc>
          <w:tcPr>
            <w:tcW w:w="851" w:type="dxa"/>
            <w:vAlign w:val="center"/>
          </w:tcPr>
          <w:p w14:paraId="706D0B43" w14:textId="4444B0B4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4423" w:type="dxa"/>
            <w:vAlign w:val="center"/>
          </w:tcPr>
          <w:p w14:paraId="5A570434" w14:textId="3D20BBCE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2a Where’s Chuckles?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.30-31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Где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Чаклз</w:t>
            </w:r>
            <w:proofErr w:type="spellEnd"/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?</w:t>
            </w:r>
          </w:p>
        </w:tc>
        <w:tc>
          <w:tcPr>
            <w:tcW w:w="1418" w:type="dxa"/>
            <w:vAlign w:val="center"/>
          </w:tcPr>
          <w:p w14:paraId="574929BD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1F6728ED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657A0F32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61426C2F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660E7264" w14:textId="4C3D2F39" w:rsidTr="00B446B9">
        <w:tc>
          <w:tcPr>
            <w:tcW w:w="851" w:type="dxa"/>
            <w:vAlign w:val="center"/>
          </w:tcPr>
          <w:p w14:paraId="77DEA998" w14:textId="7EF4A02D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4423" w:type="dxa"/>
            <w:vAlign w:val="center"/>
          </w:tcPr>
          <w:p w14:paraId="5A24CC42" w14:textId="2400B632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Where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’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Chuckles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?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с.32-33 Куда делся </w:t>
            </w:r>
            <w:proofErr w:type="spellStart"/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Чаклз</w:t>
            </w:r>
            <w:proofErr w:type="spellEnd"/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?</w:t>
            </w:r>
          </w:p>
        </w:tc>
        <w:tc>
          <w:tcPr>
            <w:tcW w:w="1418" w:type="dxa"/>
            <w:vAlign w:val="center"/>
          </w:tcPr>
          <w:p w14:paraId="50BCEF52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4C73FAC8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722D2E3D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624989FA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3A96EBA5" w14:textId="3A3F27B8" w:rsidTr="00B446B9">
        <w:tc>
          <w:tcPr>
            <w:tcW w:w="851" w:type="dxa"/>
            <w:vAlign w:val="center"/>
          </w:tcPr>
          <w:p w14:paraId="53474842" w14:textId="0591718C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4423" w:type="dxa"/>
            <w:vAlign w:val="center"/>
          </w:tcPr>
          <w:p w14:paraId="70ABF553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3a In the Bath!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.34-35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ванной комнате!</w:t>
            </w:r>
          </w:p>
        </w:tc>
        <w:tc>
          <w:tcPr>
            <w:tcW w:w="1418" w:type="dxa"/>
            <w:vAlign w:val="center"/>
          </w:tcPr>
          <w:p w14:paraId="0FEF59D5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0FCF381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0C1B487C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23E386E7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51404E74" w14:textId="6ABB0336" w:rsidTr="00B446B9">
        <w:tc>
          <w:tcPr>
            <w:tcW w:w="851" w:type="dxa"/>
            <w:vAlign w:val="center"/>
          </w:tcPr>
          <w:p w14:paraId="4ADAF57A" w14:textId="025E9FB9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4423" w:type="dxa"/>
            <w:vAlign w:val="center"/>
          </w:tcPr>
          <w:p w14:paraId="4D082FAC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3b In the Bath!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.36-37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Ванная комната</w:t>
            </w:r>
          </w:p>
        </w:tc>
        <w:tc>
          <w:tcPr>
            <w:tcW w:w="1418" w:type="dxa"/>
            <w:vAlign w:val="center"/>
          </w:tcPr>
          <w:p w14:paraId="4E19B7F8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84AE12A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7B0BD075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237730C5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71EFE8D2" w14:textId="2E96BC9A" w:rsidTr="00B446B9">
        <w:trPr>
          <w:trHeight w:val="588"/>
        </w:trPr>
        <w:tc>
          <w:tcPr>
            <w:tcW w:w="851" w:type="dxa"/>
            <w:vAlign w:val="center"/>
          </w:tcPr>
          <w:p w14:paraId="2B0E95A7" w14:textId="5207B8B0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4423" w:type="dxa"/>
            <w:vAlign w:val="center"/>
          </w:tcPr>
          <w:p w14:paraId="46FE8770" w14:textId="223934B6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Portfolio, Fun at School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.38-39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Портфолио</w:t>
            </w:r>
          </w:p>
          <w:p w14:paraId="3C3A3CCB" w14:textId="3664597B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В школе весело</w:t>
            </w:r>
          </w:p>
        </w:tc>
        <w:tc>
          <w:tcPr>
            <w:tcW w:w="1418" w:type="dxa"/>
            <w:vAlign w:val="center"/>
          </w:tcPr>
          <w:p w14:paraId="213B0154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6C8127D9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7F79E9C6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67CE1AE9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770D674A" w14:textId="68EB5AF9" w:rsidTr="00B446B9">
        <w:tc>
          <w:tcPr>
            <w:tcW w:w="851" w:type="dxa"/>
            <w:vAlign w:val="center"/>
          </w:tcPr>
          <w:p w14:paraId="1BC3A66B" w14:textId="2D99A508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19</w:t>
            </w:r>
          </w:p>
        </w:tc>
        <w:tc>
          <w:tcPr>
            <w:tcW w:w="4423" w:type="dxa"/>
            <w:vAlign w:val="center"/>
          </w:tcPr>
          <w:p w14:paraId="3BD42087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Gardens in the UK</w:t>
            </w:r>
          </w:p>
          <w:p w14:paraId="53F0A3B9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Gardens in Russia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.38, 136</w:t>
            </w:r>
          </w:p>
          <w:p w14:paraId="51C5D163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Сады в Великобритании и России</w:t>
            </w:r>
          </w:p>
        </w:tc>
        <w:tc>
          <w:tcPr>
            <w:tcW w:w="1418" w:type="dxa"/>
            <w:vAlign w:val="center"/>
          </w:tcPr>
          <w:p w14:paraId="2CFEB35C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5EB0B039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3E69F094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280DE5BD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37056FD5" w14:textId="383350FD" w:rsidTr="00B446B9">
        <w:tc>
          <w:tcPr>
            <w:tcW w:w="851" w:type="dxa"/>
            <w:vAlign w:val="center"/>
          </w:tcPr>
          <w:p w14:paraId="5840701A" w14:textId="57C81060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4423" w:type="dxa"/>
            <w:vAlign w:val="center"/>
          </w:tcPr>
          <w:p w14:paraId="3B1976C7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The Town Mouse and the Country Mouse</w:t>
            </w:r>
          </w:p>
          <w:p w14:paraId="5AEE8842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с.40-41, 131 Городская и деревенская мышка</w:t>
            </w:r>
          </w:p>
        </w:tc>
        <w:tc>
          <w:tcPr>
            <w:tcW w:w="1418" w:type="dxa"/>
            <w:vAlign w:val="center"/>
          </w:tcPr>
          <w:p w14:paraId="0BEE2F43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3DEFBC6A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708A4663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23B6BEC5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29CE8767" w14:textId="34C162A2" w:rsidTr="00B446B9">
        <w:tc>
          <w:tcPr>
            <w:tcW w:w="851" w:type="dxa"/>
            <w:vAlign w:val="center"/>
          </w:tcPr>
          <w:p w14:paraId="66A00542" w14:textId="0F7A92EA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</w:tc>
        <w:tc>
          <w:tcPr>
            <w:tcW w:w="4423" w:type="dxa"/>
            <w:vAlign w:val="center"/>
          </w:tcPr>
          <w:p w14:paraId="23F6AEBD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Now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know</w:t>
            </w:r>
          </w:p>
          <w:p w14:paraId="499A4281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с. 42-43 Настольная игра</w:t>
            </w:r>
          </w:p>
          <w:p w14:paraId="3DF63165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РТ с. 22-23</w:t>
            </w:r>
          </w:p>
        </w:tc>
        <w:tc>
          <w:tcPr>
            <w:tcW w:w="1418" w:type="dxa"/>
            <w:vAlign w:val="center"/>
          </w:tcPr>
          <w:p w14:paraId="28D1C410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19BB840D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40AC147F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79F1BD3C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10B35504" w14:textId="49F5A593" w:rsidTr="00B446B9">
        <w:tc>
          <w:tcPr>
            <w:tcW w:w="851" w:type="dxa"/>
            <w:vAlign w:val="center"/>
          </w:tcPr>
          <w:p w14:paraId="732D3FB9" w14:textId="256FFE88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22</w:t>
            </w:r>
          </w:p>
        </w:tc>
        <w:tc>
          <w:tcPr>
            <w:tcW w:w="4423" w:type="dxa"/>
            <w:vAlign w:val="center"/>
          </w:tcPr>
          <w:p w14:paraId="29F29D16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 Love English</w:t>
            </w:r>
          </w:p>
          <w:p w14:paraId="5B8118A7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РТ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 20-21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Модульный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тест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1</w:t>
            </w:r>
          </w:p>
        </w:tc>
        <w:tc>
          <w:tcPr>
            <w:tcW w:w="1418" w:type="dxa"/>
            <w:vAlign w:val="center"/>
          </w:tcPr>
          <w:p w14:paraId="029B9956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40655DE9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6D9FA9EA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6FDDDF20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0892C65C" w14:textId="2DC5CFF4" w:rsidTr="00B446B9">
        <w:tc>
          <w:tcPr>
            <w:tcW w:w="851" w:type="dxa"/>
            <w:vAlign w:val="center"/>
          </w:tcPr>
          <w:p w14:paraId="4AD13FD6" w14:textId="7773C12E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</w:p>
        </w:tc>
        <w:tc>
          <w:tcPr>
            <w:tcW w:w="4423" w:type="dxa"/>
            <w:vAlign w:val="center"/>
          </w:tcPr>
          <w:p w14:paraId="588AD639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4a My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Birthday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!</w:t>
            </w:r>
          </w:p>
          <w:p w14:paraId="61492E9C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с.44-45 День Рождения!</w:t>
            </w:r>
          </w:p>
        </w:tc>
        <w:tc>
          <w:tcPr>
            <w:tcW w:w="1418" w:type="dxa"/>
            <w:vAlign w:val="center"/>
          </w:tcPr>
          <w:p w14:paraId="4F8DF1B6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5A0488E6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25127FE2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18C78AE6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1E868E79" w14:textId="3A28696E" w:rsidTr="00B446B9">
        <w:tc>
          <w:tcPr>
            <w:tcW w:w="851" w:type="dxa"/>
            <w:vAlign w:val="center"/>
          </w:tcPr>
          <w:p w14:paraId="01D06EDF" w14:textId="23288530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4423" w:type="dxa"/>
            <w:vAlign w:val="center"/>
          </w:tcPr>
          <w:p w14:paraId="343A2460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My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Birthday</w:t>
            </w:r>
          </w:p>
          <w:p w14:paraId="359235AB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с.46-47 Мой день рождения!</w:t>
            </w:r>
          </w:p>
        </w:tc>
        <w:tc>
          <w:tcPr>
            <w:tcW w:w="1418" w:type="dxa"/>
            <w:vAlign w:val="center"/>
          </w:tcPr>
          <w:p w14:paraId="4521B3D8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2D2A0A1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6C9F581C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3B616C90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7D5CE679" w14:textId="238EB4B8" w:rsidTr="00B446B9">
        <w:tc>
          <w:tcPr>
            <w:tcW w:w="851" w:type="dxa"/>
            <w:vAlign w:val="center"/>
          </w:tcPr>
          <w:p w14:paraId="2B148356" w14:textId="292E568C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  <w:tc>
          <w:tcPr>
            <w:tcW w:w="4423" w:type="dxa"/>
            <w:vAlign w:val="center"/>
          </w:tcPr>
          <w:p w14:paraId="4CFF49BE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5a Yummy Chocolate!</w:t>
            </w:r>
          </w:p>
          <w:p w14:paraId="78BCCD25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.48-49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Вкусный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шоколад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!</w:t>
            </w:r>
          </w:p>
        </w:tc>
        <w:tc>
          <w:tcPr>
            <w:tcW w:w="1418" w:type="dxa"/>
            <w:vAlign w:val="center"/>
          </w:tcPr>
          <w:p w14:paraId="7E16FD72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7445252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12DD566C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34B7B99B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2D1D8B70" w14:textId="07584315" w:rsidTr="00B446B9">
        <w:tc>
          <w:tcPr>
            <w:tcW w:w="851" w:type="dxa"/>
            <w:vAlign w:val="center"/>
          </w:tcPr>
          <w:p w14:paraId="70029C87" w14:textId="2DE66FF0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4423" w:type="dxa"/>
            <w:vAlign w:val="center"/>
          </w:tcPr>
          <w:p w14:paraId="2F3BC887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5b Yummy Chocolate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.50-51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Вкуснятина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!</w:t>
            </w:r>
          </w:p>
        </w:tc>
        <w:tc>
          <w:tcPr>
            <w:tcW w:w="1418" w:type="dxa"/>
            <w:vAlign w:val="center"/>
          </w:tcPr>
          <w:p w14:paraId="2388A2A9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D1ADF89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1FC95FAE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601232F3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456DBE0E" w14:textId="35398891" w:rsidTr="00B446B9">
        <w:tc>
          <w:tcPr>
            <w:tcW w:w="851" w:type="dxa"/>
            <w:vAlign w:val="center"/>
          </w:tcPr>
          <w:p w14:paraId="617B110A" w14:textId="335FCCDB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27</w:t>
            </w:r>
          </w:p>
        </w:tc>
        <w:tc>
          <w:tcPr>
            <w:tcW w:w="4423" w:type="dxa"/>
            <w:vAlign w:val="center"/>
          </w:tcPr>
          <w:p w14:paraId="4949A62B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6a My </w:t>
            </w:r>
            <w:proofErr w:type="spellStart"/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Favourite</w:t>
            </w:r>
            <w:proofErr w:type="spellEnd"/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Food!</w:t>
            </w:r>
          </w:p>
          <w:p w14:paraId="29788AED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.52-53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Моя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любимая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еда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!</w:t>
            </w:r>
          </w:p>
        </w:tc>
        <w:tc>
          <w:tcPr>
            <w:tcW w:w="1418" w:type="dxa"/>
            <w:vAlign w:val="center"/>
          </w:tcPr>
          <w:p w14:paraId="10766EA2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5F3DC59F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3DFBF2C9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7B38F8EA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24E294B4" w14:textId="53B22BD5" w:rsidTr="00B446B9">
        <w:tc>
          <w:tcPr>
            <w:tcW w:w="851" w:type="dxa"/>
            <w:vAlign w:val="center"/>
          </w:tcPr>
          <w:p w14:paraId="1E210045" w14:textId="0694DDF9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28</w:t>
            </w:r>
          </w:p>
        </w:tc>
        <w:tc>
          <w:tcPr>
            <w:tcW w:w="4423" w:type="dxa"/>
            <w:vAlign w:val="center"/>
          </w:tcPr>
          <w:p w14:paraId="73142118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6b My </w:t>
            </w:r>
            <w:proofErr w:type="spellStart"/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Favourite</w:t>
            </w:r>
            <w:proofErr w:type="spellEnd"/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Food!</w:t>
            </w:r>
          </w:p>
          <w:p w14:paraId="6646813D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.54-55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Мое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любимое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блюдо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!</w:t>
            </w:r>
          </w:p>
        </w:tc>
        <w:tc>
          <w:tcPr>
            <w:tcW w:w="1418" w:type="dxa"/>
            <w:vAlign w:val="center"/>
          </w:tcPr>
          <w:p w14:paraId="39D8F42D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4ABE55F2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166AF435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754869E9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6F51EEE3" w14:textId="7614002F" w:rsidTr="00B446B9">
        <w:tc>
          <w:tcPr>
            <w:tcW w:w="851" w:type="dxa"/>
            <w:vAlign w:val="center"/>
          </w:tcPr>
          <w:p w14:paraId="236F94D6" w14:textId="5B3D5C80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29</w:t>
            </w:r>
          </w:p>
        </w:tc>
        <w:tc>
          <w:tcPr>
            <w:tcW w:w="4423" w:type="dxa"/>
            <w:vAlign w:val="center"/>
          </w:tcPr>
          <w:p w14:paraId="35984144" w14:textId="4FA33A4E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Portfolio, Fun at School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.56-57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Портфолио</w:t>
            </w:r>
          </w:p>
          <w:p w14:paraId="570BED9E" w14:textId="4400B56D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В школе весело</w:t>
            </w:r>
          </w:p>
        </w:tc>
        <w:tc>
          <w:tcPr>
            <w:tcW w:w="1418" w:type="dxa"/>
            <w:vAlign w:val="center"/>
          </w:tcPr>
          <w:p w14:paraId="7FA7B810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67D9C8C1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1F4BD207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785804AE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3D61935F" w14:textId="63B87FEB" w:rsidTr="00B446B9">
        <w:tc>
          <w:tcPr>
            <w:tcW w:w="851" w:type="dxa"/>
            <w:vAlign w:val="center"/>
          </w:tcPr>
          <w:p w14:paraId="35466BE8" w14:textId="4A81C53A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30</w:t>
            </w:r>
          </w:p>
        </w:tc>
        <w:tc>
          <w:tcPr>
            <w:tcW w:w="4423" w:type="dxa"/>
            <w:vAlign w:val="center"/>
          </w:tcPr>
          <w:p w14:paraId="69A67D6B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Food </w:t>
            </w:r>
            <w:proofErr w:type="spellStart"/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Favourites</w:t>
            </w:r>
            <w:proofErr w:type="spellEnd"/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,</w:t>
            </w:r>
          </w:p>
          <w:p w14:paraId="33265F6B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Typical Russian Food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 </w:t>
            </w:r>
            <w:proofErr w:type="gramStart"/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56 ,</w:t>
            </w:r>
            <w:proofErr w:type="gramEnd"/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136</w:t>
            </w:r>
          </w:p>
          <w:p w14:paraId="622754C6" w14:textId="77777777" w:rsidR="00B446B9" w:rsidRPr="0011391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Традиционная</w:t>
            </w:r>
            <w:r w:rsidRPr="0011391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русская</w:t>
            </w:r>
            <w:r w:rsidRPr="0011391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кухня</w:t>
            </w:r>
          </w:p>
        </w:tc>
        <w:tc>
          <w:tcPr>
            <w:tcW w:w="1418" w:type="dxa"/>
            <w:vAlign w:val="center"/>
          </w:tcPr>
          <w:p w14:paraId="19EC2605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3A588EC0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3831A48B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38104C30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51FFBA01" w14:textId="6447A3E7" w:rsidTr="00B446B9">
        <w:tc>
          <w:tcPr>
            <w:tcW w:w="851" w:type="dxa"/>
            <w:vAlign w:val="center"/>
          </w:tcPr>
          <w:p w14:paraId="635F7BC7" w14:textId="6D6C0FF8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31</w:t>
            </w:r>
          </w:p>
        </w:tc>
        <w:tc>
          <w:tcPr>
            <w:tcW w:w="4423" w:type="dxa"/>
            <w:vAlign w:val="center"/>
          </w:tcPr>
          <w:p w14:paraId="611C5A15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The Town Mouse and the Country Mouse</w:t>
            </w:r>
          </w:p>
          <w:p w14:paraId="17B8BAD6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с.58-59, 132 Городская и деревенская мышка</w:t>
            </w:r>
          </w:p>
        </w:tc>
        <w:tc>
          <w:tcPr>
            <w:tcW w:w="1418" w:type="dxa"/>
            <w:vAlign w:val="center"/>
          </w:tcPr>
          <w:p w14:paraId="24E46A1A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4A70258F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172F0F4E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2B67C649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2F44FB8E" w14:textId="472EB18A" w:rsidTr="00B446B9">
        <w:tc>
          <w:tcPr>
            <w:tcW w:w="851" w:type="dxa"/>
            <w:vAlign w:val="center"/>
          </w:tcPr>
          <w:p w14:paraId="5A8F8F34" w14:textId="4FA947AB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4423" w:type="dxa"/>
            <w:vAlign w:val="center"/>
          </w:tcPr>
          <w:p w14:paraId="4D4A3013" w14:textId="5478CCC4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Now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know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с. 60-61 Настольная игра</w:t>
            </w:r>
          </w:p>
          <w:p w14:paraId="32232E82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РТ с. 32-33</w:t>
            </w:r>
          </w:p>
        </w:tc>
        <w:tc>
          <w:tcPr>
            <w:tcW w:w="1418" w:type="dxa"/>
            <w:vAlign w:val="center"/>
          </w:tcPr>
          <w:p w14:paraId="0ABBF065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67C5D530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3688C6AC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655DDEDC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76CD5010" w14:textId="5D3B950E" w:rsidTr="00B446B9">
        <w:tc>
          <w:tcPr>
            <w:tcW w:w="851" w:type="dxa"/>
            <w:vAlign w:val="center"/>
          </w:tcPr>
          <w:p w14:paraId="04734411" w14:textId="2BE88961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4423" w:type="dxa"/>
            <w:vAlign w:val="center"/>
          </w:tcPr>
          <w:p w14:paraId="05AFEB80" w14:textId="7568E07B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I Love English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РТ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 30-31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Модульный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тест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2</w:t>
            </w:r>
          </w:p>
        </w:tc>
        <w:tc>
          <w:tcPr>
            <w:tcW w:w="1418" w:type="dxa"/>
            <w:vAlign w:val="center"/>
          </w:tcPr>
          <w:p w14:paraId="48EA4446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617C5019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38EBBDE7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51D232F2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42524292" w14:textId="07F9473B" w:rsidTr="00B446B9">
        <w:tc>
          <w:tcPr>
            <w:tcW w:w="851" w:type="dxa"/>
            <w:vAlign w:val="center"/>
          </w:tcPr>
          <w:p w14:paraId="3D85720B" w14:textId="5E206A78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4423" w:type="dxa"/>
            <w:vAlign w:val="center"/>
          </w:tcPr>
          <w:p w14:paraId="782CFD8C" w14:textId="5C1312BB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7a My Animals!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.62-63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Мои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животные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!</w:t>
            </w:r>
          </w:p>
        </w:tc>
        <w:tc>
          <w:tcPr>
            <w:tcW w:w="1418" w:type="dxa"/>
            <w:vAlign w:val="center"/>
          </w:tcPr>
          <w:p w14:paraId="7107E2B6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6A04A54C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45E921B1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012E69B2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55DE9E5C" w14:textId="6C997B2C" w:rsidTr="00B446B9">
        <w:trPr>
          <w:trHeight w:val="728"/>
        </w:trPr>
        <w:tc>
          <w:tcPr>
            <w:tcW w:w="851" w:type="dxa"/>
            <w:vAlign w:val="center"/>
          </w:tcPr>
          <w:p w14:paraId="68D0AA3C" w14:textId="7564A654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35</w:t>
            </w:r>
          </w:p>
        </w:tc>
        <w:tc>
          <w:tcPr>
            <w:tcW w:w="4423" w:type="dxa"/>
            <w:vAlign w:val="center"/>
          </w:tcPr>
          <w:p w14:paraId="650CF20F" w14:textId="5A0FA3B1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My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Animals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!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с.64-65</w:t>
            </w:r>
          </w:p>
          <w:p w14:paraId="3CAF0F34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Мои любимые животные</w:t>
            </w:r>
          </w:p>
        </w:tc>
        <w:tc>
          <w:tcPr>
            <w:tcW w:w="1418" w:type="dxa"/>
            <w:vAlign w:val="center"/>
          </w:tcPr>
          <w:p w14:paraId="7A8DEC48" w14:textId="121EE3B5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57EB8456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70BA633D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571738F3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3D4E7688" w14:textId="30F0B24C" w:rsidTr="00B446B9">
        <w:tc>
          <w:tcPr>
            <w:tcW w:w="851" w:type="dxa"/>
            <w:vAlign w:val="center"/>
          </w:tcPr>
          <w:p w14:paraId="586E2116" w14:textId="1318A65B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36</w:t>
            </w:r>
          </w:p>
        </w:tc>
        <w:tc>
          <w:tcPr>
            <w:tcW w:w="4423" w:type="dxa"/>
            <w:vAlign w:val="center"/>
          </w:tcPr>
          <w:p w14:paraId="13F837E4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8a I Can Jump!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.66-67</w:t>
            </w:r>
          </w:p>
          <w:p w14:paraId="3484D2B6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Я умею прыгать!</w:t>
            </w:r>
          </w:p>
        </w:tc>
        <w:tc>
          <w:tcPr>
            <w:tcW w:w="1418" w:type="dxa"/>
            <w:vAlign w:val="center"/>
          </w:tcPr>
          <w:p w14:paraId="658F5ABC" w14:textId="46124FD9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2D17DECC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3548B7FB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1CF4D64B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30A4DBE5" w14:textId="77CDB610" w:rsidTr="00B446B9">
        <w:tc>
          <w:tcPr>
            <w:tcW w:w="851" w:type="dxa"/>
            <w:vAlign w:val="center"/>
          </w:tcPr>
          <w:p w14:paraId="062617D3" w14:textId="6A24ED7F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37</w:t>
            </w:r>
          </w:p>
        </w:tc>
        <w:tc>
          <w:tcPr>
            <w:tcW w:w="4423" w:type="dxa"/>
            <w:vAlign w:val="center"/>
          </w:tcPr>
          <w:p w14:paraId="7E6CBA03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Can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Jump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! с.68-69 А ты умеешь прыгать?</w:t>
            </w:r>
          </w:p>
        </w:tc>
        <w:tc>
          <w:tcPr>
            <w:tcW w:w="1418" w:type="dxa"/>
            <w:vAlign w:val="center"/>
          </w:tcPr>
          <w:p w14:paraId="2C29066B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138AFF51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053A64A5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29CE7435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034AE202" w14:textId="704CDA69" w:rsidTr="00B446B9">
        <w:tc>
          <w:tcPr>
            <w:tcW w:w="851" w:type="dxa"/>
            <w:vAlign w:val="center"/>
          </w:tcPr>
          <w:p w14:paraId="3F94BD41" w14:textId="20C1DC5D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38</w:t>
            </w:r>
          </w:p>
        </w:tc>
        <w:tc>
          <w:tcPr>
            <w:tcW w:w="4423" w:type="dxa"/>
            <w:vAlign w:val="center"/>
          </w:tcPr>
          <w:p w14:paraId="482D3104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9a At the Circus!</w:t>
            </w:r>
          </w:p>
          <w:p w14:paraId="08BE4E75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.70-71</w:t>
            </w:r>
          </w:p>
          <w:p w14:paraId="07D4967B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В цирке!</w:t>
            </w:r>
          </w:p>
        </w:tc>
        <w:tc>
          <w:tcPr>
            <w:tcW w:w="1418" w:type="dxa"/>
            <w:vAlign w:val="center"/>
          </w:tcPr>
          <w:p w14:paraId="019D941A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15474B64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14:paraId="5CA19A87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57E65F2C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4F63E115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5B97739C" w14:textId="45BED50B" w:rsidTr="00B446B9">
        <w:tc>
          <w:tcPr>
            <w:tcW w:w="851" w:type="dxa"/>
            <w:vAlign w:val="center"/>
          </w:tcPr>
          <w:p w14:paraId="6ACD0931" w14:textId="635B71BA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39</w:t>
            </w:r>
          </w:p>
        </w:tc>
        <w:tc>
          <w:tcPr>
            <w:tcW w:w="4423" w:type="dxa"/>
            <w:vAlign w:val="center"/>
          </w:tcPr>
          <w:p w14:paraId="56E68BEC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At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the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Circus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!</w:t>
            </w:r>
          </w:p>
          <w:p w14:paraId="6592B586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с.72-73 На представлении в цирке!</w:t>
            </w:r>
          </w:p>
        </w:tc>
        <w:tc>
          <w:tcPr>
            <w:tcW w:w="1418" w:type="dxa"/>
            <w:vAlign w:val="center"/>
          </w:tcPr>
          <w:p w14:paraId="484AB8E2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5395C608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4EE61EBA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44FFEED9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41925F1E" w14:textId="297ACB3B" w:rsidTr="00B446B9">
        <w:tc>
          <w:tcPr>
            <w:tcW w:w="851" w:type="dxa"/>
            <w:vAlign w:val="center"/>
          </w:tcPr>
          <w:p w14:paraId="5C3B112B" w14:textId="59FDCBA6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40</w:t>
            </w:r>
          </w:p>
        </w:tc>
        <w:tc>
          <w:tcPr>
            <w:tcW w:w="4423" w:type="dxa"/>
            <w:vAlign w:val="center"/>
          </w:tcPr>
          <w:p w14:paraId="50C91589" w14:textId="4FDD9B9C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Portfolio,</w:t>
            </w:r>
            <w:r w:rsidRPr="00FC1F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Fun at School</w:t>
            </w:r>
            <w:r w:rsidRPr="00FC1F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.74-75</w:t>
            </w:r>
          </w:p>
          <w:p w14:paraId="7A9F2EBA" w14:textId="478E2168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Портфолио В школе весело</w:t>
            </w:r>
          </w:p>
        </w:tc>
        <w:tc>
          <w:tcPr>
            <w:tcW w:w="1418" w:type="dxa"/>
            <w:vAlign w:val="center"/>
          </w:tcPr>
          <w:p w14:paraId="47D07E52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248AE73B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14:paraId="76C8F567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3D792D95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66D36C73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5B6BB936" w14:textId="57F465B2" w:rsidTr="00B446B9">
        <w:tc>
          <w:tcPr>
            <w:tcW w:w="851" w:type="dxa"/>
            <w:vAlign w:val="center"/>
          </w:tcPr>
          <w:p w14:paraId="2757E182" w14:textId="10BF4D00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41</w:t>
            </w:r>
          </w:p>
        </w:tc>
        <w:tc>
          <w:tcPr>
            <w:tcW w:w="4423" w:type="dxa"/>
            <w:vAlign w:val="center"/>
          </w:tcPr>
          <w:p w14:paraId="653B76D9" w14:textId="4C70227A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Crazy about Animals</w:t>
            </w:r>
            <w:r w:rsidRPr="00FC1F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Pets in Russia</w:t>
            </w:r>
          </w:p>
          <w:p w14:paraId="24FE4628" w14:textId="04E78E5F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с. 74, 137 Домашние питомцы в России</w:t>
            </w:r>
          </w:p>
        </w:tc>
        <w:tc>
          <w:tcPr>
            <w:tcW w:w="1418" w:type="dxa"/>
            <w:vAlign w:val="center"/>
          </w:tcPr>
          <w:p w14:paraId="49D6228E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1900F10F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7EC51596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55EE4969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17F74112" w14:textId="318322A1" w:rsidTr="00B446B9">
        <w:tc>
          <w:tcPr>
            <w:tcW w:w="851" w:type="dxa"/>
            <w:vAlign w:val="center"/>
          </w:tcPr>
          <w:p w14:paraId="4EAD3751" w14:textId="27464B64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42</w:t>
            </w:r>
          </w:p>
        </w:tc>
        <w:tc>
          <w:tcPr>
            <w:tcW w:w="4423" w:type="dxa"/>
            <w:vAlign w:val="center"/>
          </w:tcPr>
          <w:p w14:paraId="66300214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The Town Mouse and the Country Mouse</w:t>
            </w:r>
          </w:p>
          <w:p w14:paraId="5ACCA96F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с.76-77, 133 Городская и деревенская мышка</w:t>
            </w:r>
          </w:p>
        </w:tc>
        <w:tc>
          <w:tcPr>
            <w:tcW w:w="1418" w:type="dxa"/>
            <w:vAlign w:val="center"/>
          </w:tcPr>
          <w:p w14:paraId="788CDDF0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4D9B7195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70BE3DE4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0ED43A08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7E876F61" w14:textId="7EC2F994" w:rsidTr="00B446B9">
        <w:tc>
          <w:tcPr>
            <w:tcW w:w="851" w:type="dxa"/>
            <w:vAlign w:val="center"/>
          </w:tcPr>
          <w:p w14:paraId="038811B4" w14:textId="41CC9A9C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43</w:t>
            </w:r>
          </w:p>
        </w:tc>
        <w:tc>
          <w:tcPr>
            <w:tcW w:w="4423" w:type="dxa"/>
            <w:vAlign w:val="center"/>
          </w:tcPr>
          <w:p w14:paraId="47BDF196" w14:textId="32ACD17F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Now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know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с.78-79 Настольная игра</w:t>
            </w:r>
          </w:p>
          <w:p w14:paraId="5CE9D26B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РТ с. 42-43</w:t>
            </w:r>
          </w:p>
        </w:tc>
        <w:tc>
          <w:tcPr>
            <w:tcW w:w="1418" w:type="dxa"/>
            <w:vAlign w:val="center"/>
          </w:tcPr>
          <w:p w14:paraId="113A454A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32A6D0AB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72D4D872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18ED9735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12EC1544" w14:textId="6DCE8A38" w:rsidTr="00B446B9">
        <w:tc>
          <w:tcPr>
            <w:tcW w:w="851" w:type="dxa"/>
            <w:vAlign w:val="center"/>
          </w:tcPr>
          <w:p w14:paraId="2CC8DB18" w14:textId="75D7A846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44</w:t>
            </w:r>
          </w:p>
        </w:tc>
        <w:tc>
          <w:tcPr>
            <w:tcW w:w="4423" w:type="dxa"/>
            <w:vAlign w:val="center"/>
          </w:tcPr>
          <w:p w14:paraId="3089EF20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I Love English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РТ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 40-41</w:t>
            </w:r>
          </w:p>
          <w:p w14:paraId="36A77C70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Модульный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тест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3</w:t>
            </w:r>
          </w:p>
        </w:tc>
        <w:tc>
          <w:tcPr>
            <w:tcW w:w="1418" w:type="dxa"/>
            <w:vAlign w:val="center"/>
          </w:tcPr>
          <w:p w14:paraId="525D980C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499FA011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60B758DD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27996880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0D412493" w14:textId="434ACE8A" w:rsidTr="00B446B9">
        <w:tc>
          <w:tcPr>
            <w:tcW w:w="851" w:type="dxa"/>
            <w:vAlign w:val="center"/>
          </w:tcPr>
          <w:p w14:paraId="05F87C0B" w14:textId="05AA5D30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45</w:t>
            </w:r>
          </w:p>
        </w:tc>
        <w:tc>
          <w:tcPr>
            <w:tcW w:w="4423" w:type="dxa"/>
            <w:vAlign w:val="center"/>
          </w:tcPr>
          <w:p w14:paraId="28BB572A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10a My Toys!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.80-81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Мои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игрушки</w:t>
            </w:r>
          </w:p>
        </w:tc>
        <w:tc>
          <w:tcPr>
            <w:tcW w:w="1418" w:type="dxa"/>
            <w:vAlign w:val="center"/>
          </w:tcPr>
          <w:p w14:paraId="360B9D55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401E7A8C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469CB274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27E26E62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325C5B3C" w14:textId="34B16ECF" w:rsidTr="00B446B9">
        <w:tc>
          <w:tcPr>
            <w:tcW w:w="851" w:type="dxa"/>
            <w:vAlign w:val="center"/>
          </w:tcPr>
          <w:p w14:paraId="1724E669" w14:textId="00DEC4FF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46</w:t>
            </w:r>
          </w:p>
        </w:tc>
        <w:tc>
          <w:tcPr>
            <w:tcW w:w="4423" w:type="dxa"/>
            <w:vAlign w:val="center"/>
          </w:tcPr>
          <w:p w14:paraId="7DA7F6CC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My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Toys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! с.82-83 Любимые игрушки!</w:t>
            </w:r>
          </w:p>
        </w:tc>
        <w:tc>
          <w:tcPr>
            <w:tcW w:w="1418" w:type="dxa"/>
            <w:vAlign w:val="center"/>
          </w:tcPr>
          <w:p w14:paraId="2FB3FA34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5AE38772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6108585A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15F4C070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30C37409" w14:textId="698735DE" w:rsidTr="00B446B9">
        <w:tc>
          <w:tcPr>
            <w:tcW w:w="851" w:type="dxa"/>
            <w:vAlign w:val="center"/>
          </w:tcPr>
          <w:p w14:paraId="1C24E271" w14:textId="6B55A250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47</w:t>
            </w:r>
          </w:p>
        </w:tc>
        <w:tc>
          <w:tcPr>
            <w:tcW w:w="4423" w:type="dxa"/>
            <w:vAlign w:val="center"/>
          </w:tcPr>
          <w:p w14:paraId="4E0FD421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11a She’s got blue eyes!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.84-85</w:t>
            </w:r>
          </w:p>
          <w:p w14:paraId="5049CFFA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У нее голубые глаза!</w:t>
            </w:r>
          </w:p>
        </w:tc>
        <w:tc>
          <w:tcPr>
            <w:tcW w:w="1418" w:type="dxa"/>
            <w:vAlign w:val="center"/>
          </w:tcPr>
          <w:p w14:paraId="3ABC896E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A74F69B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6156FD43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032A73CC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03B205E0" w14:textId="0EA90D0A" w:rsidTr="00B446B9">
        <w:tc>
          <w:tcPr>
            <w:tcW w:w="851" w:type="dxa"/>
            <w:vAlign w:val="center"/>
          </w:tcPr>
          <w:p w14:paraId="554744AD" w14:textId="01B249F1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48</w:t>
            </w:r>
          </w:p>
        </w:tc>
        <w:tc>
          <w:tcPr>
            <w:tcW w:w="4423" w:type="dxa"/>
            <w:vAlign w:val="center"/>
          </w:tcPr>
          <w:p w14:paraId="2A227EA9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11b She’s got blue eyes!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.86-87</w:t>
            </w:r>
          </w:p>
          <w:p w14:paraId="0861DCC2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Какого </w:t>
            </w:r>
            <w:proofErr w:type="gramStart"/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цвет</w:t>
            </w:r>
            <w:proofErr w:type="gramEnd"/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а твои глаза?</w:t>
            </w:r>
          </w:p>
        </w:tc>
        <w:tc>
          <w:tcPr>
            <w:tcW w:w="1418" w:type="dxa"/>
            <w:vAlign w:val="center"/>
          </w:tcPr>
          <w:p w14:paraId="2D5EBD45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5EB249DB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43185AF3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0665E765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1A39EA16" w14:textId="0E6ABEFF" w:rsidTr="00B446B9">
        <w:tc>
          <w:tcPr>
            <w:tcW w:w="851" w:type="dxa"/>
            <w:vAlign w:val="center"/>
          </w:tcPr>
          <w:p w14:paraId="5F981D44" w14:textId="27653412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49</w:t>
            </w:r>
          </w:p>
        </w:tc>
        <w:tc>
          <w:tcPr>
            <w:tcW w:w="4423" w:type="dxa"/>
            <w:vAlign w:val="center"/>
          </w:tcPr>
          <w:p w14:paraId="61409A36" w14:textId="009199D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12a Teddy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’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Wonderful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!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с.88-89</w:t>
            </w:r>
          </w:p>
          <w:p w14:paraId="0668FCF0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Прекрасный мишка</w:t>
            </w:r>
          </w:p>
        </w:tc>
        <w:tc>
          <w:tcPr>
            <w:tcW w:w="1418" w:type="dxa"/>
            <w:vAlign w:val="center"/>
          </w:tcPr>
          <w:p w14:paraId="04BC2535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35F7E811" w14:textId="77777777" w:rsidR="00B446B9" w:rsidRPr="00BE4721" w:rsidRDefault="00B446B9" w:rsidP="00B446B9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1AB6AD8A" w14:textId="77777777" w:rsidR="00B446B9" w:rsidRPr="00BE4721" w:rsidRDefault="00B446B9" w:rsidP="00B446B9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302E040B" w14:textId="77777777" w:rsidR="00B446B9" w:rsidRPr="00BE4721" w:rsidRDefault="00B446B9" w:rsidP="00B446B9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538DE88F" w14:textId="705DF7CE" w:rsidTr="00B446B9">
        <w:tc>
          <w:tcPr>
            <w:tcW w:w="851" w:type="dxa"/>
            <w:vAlign w:val="center"/>
          </w:tcPr>
          <w:p w14:paraId="3AD61939" w14:textId="2F5A96CF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50</w:t>
            </w:r>
          </w:p>
        </w:tc>
        <w:tc>
          <w:tcPr>
            <w:tcW w:w="4423" w:type="dxa"/>
            <w:vAlign w:val="center"/>
          </w:tcPr>
          <w:p w14:paraId="0663A79F" w14:textId="3D4EDDC9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Teddy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’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Wonderful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!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с.90-91</w:t>
            </w:r>
          </w:p>
          <w:p w14:paraId="38224160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Прекрасный мишка Тедди!</w:t>
            </w:r>
          </w:p>
        </w:tc>
        <w:tc>
          <w:tcPr>
            <w:tcW w:w="1418" w:type="dxa"/>
            <w:vAlign w:val="center"/>
          </w:tcPr>
          <w:p w14:paraId="1532C5B6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57D795AE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14:paraId="37E193AD" w14:textId="77777777" w:rsidR="00B446B9" w:rsidRPr="00BE4721" w:rsidRDefault="00B446B9" w:rsidP="00B446B9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558EFBCF" w14:textId="77777777" w:rsidR="00B446B9" w:rsidRPr="00BE4721" w:rsidRDefault="00B446B9" w:rsidP="00B446B9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5FF8838F" w14:textId="77777777" w:rsidR="00B446B9" w:rsidRPr="00BE4721" w:rsidRDefault="00B446B9" w:rsidP="00B446B9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58E4C1B4" w14:textId="5BDBEA2D" w:rsidTr="00B446B9">
        <w:tc>
          <w:tcPr>
            <w:tcW w:w="851" w:type="dxa"/>
            <w:vAlign w:val="center"/>
          </w:tcPr>
          <w:p w14:paraId="061F8B72" w14:textId="753E2294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51</w:t>
            </w:r>
          </w:p>
        </w:tc>
        <w:tc>
          <w:tcPr>
            <w:tcW w:w="4423" w:type="dxa"/>
            <w:vAlign w:val="center"/>
          </w:tcPr>
          <w:p w14:paraId="5954AEC9" w14:textId="536DDE5F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Portfolio,</w:t>
            </w:r>
            <w:r w:rsidRPr="00FC1F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Fun at School</w:t>
            </w:r>
            <w:r w:rsidRPr="00FC1F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.92-93</w:t>
            </w:r>
          </w:p>
          <w:p w14:paraId="57BFBABC" w14:textId="39D19532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Портфолио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В школе весело</w:t>
            </w:r>
          </w:p>
        </w:tc>
        <w:tc>
          <w:tcPr>
            <w:tcW w:w="1418" w:type="dxa"/>
            <w:vAlign w:val="center"/>
          </w:tcPr>
          <w:p w14:paraId="716BA672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49DD4FAF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14:paraId="4F366DC5" w14:textId="77777777" w:rsidR="00B446B9" w:rsidRPr="00BE4721" w:rsidRDefault="00B446B9" w:rsidP="00B446B9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7E14EE07" w14:textId="77777777" w:rsidR="00B446B9" w:rsidRPr="00BE4721" w:rsidRDefault="00B446B9" w:rsidP="00B446B9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1EB3A966" w14:textId="77777777" w:rsidR="00B446B9" w:rsidRPr="00BE4721" w:rsidRDefault="00B446B9" w:rsidP="00B446B9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43D01182" w14:textId="6D767ADB" w:rsidTr="00B446B9">
        <w:tc>
          <w:tcPr>
            <w:tcW w:w="851" w:type="dxa"/>
            <w:vAlign w:val="center"/>
          </w:tcPr>
          <w:p w14:paraId="5AE7FB05" w14:textId="79C0CFE4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52</w:t>
            </w:r>
          </w:p>
        </w:tc>
        <w:tc>
          <w:tcPr>
            <w:tcW w:w="4423" w:type="dxa"/>
            <w:vAlign w:val="center"/>
          </w:tcPr>
          <w:p w14:paraId="5CEC4A74" w14:textId="4049C178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Teddy Bear Shops</w:t>
            </w:r>
            <w:r w:rsidRPr="00FC1F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Old Russian Toys</w:t>
            </w:r>
          </w:p>
          <w:p w14:paraId="10B05101" w14:textId="751AE094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с. 92, 138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Старинные русские игрушки</w:t>
            </w:r>
          </w:p>
        </w:tc>
        <w:tc>
          <w:tcPr>
            <w:tcW w:w="1418" w:type="dxa"/>
            <w:vAlign w:val="center"/>
          </w:tcPr>
          <w:p w14:paraId="5720523A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0DFF6420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14:paraId="75F22969" w14:textId="77777777" w:rsidR="00B446B9" w:rsidRPr="00BE4721" w:rsidRDefault="00B446B9" w:rsidP="00B446B9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06BE0755" w14:textId="77777777" w:rsidR="00B446B9" w:rsidRPr="00BE4721" w:rsidRDefault="00B446B9" w:rsidP="00B446B9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7554045D" w14:textId="77777777" w:rsidR="00B446B9" w:rsidRPr="00BE4721" w:rsidRDefault="00B446B9" w:rsidP="00B446B9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76557320" w14:textId="333857B3" w:rsidTr="00B446B9">
        <w:tc>
          <w:tcPr>
            <w:tcW w:w="851" w:type="dxa"/>
            <w:vAlign w:val="center"/>
          </w:tcPr>
          <w:p w14:paraId="203C7AE0" w14:textId="5C01FF16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53</w:t>
            </w:r>
          </w:p>
        </w:tc>
        <w:tc>
          <w:tcPr>
            <w:tcW w:w="4423" w:type="dxa"/>
            <w:vAlign w:val="center"/>
          </w:tcPr>
          <w:p w14:paraId="4B42A443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The Town Mouse and the Country Mouse</w:t>
            </w:r>
          </w:p>
          <w:p w14:paraId="56A483B7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с.94-95, 134</w:t>
            </w:r>
          </w:p>
          <w:p w14:paraId="005DFA79" w14:textId="41A21EA8" w:rsidR="00D25F5E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Городская и деревенская мышка</w:t>
            </w:r>
          </w:p>
        </w:tc>
        <w:tc>
          <w:tcPr>
            <w:tcW w:w="1418" w:type="dxa"/>
            <w:vAlign w:val="center"/>
          </w:tcPr>
          <w:p w14:paraId="34389C61" w14:textId="77777777" w:rsidR="0041746D" w:rsidRDefault="0041746D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05E9228" w14:textId="037ED832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3719C3BA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14:paraId="2E9B15F7" w14:textId="77777777" w:rsidR="00B446B9" w:rsidRPr="00BE4721" w:rsidRDefault="00B446B9" w:rsidP="00B446B9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06F81F06" w14:textId="77777777" w:rsidR="00B446B9" w:rsidRPr="00BE4721" w:rsidRDefault="00B446B9" w:rsidP="00B446B9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138947DF" w14:textId="77777777" w:rsidR="00B446B9" w:rsidRPr="00BE4721" w:rsidRDefault="00B446B9" w:rsidP="00B446B9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565E3204" w14:textId="1496E153" w:rsidTr="00B446B9">
        <w:tc>
          <w:tcPr>
            <w:tcW w:w="851" w:type="dxa"/>
            <w:vAlign w:val="center"/>
          </w:tcPr>
          <w:p w14:paraId="472E9394" w14:textId="4E311B7B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54</w:t>
            </w:r>
          </w:p>
        </w:tc>
        <w:tc>
          <w:tcPr>
            <w:tcW w:w="4423" w:type="dxa"/>
            <w:vAlign w:val="center"/>
          </w:tcPr>
          <w:p w14:paraId="648233AB" w14:textId="08140DD0" w:rsidR="00D25F5E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Now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know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с.96-9</w:t>
            </w:r>
            <w:r w:rsidR="00D25F5E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418" w:type="dxa"/>
            <w:vAlign w:val="center"/>
          </w:tcPr>
          <w:p w14:paraId="46056366" w14:textId="04629CB0" w:rsidR="00B446B9" w:rsidRPr="00EF0A89" w:rsidRDefault="00B446B9" w:rsidP="00D25F5E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2307E796" w14:textId="77777777" w:rsidR="00B446B9" w:rsidRPr="00BE4721" w:rsidRDefault="00B446B9" w:rsidP="00B446B9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3A832198" w14:textId="77777777" w:rsidR="00B446B9" w:rsidRPr="00BE4721" w:rsidRDefault="00B446B9" w:rsidP="00B446B9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7B4EE02D" w14:textId="77777777" w:rsidR="00B446B9" w:rsidRPr="00BE4721" w:rsidRDefault="00B446B9" w:rsidP="00B446B9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3187ECFE" w14:textId="1BFB12F0" w:rsidTr="00B446B9">
        <w:tc>
          <w:tcPr>
            <w:tcW w:w="851" w:type="dxa"/>
            <w:vAlign w:val="center"/>
          </w:tcPr>
          <w:p w14:paraId="76B1B079" w14:textId="64E4BEC3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55</w:t>
            </w:r>
          </w:p>
        </w:tc>
        <w:tc>
          <w:tcPr>
            <w:tcW w:w="4423" w:type="dxa"/>
            <w:vAlign w:val="center"/>
          </w:tcPr>
          <w:p w14:paraId="19CBF6D0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 Love English</w:t>
            </w:r>
          </w:p>
          <w:p w14:paraId="5FAED9B7" w14:textId="1D641988" w:rsidR="00B446B9" w:rsidRPr="00FC1F2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РТ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 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50-51 Модульный тест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4</w:t>
            </w:r>
          </w:p>
        </w:tc>
        <w:tc>
          <w:tcPr>
            <w:tcW w:w="1418" w:type="dxa"/>
            <w:vAlign w:val="center"/>
          </w:tcPr>
          <w:p w14:paraId="51E3182C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615DBD22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203E36DD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0A124CF2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018F235C" w14:textId="7B1E8586" w:rsidTr="00B446B9">
        <w:tc>
          <w:tcPr>
            <w:tcW w:w="851" w:type="dxa"/>
            <w:vAlign w:val="center"/>
          </w:tcPr>
          <w:p w14:paraId="469BA37D" w14:textId="16CEA547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56</w:t>
            </w:r>
          </w:p>
        </w:tc>
        <w:tc>
          <w:tcPr>
            <w:tcW w:w="4423" w:type="dxa"/>
            <w:vAlign w:val="center"/>
          </w:tcPr>
          <w:p w14:paraId="075F2576" w14:textId="68C1DBA0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13a My Holidays!</w:t>
            </w:r>
            <w:r w:rsidRPr="00FC1F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.98-99</w:t>
            </w:r>
            <w:r w:rsidRPr="00FC1F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Каникулы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!</w:t>
            </w:r>
          </w:p>
        </w:tc>
        <w:tc>
          <w:tcPr>
            <w:tcW w:w="1418" w:type="dxa"/>
            <w:vAlign w:val="center"/>
          </w:tcPr>
          <w:p w14:paraId="682CE420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1D388BAD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14:paraId="45BE5764" w14:textId="77777777" w:rsidR="00B446B9" w:rsidRPr="00BE4721" w:rsidRDefault="00B446B9" w:rsidP="00B446B9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54FDAA4C" w14:textId="77777777" w:rsidR="00B446B9" w:rsidRPr="00BE4721" w:rsidRDefault="00B446B9" w:rsidP="00B446B9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5CF56CEC" w14:textId="77777777" w:rsidR="00B446B9" w:rsidRPr="00BE4721" w:rsidRDefault="00B446B9" w:rsidP="00B446B9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00538557" w14:textId="4E6094B1" w:rsidTr="00B446B9">
        <w:tc>
          <w:tcPr>
            <w:tcW w:w="851" w:type="dxa"/>
            <w:vAlign w:val="center"/>
          </w:tcPr>
          <w:p w14:paraId="6B4C39BD" w14:textId="7B615E2F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57</w:t>
            </w:r>
          </w:p>
        </w:tc>
        <w:tc>
          <w:tcPr>
            <w:tcW w:w="4423" w:type="dxa"/>
            <w:vAlign w:val="center"/>
          </w:tcPr>
          <w:p w14:paraId="08C30AFF" w14:textId="2A2D0672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13b My Holidays!</w:t>
            </w:r>
            <w:r w:rsidRPr="00FC1F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.100-101</w:t>
            </w:r>
            <w:r w:rsidRPr="00FC1F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Выходные</w:t>
            </w:r>
          </w:p>
        </w:tc>
        <w:tc>
          <w:tcPr>
            <w:tcW w:w="1418" w:type="dxa"/>
            <w:vAlign w:val="center"/>
          </w:tcPr>
          <w:p w14:paraId="3D89896A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60698ADC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14:paraId="49B2387F" w14:textId="77777777" w:rsidR="00B446B9" w:rsidRPr="00BE4721" w:rsidRDefault="00B446B9" w:rsidP="00B446B9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663BD2B4" w14:textId="77777777" w:rsidR="00B446B9" w:rsidRPr="00BE4721" w:rsidRDefault="00B446B9" w:rsidP="00B446B9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6A3526E9" w14:textId="77777777" w:rsidR="00B446B9" w:rsidRPr="00BE4721" w:rsidRDefault="00B446B9" w:rsidP="00B446B9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6AF00763" w14:textId="1422A5F8" w:rsidTr="00B446B9">
        <w:trPr>
          <w:trHeight w:val="60"/>
        </w:trPr>
        <w:tc>
          <w:tcPr>
            <w:tcW w:w="851" w:type="dxa"/>
            <w:vAlign w:val="center"/>
          </w:tcPr>
          <w:p w14:paraId="1F2F1820" w14:textId="4FC5F7EF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58</w:t>
            </w:r>
          </w:p>
        </w:tc>
        <w:tc>
          <w:tcPr>
            <w:tcW w:w="4423" w:type="dxa"/>
            <w:vAlign w:val="center"/>
          </w:tcPr>
          <w:p w14:paraId="0881CC6E" w14:textId="08611AAA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  <w:proofErr w:type="spellStart"/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</w:t>
            </w:r>
            <w:proofErr w:type="spellEnd"/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It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’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Windy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!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с.102-103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Ветреный день</w:t>
            </w:r>
          </w:p>
        </w:tc>
        <w:tc>
          <w:tcPr>
            <w:tcW w:w="1418" w:type="dxa"/>
            <w:vAlign w:val="center"/>
          </w:tcPr>
          <w:p w14:paraId="768C472A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7E9300BA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14:paraId="6ABAAEBF" w14:textId="77777777" w:rsidR="00B446B9" w:rsidRPr="00BE4721" w:rsidRDefault="00B446B9" w:rsidP="00B446B9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007F1F7D" w14:textId="77777777" w:rsidR="00B446B9" w:rsidRPr="00BE4721" w:rsidRDefault="00B446B9" w:rsidP="00B446B9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1045CF19" w14:textId="77777777" w:rsidR="00B446B9" w:rsidRPr="00BE4721" w:rsidRDefault="00B446B9" w:rsidP="00B446B9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37A201D1" w14:textId="6126A7CE" w:rsidTr="00B446B9">
        <w:tc>
          <w:tcPr>
            <w:tcW w:w="851" w:type="dxa"/>
            <w:vAlign w:val="center"/>
          </w:tcPr>
          <w:p w14:paraId="15585BC6" w14:textId="49EDC481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59</w:t>
            </w:r>
          </w:p>
        </w:tc>
        <w:tc>
          <w:tcPr>
            <w:tcW w:w="4423" w:type="dxa"/>
            <w:vAlign w:val="center"/>
          </w:tcPr>
          <w:p w14:paraId="2A3FAE61" w14:textId="00C0101B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It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’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Windy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с.104-105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Какая погода?</w:t>
            </w:r>
          </w:p>
        </w:tc>
        <w:tc>
          <w:tcPr>
            <w:tcW w:w="1418" w:type="dxa"/>
            <w:vAlign w:val="center"/>
          </w:tcPr>
          <w:p w14:paraId="681194E1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1669649A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7BDD02F3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23006CBE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519E20CD" w14:textId="625885DF" w:rsidTr="00B446B9">
        <w:trPr>
          <w:trHeight w:val="403"/>
        </w:trPr>
        <w:tc>
          <w:tcPr>
            <w:tcW w:w="851" w:type="dxa"/>
            <w:vAlign w:val="center"/>
          </w:tcPr>
          <w:p w14:paraId="5D2C7774" w14:textId="0EBBDD4E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60</w:t>
            </w:r>
          </w:p>
        </w:tc>
        <w:tc>
          <w:tcPr>
            <w:tcW w:w="4423" w:type="dxa"/>
            <w:vAlign w:val="center"/>
          </w:tcPr>
          <w:p w14:paraId="7C147C79" w14:textId="78F54C93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15a A Magic Island!</w:t>
            </w:r>
            <w:r w:rsidRPr="00FC1F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.106-107</w:t>
            </w:r>
            <w:r w:rsidRPr="00FC1F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олшебный</w:t>
            </w:r>
            <w:r w:rsidRPr="00FC1F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остров</w:t>
            </w:r>
            <w:r w:rsidRPr="00FC1F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!</w:t>
            </w:r>
          </w:p>
        </w:tc>
        <w:tc>
          <w:tcPr>
            <w:tcW w:w="1418" w:type="dxa"/>
            <w:vAlign w:val="center"/>
          </w:tcPr>
          <w:p w14:paraId="38F82312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22663FC9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14:paraId="4B3104C9" w14:textId="77777777" w:rsidR="00B446B9" w:rsidRPr="00BE4721" w:rsidRDefault="00B446B9" w:rsidP="00B446B9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392A376A" w14:textId="77777777" w:rsidR="00B446B9" w:rsidRPr="00BE4721" w:rsidRDefault="00B446B9" w:rsidP="00B446B9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79149579" w14:textId="77777777" w:rsidR="00B446B9" w:rsidRPr="00BE4721" w:rsidRDefault="00B446B9" w:rsidP="00B446B9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737302A3" w14:textId="25B73E84" w:rsidTr="00B446B9">
        <w:tc>
          <w:tcPr>
            <w:tcW w:w="851" w:type="dxa"/>
            <w:vAlign w:val="center"/>
          </w:tcPr>
          <w:p w14:paraId="3A5D2DE4" w14:textId="3B829548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61</w:t>
            </w:r>
          </w:p>
        </w:tc>
        <w:tc>
          <w:tcPr>
            <w:tcW w:w="4423" w:type="dxa"/>
            <w:vAlign w:val="center"/>
          </w:tcPr>
          <w:p w14:paraId="269BB624" w14:textId="6C3B0A0E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15b A Magic Island!</w:t>
            </w:r>
            <w:r w:rsidRPr="00FC1F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.108-109</w:t>
            </w:r>
          </w:p>
          <w:p w14:paraId="3EA73B33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На волшебном острове!</w:t>
            </w:r>
          </w:p>
        </w:tc>
        <w:tc>
          <w:tcPr>
            <w:tcW w:w="1418" w:type="dxa"/>
            <w:vAlign w:val="center"/>
          </w:tcPr>
          <w:p w14:paraId="3096EF3E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2964DD97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14:paraId="0E9A1627" w14:textId="77777777" w:rsidR="00B446B9" w:rsidRPr="00BE4721" w:rsidRDefault="00B446B9" w:rsidP="00B446B9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4E2FC322" w14:textId="77777777" w:rsidR="00B446B9" w:rsidRPr="00BE4721" w:rsidRDefault="00B446B9" w:rsidP="00B446B9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01E615AA" w14:textId="77777777" w:rsidR="00B446B9" w:rsidRPr="00BE4721" w:rsidRDefault="00B446B9" w:rsidP="00B446B9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14A31835" w14:textId="72D9C7B6" w:rsidTr="00B446B9">
        <w:tc>
          <w:tcPr>
            <w:tcW w:w="851" w:type="dxa"/>
            <w:vAlign w:val="center"/>
          </w:tcPr>
          <w:p w14:paraId="1E39161C" w14:textId="423B3408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62</w:t>
            </w:r>
          </w:p>
        </w:tc>
        <w:tc>
          <w:tcPr>
            <w:tcW w:w="4423" w:type="dxa"/>
            <w:vAlign w:val="center"/>
          </w:tcPr>
          <w:p w14:paraId="0F12036C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1418" w:type="dxa"/>
            <w:vAlign w:val="center"/>
          </w:tcPr>
          <w:p w14:paraId="4119F225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533C21F1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3E890823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27CF90B9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3643192A" w14:textId="60EFE07F" w:rsidTr="00B446B9">
        <w:tc>
          <w:tcPr>
            <w:tcW w:w="851" w:type="dxa"/>
            <w:vAlign w:val="center"/>
          </w:tcPr>
          <w:p w14:paraId="4FE46B91" w14:textId="07925990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63</w:t>
            </w:r>
          </w:p>
        </w:tc>
        <w:tc>
          <w:tcPr>
            <w:tcW w:w="4423" w:type="dxa"/>
            <w:vAlign w:val="center"/>
          </w:tcPr>
          <w:p w14:paraId="4992510D" w14:textId="323AEC53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Beautiful Cornwall!</w:t>
            </w:r>
            <w:r w:rsidRPr="00FC1F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Holidays in Russia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 110, 139</w:t>
            </w:r>
          </w:p>
          <w:p w14:paraId="0D3C2B67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Праздники в России!</w:t>
            </w:r>
          </w:p>
        </w:tc>
        <w:tc>
          <w:tcPr>
            <w:tcW w:w="1418" w:type="dxa"/>
            <w:vAlign w:val="center"/>
          </w:tcPr>
          <w:p w14:paraId="5859D36D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2055D8A8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5B2ECB7E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6D84596D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5A46CE02" w14:textId="09679D04" w:rsidTr="00B446B9">
        <w:tc>
          <w:tcPr>
            <w:tcW w:w="851" w:type="dxa"/>
            <w:vAlign w:val="center"/>
          </w:tcPr>
          <w:p w14:paraId="47293BE5" w14:textId="70615317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64</w:t>
            </w:r>
          </w:p>
        </w:tc>
        <w:tc>
          <w:tcPr>
            <w:tcW w:w="4423" w:type="dxa"/>
            <w:vAlign w:val="center"/>
          </w:tcPr>
          <w:p w14:paraId="51588CE1" w14:textId="3505FD7F" w:rsidR="00B446B9" w:rsidRPr="00FC1F2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The Town Mouse and the Country Mouse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.112-113, 135</w:t>
            </w:r>
            <w:r w:rsidRPr="00FC1F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Городская</w:t>
            </w:r>
            <w:r w:rsidRPr="00FC1F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Pr="00FC1F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деревенская</w:t>
            </w:r>
            <w:r w:rsidRPr="00FC1F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мышка</w:t>
            </w:r>
            <w:r w:rsidRPr="00FC1F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!</w:t>
            </w:r>
          </w:p>
        </w:tc>
        <w:tc>
          <w:tcPr>
            <w:tcW w:w="1418" w:type="dxa"/>
            <w:vAlign w:val="center"/>
          </w:tcPr>
          <w:p w14:paraId="4D216AF4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29F894D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44D001C9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66FF6403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575B726D" w14:textId="6EACC4D1" w:rsidTr="00B446B9">
        <w:tc>
          <w:tcPr>
            <w:tcW w:w="851" w:type="dxa"/>
            <w:vAlign w:val="center"/>
          </w:tcPr>
          <w:p w14:paraId="695A03C2" w14:textId="60BF427A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65</w:t>
            </w:r>
          </w:p>
        </w:tc>
        <w:tc>
          <w:tcPr>
            <w:tcW w:w="4423" w:type="dxa"/>
            <w:vAlign w:val="center"/>
          </w:tcPr>
          <w:p w14:paraId="1C899D3A" w14:textId="7DCFB6D9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Now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know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с. 114-115 Настольная игра</w:t>
            </w:r>
          </w:p>
          <w:p w14:paraId="666185E5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РТ с. 62-63</w:t>
            </w:r>
          </w:p>
        </w:tc>
        <w:tc>
          <w:tcPr>
            <w:tcW w:w="1418" w:type="dxa"/>
            <w:vAlign w:val="center"/>
          </w:tcPr>
          <w:p w14:paraId="465A9B80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1850DF40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2F37E6A9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75077E2F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18512366" w14:textId="3B80BF72" w:rsidTr="00B446B9">
        <w:tc>
          <w:tcPr>
            <w:tcW w:w="851" w:type="dxa"/>
            <w:vAlign w:val="center"/>
          </w:tcPr>
          <w:p w14:paraId="6A41B323" w14:textId="7D757580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66</w:t>
            </w:r>
          </w:p>
        </w:tc>
        <w:tc>
          <w:tcPr>
            <w:tcW w:w="4423" w:type="dxa"/>
            <w:vAlign w:val="center"/>
          </w:tcPr>
          <w:p w14:paraId="7EB5C891" w14:textId="77777777" w:rsidR="00D81F5B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 Love English</w:t>
            </w:r>
            <w:r w:rsidRPr="00FC1F2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РТ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 60-61  </w:t>
            </w:r>
          </w:p>
          <w:p w14:paraId="4BE43056" w14:textId="5723425D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Модульный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тест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5</w:t>
            </w:r>
          </w:p>
        </w:tc>
        <w:tc>
          <w:tcPr>
            <w:tcW w:w="1418" w:type="dxa"/>
            <w:vAlign w:val="center"/>
          </w:tcPr>
          <w:p w14:paraId="0C1F32B4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067F2D5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104EACC5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553D4151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38EF2D6B" w14:textId="29FFB684" w:rsidTr="00B446B9">
        <w:tc>
          <w:tcPr>
            <w:tcW w:w="851" w:type="dxa"/>
            <w:vAlign w:val="center"/>
          </w:tcPr>
          <w:p w14:paraId="7D6DE031" w14:textId="41127508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67</w:t>
            </w:r>
          </w:p>
        </w:tc>
        <w:tc>
          <w:tcPr>
            <w:tcW w:w="4423" w:type="dxa"/>
            <w:vAlign w:val="center"/>
          </w:tcPr>
          <w:p w14:paraId="7F195082" w14:textId="47C6F807" w:rsidR="00B446B9" w:rsidRPr="0011391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Резервный</w:t>
            </w:r>
            <w:r w:rsidRPr="0011391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урок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</w:t>
            </w:r>
            <w:r w:rsidRPr="0011391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Showtime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13919">
              <w:rPr>
                <w:rFonts w:ascii="Times New Roman" w:hAnsi="Times New Roman" w:cs="Times New Roman"/>
                <w:bCs/>
                <w:sz w:val="24"/>
                <w:szCs w:val="24"/>
              </w:rPr>
              <w:t>.116-117</w:t>
            </w:r>
          </w:p>
          <w:p w14:paraId="093283DD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Время приключений</w:t>
            </w:r>
          </w:p>
        </w:tc>
        <w:tc>
          <w:tcPr>
            <w:tcW w:w="1418" w:type="dxa"/>
            <w:vAlign w:val="center"/>
          </w:tcPr>
          <w:p w14:paraId="71F979D8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14:paraId="0AC43507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14:paraId="3002A4E1" w14:textId="77777777" w:rsidR="00B446B9" w:rsidRPr="00BE4721" w:rsidRDefault="00B446B9" w:rsidP="00B446B9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772B9B2E" w14:textId="77777777" w:rsidR="00B446B9" w:rsidRPr="00BE4721" w:rsidRDefault="00B446B9" w:rsidP="00B446B9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5209A39E" w14:textId="77777777" w:rsidR="00B446B9" w:rsidRPr="00BE4721" w:rsidRDefault="00B446B9" w:rsidP="00B446B9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BE4721" w14:paraId="12BEB803" w14:textId="56D6D10B" w:rsidTr="00B446B9">
        <w:tc>
          <w:tcPr>
            <w:tcW w:w="851" w:type="dxa"/>
            <w:vAlign w:val="center"/>
          </w:tcPr>
          <w:p w14:paraId="4AAE43BA" w14:textId="06555C4C" w:rsidR="00B446B9" w:rsidRPr="00B446B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68</w:t>
            </w:r>
          </w:p>
        </w:tc>
        <w:tc>
          <w:tcPr>
            <w:tcW w:w="4423" w:type="dxa"/>
            <w:vAlign w:val="center"/>
          </w:tcPr>
          <w:p w14:paraId="1A6918F4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Резервный урок</w:t>
            </w:r>
          </w:p>
          <w:p w14:paraId="4CEF0F13" w14:textId="77777777" w:rsidR="00B446B9" w:rsidRPr="00EF0A89" w:rsidRDefault="00B446B9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Showtime</w:t>
            </w: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с.118-119 Время выступать!</w:t>
            </w:r>
          </w:p>
        </w:tc>
        <w:tc>
          <w:tcPr>
            <w:tcW w:w="1418" w:type="dxa"/>
            <w:vAlign w:val="center"/>
          </w:tcPr>
          <w:p w14:paraId="0A221BDB" w14:textId="77777777" w:rsidR="00B446B9" w:rsidRPr="00EF0A89" w:rsidRDefault="00B446B9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A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66418A5B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4A07CB1F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0A1E7B60" w14:textId="77777777" w:rsidR="00B446B9" w:rsidRPr="00BE4721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6F0110" w:rsidRPr="00BE4721" w14:paraId="2BE3DAA6" w14:textId="77777777" w:rsidTr="00B446B9">
        <w:tc>
          <w:tcPr>
            <w:tcW w:w="851" w:type="dxa"/>
            <w:vAlign w:val="center"/>
          </w:tcPr>
          <w:p w14:paraId="15478E85" w14:textId="481DB11F" w:rsidR="006F0110" w:rsidRDefault="00D81F5B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0" w:name="_Hlk27553387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69</w:t>
            </w:r>
          </w:p>
        </w:tc>
        <w:tc>
          <w:tcPr>
            <w:tcW w:w="4423" w:type="dxa"/>
            <w:vAlign w:val="center"/>
          </w:tcPr>
          <w:p w14:paraId="75332E93" w14:textId="331F699C" w:rsidR="006F0110" w:rsidRPr="006F0110" w:rsidRDefault="006F0110" w:rsidP="006F01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D81F5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Экскурсии по английскому языку в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школьный музей</w:t>
            </w:r>
            <w:r w:rsidR="00D81F5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, викторина (на свежем воздухе).</w:t>
            </w:r>
          </w:p>
        </w:tc>
        <w:tc>
          <w:tcPr>
            <w:tcW w:w="1418" w:type="dxa"/>
            <w:vAlign w:val="center"/>
          </w:tcPr>
          <w:p w14:paraId="478EA853" w14:textId="7C8D9C4F" w:rsidR="006F0110" w:rsidRPr="00EF0A89" w:rsidRDefault="00D81F5B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46DC59C9" w14:textId="77777777" w:rsidR="006F0110" w:rsidRPr="00BE4721" w:rsidRDefault="006F0110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0E6D4180" w14:textId="77777777" w:rsidR="006F0110" w:rsidRPr="00BE4721" w:rsidRDefault="006F0110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107677F0" w14:textId="77777777" w:rsidR="006F0110" w:rsidRPr="00BE4721" w:rsidRDefault="006F0110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6F0110" w:rsidRPr="00BE4721" w14:paraId="1EDCE274" w14:textId="77777777" w:rsidTr="00B446B9">
        <w:tc>
          <w:tcPr>
            <w:tcW w:w="851" w:type="dxa"/>
            <w:vAlign w:val="center"/>
          </w:tcPr>
          <w:p w14:paraId="3C812EA8" w14:textId="263C90D9" w:rsidR="006F0110" w:rsidRDefault="00D81F5B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70</w:t>
            </w:r>
          </w:p>
        </w:tc>
        <w:tc>
          <w:tcPr>
            <w:tcW w:w="4423" w:type="dxa"/>
            <w:vAlign w:val="center"/>
          </w:tcPr>
          <w:p w14:paraId="42E7B00F" w14:textId="5FB28DD7" w:rsidR="006F0110" w:rsidRPr="00EF0A89" w:rsidRDefault="006F0110" w:rsidP="00B446B9">
            <w:pPr>
              <w:spacing w:after="0" w:line="2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4ED2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Театральная постановка на английском языке, с игровыми элементами (на свежем воздухе) </w:t>
            </w:r>
          </w:p>
        </w:tc>
        <w:tc>
          <w:tcPr>
            <w:tcW w:w="1418" w:type="dxa"/>
            <w:vAlign w:val="center"/>
          </w:tcPr>
          <w:p w14:paraId="4D59FECC" w14:textId="5FF856C8" w:rsidR="006F0110" w:rsidRPr="00EF0A89" w:rsidRDefault="00D81F5B" w:rsidP="00B446B9">
            <w:pPr>
              <w:spacing w:after="0" w:line="2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1090BFAA" w14:textId="77777777" w:rsidR="006F0110" w:rsidRPr="00BE4721" w:rsidRDefault="006F0110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14:paraId="1C159149" w14:textId="77777777" w:rsidR="006F0110" w:rsidRPr="00BE4721" w:rsidRDefault="006F0110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</w:tcPr>
          <w:p w14:paraId="02735DAA" w14:textId="77777777" w:rsidR="006F0110" w:rsidRPr="00BE4721" w:rsidRDefault="006F0110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bookmarkEnd w:id="0"/>
    </w:tbl>
    <w:p w14:paraId="060ABF2E" w14:textId="56B96094" w:rsidR="005C1BDA" w:rsidRDefault="005C1BDA" w:rsidP="005C1BDA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20BB001C" w14:textId="40FFECB1" w:rsidR="00FC1F29" w:rsidRDefault="00FC1F29" w:rsidP="005C1BDA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28F4EB9D" w14:textId="77777777" w:rsidR="00B446B9" w:rsidRDefault="00B446B9" w:rsidP="00FC1F29">
      <w:pPr>
        <w:spacing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2962E93A" w14:textId="77777777" w:rsidR="00B446B9" w:rsidRDefault="00B446B9" w:rsidP="00FC1F29">
      <w:pPr>
        <w:spacing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7B9DC3D2" w14:textId="77777777" w:rsidR="00B446B9" w:rsidRDefault="00B446B9" w:rsidP="00FC1F29">
      <w:pPr>
        <w:spacing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16A200E8" w14:textId="77777777" w:rsidR="00B446B9" w:rsidRDefault="00B446B9" w:rsidP="00FC1F29">
      <w:pPr>
        <w:spacing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66C29975" w14:textId="77777777" w:rsidR="00B446B9" w:rsidRDefault="00B446B9" w:rsidP="00FC1F29">
      <w:pPr>
        <w:spacing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79EFEB4F" w14:textId="77777777" w:rsidR="00B446B9" w:rsidRDefault="00B446B9" w:rsidP="00FC1F29">
      <w:pPr>
        <w:spacing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5381CB90" w14:textId="77777777" w:rsidR="00B446B9" w:rsidRDefault="00B446B9" w:rsidP="00FC1F29">
      <w:pPr>
        <w:spacing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6EA400D3" w14:textId="77777777" w:rsidR="00B446B9" w:rsidRDefault="00B446B9" w:rsidP="00FC1F29">
      <w:pPr>
        <w:spacing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0B16FAB1" w14:textId="77777777" w:rsidR="00B446B9" w:rsidRDefault="00B446B9" w:rsidP="00FC1F29">
      <w:pPr>
        <w:spacing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7F4E2280" w14:textId="77777777" w:rsidR="00B446B9" w:rsidRDefault="00B446B9" w:rsidP="00FC1F29">
      <w:pPr>
        <w:spacing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3E449162" w14:textId="77777777" w:rsidR="00B446B9" w:rsidRDefault="00B446B9" w:rsidP="00FC1F29">
      <w:pPr>
        <w:spacing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4C6DDAE7" w14:textId="7CC6FBB7" w:rsidR="00FC1F29" w:rsidRPr="00FC1F29" w:rsidRDefault="00FC1F29" w:rsidP="00FC1F29">
      <w:pPr>
        <w:spacing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FC1F29">
        <w:rPr>
          <w:rFonts w:ascii="Times New Roman" w:hAnsi="Times New Roman"/>
          <w:b/>
          <w:bCs/>
          <w:sz w:val="28"/>
          <w:szCs w:val="28"/>
        </w:rPr>
        <w:lastRenderedPageBreak/>
        <w:t xml:space="preserve">Календарно-тематическое планирование по английскому языку (3 класс) </w:t>
      </w:r>
    </w:p>
    <w:tbl>
      <w:tblPr>
        <w:tblW w:w="98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0"/>
        <w:gridCol w:w="3827"/>
        <w:gridCol w:w="850"/>
        <w:gridCol w:w="1276"/>
        <w:gridCol w:w="1276"/>
        <w:gridCol w:w="1701"/>
      </w:tblGrid>
      <w:tr w:rsidR="00B446B9" w:rsidRPr="00F46E36" w14:paraId="22F1015B" w14:textId="3F2973DB" w:rsidTr="00B446B9">
        <w:trPr>
          <w:trHeight w:val="386"/>
        </w:trPr>
        <w:tc>
          <w:tcPr>
            <w:tcW w:w="880" w:type="dxa"/>
            <w:vMerge w:val="restart"/>
            <w:vAlign w:val="center"/>
          </w:tcPr>
          <w:p w14:paraId="494A08E4" w14:textId="77777777" w:rsidR="00B446B9" w:rsidRPr="00097F67" w:rsidRDefault="00B446B9" w:rsidP="00137C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097F67">
              <w:rPr>
                <w:rFonts w:ascii="Times New Roman" w:hAnsi="Times New Roman"/>
                <w:b/>
                <w:sz w:val="24"/>
                <w:szCs w:val="20"/>
              </w:rPr>
              <w:t>№ урока</w:t>
            </w:r>
          </w:p>
        </w:tc>
        <w:tc>
          <w:tcPr>
            <w:tcW w:w="3827" w:type="dxa"/>
            <w:vMerge w:val="restart"/>
            <w:vAlign w:val="center"/>
          </w:tcPr>
          <w:p w14:paraId="3843E3FA" w14:textId="77777777" w:rsidR="00B446B9" w:rsidRDefault="00B446B9" w:rsidP="00137C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  <w:p w14:paraId="1F8DBCCC" w14:textId="77777777" w:rsidR="00B446B9" w:rsidRPr="00097F67" w:rsidRDefault="00B446B9" w:rsidP="00137C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097F67">
              <w:rPr>
                <w:rFonts w:ascii="Times New Roman" w:hAnsi="Times New Roman"/>
                <w:b/>
                <w:sz w:val="24"/>
                <w:szCs w:val="20"/>
              </w:rPr>
              <w:t>Тема урока</w:t>
            </w:r>
          </w:p>
          <w:p w14:paraId="1B90A2D2" w14:textId="77777777" w:rsidR="00B446B9" w:rsidRPr="00097F67" w:rsidRDefault="00B446B9" w:rsidP="00137C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850" w:type="dxa"/>
            <w:vMerge w:val="restart"/>
            <w:vAlign w:val="center"/>
          </w:tcPr>
          <w:p w14:paraId="16C31B6C" w14:textId="77777777" w:rsidR="00B446B9" w:rsidRPr="00097F67" w:rsidRDefault="00B446B9" w:rsidP="00137C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097F67">
              <w:rPr>
                <w:rFonts w:ascii="Times New Roman" w:hAnsi="Times New Roman"/>
                <w:b/>
                <w:sz w:val="24"/>
                <w:szCs w:val="20"/>
              </w:rPr>
              <w:t>Кол-во часов</w:t>
            </w:r>
          </w:p>
        </w:tc>
        <w:tc>
          <w:tcPr>
            <w:tcW w:w="2552" w:type="dxa"/>
            <w:gridSpan w:val="2"/>
          </w:tcPr>
          <w:p w14:paraId="2C8A07D7" w14:textId="6DE1942C" w:rsidR="00B446B9" w:rsidRPr="00097F67" w:rsidRDefault="00B446B9" w:rsidP="00137C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sz w:val="24"/>
                <w:szCs w:val="20"/>
              </w:rPr>
              <w:t>ДАТА</w:t>
            </w:r>
          </w:p>
        </w:tc>
        <w:tc>
          <w:tcPr>
            <w:tcW w:w="1701" w:type="dxa"/>
            <w:vMerge w:val="restart"/>
          </w:tcPr>
          <w:p w14:paraId="344E74F2" w14:textId="39866998" w:rsidR="00B446B9" w:rsidRDefault="00B446B9" w:rsidP="00137C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sz w:val="24"/>
                <w:szCs w:val="20"/>
              </w:rPr>
              <w:t xml:space="preserve">Примечание </w:t>
            </w:r>
          </w:p>
        </w:tc>
      </w:tr>
      <w:tr w:rsidR="00B446B9" w:rsidRPr="00F46E36" w14:paraId="0AE56B84" w14:textId="40E94054" w:rsidTr="00B446B9">
        <w:trPr>
          <w:trHeight w:val="944"/>
        </w:trPr>
        <w:tc>
          <w:tcPr>
            <w:tcW w:w="880" w:type="dxa"/>
            <w:vMerge/>
            <w:vAlign w:val="center"/>
          </w:tcPr>
          <w:p w14:paraId="12CDC36C" w14:textId="77777777" w:rsidR="00B446B9" w:rsidRPr="00097F67" w:rsidRDefault="00B446B9" w:rsidP="00137C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3827" w:type="dxa"/>
            <w:vMerge/>
            <w:vAlign w:val="center"/>
          </w:tcPr>
          <w:p w14:paraId="7ACEC505" w14:textId="77777777" w:rsidR="00B446B9" w:rsidRPr="00097F67" w:rsidRDefault="00B446B9" w:rsidP="00137C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14:paraId="69695942" w14:textId="77777777" w:rsidR="00B446B9" w:rsidRPr="00097F67" w:rsidRDefault="00B446B9" w:rsidP="00137C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1276" w:type="dxa"/>
          </w:tcPr>
          <w:p w14:paraId="13603F42" w14:textId="1C540089" w:rsidR="00B446B9" w:rsidRPr="00097F67" w:rsidRDefault="00B446B9" w:rsidP="00137C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sz w:val="24"/>
                <w:szCs w:val="20"/>
              </w:rPr>
              <w:t>По плану</w:t>
            </w:r>
          </w:p>
        </w:tc>
        <w:tc>
          <w:tcPr>
            <w:tcW w:w="1276" w:type="dxa"/>
          </w:tcPr>
          <w:p w14:paraId="440B1CCD" w14:textId="65B0AA39" w:rsidR="00B446B9" w:rsidRPr="00097F67" w:rsidRDefault="00B446B9" w:rsidP="00137C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>
              <w:rPr>
                <w:rFonts w:ascii="Times New Roman" w:hAnsi="Times New Roman"/>
                <w:b/>
                <w:sz w:val="24"/>
                <w:szCs w:val="20"/>
              </w:rPr>
              <w:t>По факту</w:t>
            </w:r>
          </w:p>
        </w:tc>
        <w:tc>
          <w:tcPr>
            <w:tcW w:w="1701" w:type="dxa"/>
            <w:vMerge/>
          </w:tcPr>
          <w:p w14:paraId="4F55BD3E" w14:textId="77777777" w:rsidR="00B446B9" w:rsidRDefault="00B446B9" w:rsidP="00137C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B446B9" w:rsidRPr="00F46E36" w14:paraId="1EB4C84E" w14:textId="2749CE7D" w:rsidTr="00B446B9">
        <w:tc>
          <w:tcPr>
            <w:tcW w:w="880" w:type="dxa"/>
            <w:vAlign w:val="center"/>
          </w:tcPr>
          <w:p w14:paraId="3AA1500A" w14:textId="7F2E0F19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827" w:type="dxa"/>
            <w:vAlign w:val="center"/>
          </w:tcPr>
          <w:p w14:paraId="6023A58F" w14:textId="7E0B3776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Welcome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back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!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с. 4-5 Добро пожаловать!</w:t>
            </w:r>
          </w:p>
        </w:tc>
        <w:tc>
          <w:tcPr>
            <w:tcW w:w="850" w:type="dxa"/>
            <w:vAlign w:val="center"/>
          </w:tcPr>
          <w:p w14:paraId="529354D0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14:paraId="13EB3924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</w:tcPr>
          <w:p w14:paraId="7611F3D3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US"/>
              </w:rPr>
            </w:pPr>
          </w:p>
        </w:tc>
        <w:tc>
          <w:tcPr>
            <w:tcW w:w="1701" w:type="dxa"/>
          </w:tcPr>
          <w:p w14:paraId="55835884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US"/>
              </w:rPr>
            </w:pPr>
          </w:p>
        </w:tc>
      </w:tr>
      <w:tr w:rsidR="00B446B9" w:rsidRPr="00F46E36" w14:paraId="13796B42" w14:textId="2AE7A841" w:rsidTr="00B446B9">
        <w:tc>
          <w:tcPr>
            <w:tcW w:w="880" w:type="dxa"/>
            <w:vAlign w:val="center"/>
          </w:tcPr>
          <w:p w14:paraId="187519FA" w14:textId="797C0F92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3827" w:type="dxa"/>
            <w:vAlign w:val="center"/>
          </w:tcPr>
          <w:p w14:paraId="2D782CFD" w14:textId="491892AF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Welcome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back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!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с. 6-8 С возвращением</w:t>
            </w:r>
          </w:p>
        </w:tc>
        <w:tc>
          <w:tcPr>
            <w:tcW w:w="850" w:type="dxa"/>
            <w:vAlign w:val="center"/>
          </w:tcPr>
          <w:p w14:paraId="7662A43F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76AFF3BC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5CB48487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142E9976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0EE00163" w14:textId="5AC20128" w:rsidTr="00B446B9">
        <w:tc>
          <w:tcPr>
            <w:tcW w:w="880" w:type="dxa"/>
            <w:vAlign w:val="center"/>
          </w:tcPr>
          <w:p w14:paraId="3E7A5123" w14:textId="4ED93DE3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827" w:type="dxa"/>
            <w:vAlign w:val="center"/>
          </w:tcPr>
          <w:p w14:paraId="6C8599F6" w14:textId="3E48D9BF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1a School Again!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 9-11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Снова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школу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!</w:t>
            </w:r>
          </w:p>
        </w:tc>
        <w:tc>
          <w:tcPr>
            <w:tcW w:w="850" w:type="dxa"/>
            <w:vAlign w:val="center"/>
          </w:tcPr>
          <w:p w14:paraId="5C705D97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4F7DA147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41BB4EB5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5FB34BB3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16D84DA9" w14:textId="7C6BE8A4" w:rsidTr="00B446B9">
        <w:tc>
          <w:tcPr>
            <w:tcW w:w="880" w:type="dxa"/>
            <w:vAlign w:val="center"/>
          </w:tcPr>
          <w:p w14:paraId="42A1EF22" w14:textId="3F761872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827" w:type="dxa"/>
            <w:vAlign w:val="center"/>
          </w:tcPr>
          <w:p w14:paraId="494AE3EA" w14:textId="34F4763B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School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Again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!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с.12-13 Снова в школу!</w:t>
            </w:r>
          </w:p>
        </w:tc>
        <w:tc>
          <w:tcPr>
            <w:tcW w:w="850" w:type="dxa"/>
            <w:vAlign w:val="center"/>
          </w:tcPr>
          <w:p w14:paraId="59165B54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361B1D47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7BFDC624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52C8DAE1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07B582D9" w14:textId="7E81DAF4" w:rsidTr="00B446B9">
        <w:tc>
          <w:tcPr>
            <w:tcW w:w="880" w:type="dxa"/>
            <w:vAlign w:val="center"/>
          </w:tcPr>
          <w:p w14:paraId="03280B1D" w14:textId="515D003C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827" w:type="dxa"/>
            <w:vAlign w:val="center"/>
          </w:tcPr>
          <w:p w14:paraId="37C72191" w14:textId="4050A481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2a School Subjects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.14-15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Школьные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предметы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!</w:t>
            </w:r>
          </w:p>
        </w:tc>
        <w:tc>
          <w:tcPr>
            <w:tcW w:w="850" w:type="dxa"/>
            <w:vAlign w:val="center"/>
          </w:tcPr>
          <w:p w14:paraId="6D5F885F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0F6D435E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1A04F08F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56B9AE16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23B4BADB" w14:textId="2C586E1E" w:rsidTr="00B446B9">
        <w:tc>
          <w:tcPr>
            <w:tcW w:w="880" w:type="dxa"/>
            <w:vAlign w:val="center"/>
          </w:tcPr>
          <w:p w14:paraId="59698065" w14:textId="3A9BDE8B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3827" w:type="dxa"/>
            <w:vAlign w:val="center"/>
          </w:tcPr>
          <w:p w14:paraId="4E477EFF" w14:textId="5571C14F" w:rsidR="00B446B9" w:rsidRPr="00D81F5B" w:rsidRDefault="00B446B9" w:rsidP="00D81F5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2b School Subjects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Fun at School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.16-17</w:t>
            </w:r>
            <w:r w:rsidR="00D81F5B" w:rsidRPr="00D81F5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Arthur</w:t>
            </w:r>
            <w:r w:rsidRPr="00D81F5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and</w:t>
            </w:r>
            <w:r w:rsidRPr="00D81F5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Rascal</w:t>
            </w:r>
            <w:r w:rsidRPr="00D81F5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="00D81F5B"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r w:rsidR="00D81F5B" w:rsidRPr="00D81F5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школе</w:t>
            </w:r>
            <w:r w:rsidRPr="00D81F5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весело</w:t>
            </w:r>
            <w:r w:rsidRPr="00D81F5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!</w:t>
            </w:r>
            <w:r w:rsidR="00D81F5B" w:rsidRPr="00D81F5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Артур</w:t>
            </w:r>
            <w:r w:rsidRPr="00D81F5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Pr="00D81F5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Раскал</w:t>
            </w:r>
            <w:proofErr w:type="spellEnd"/>
            <w:r w:rsidR="00D81F5B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850" w:type="dxa"/>
            <w:vAlign w:val="center"/>
          </w:tcPr>
          <w:p w14:paraId="27DFEC82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31A30F8C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2E1A0A80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57852C7E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0B97AABF" w14:textId="2B08D56F" w:rsidTr="00B446B9">
        <w:tc>
          <w:tcPr>
            <w:tcW w:w="880" w:type="dxa"/>
            <w:vAlign w:val="center"/>
          </w:tcPr>
          <w:p w14:paraId="67713634" w14:textId="2EA2423A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3827" w:type="dxa"/>
            <w:vAlign w:val="center"/>
          </w:tcPr>
          <w:p w14:paraId="79CF0B33" w14:textId="252D53AB" w:rsidR="00B446B9" w:rsidRPr="00137CC9" w:rsidRDefault="00B446B9" w:rsidP="00D81F5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The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Toy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Soldier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с.18-20 Настольная игра</w:t>
            </w:r>
            <w:r w:rsidR="00D81F5B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850" w:type="dxa"/>
            <w:vAlign w:val="center"/>
          </w:tcPr>
          <w:p w14:paraId="16ED956C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089EA8B8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14AD2C3A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0CF0E03D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4720165F" w14:textId="0FD740A1" w:rsidTr="00B446B9">
        <w:tc>
          <w:tcPr>
            <w:tcW w:w="880" w:type="dxa"/>
            <w:vAlign w:val="center"/>
          </w:tcPr>
          <w:p w14:paraId="547E25CC" w14:textId="490682AE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827" w:type="dxa"/>
            <w:vAlign w:val="center"/>
          </w:tcPr>
          <w:p w14:paraId="71C663AA" w14:textId="1648D5CD" w:rsidR="00B446B9" w:rsidRPr="00D81F5B" w:rsidRDefault="00B446B9" w:rsidP="00D81F5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Schools in the UK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Primary Schools in Russia</w:t>
            </w:r>
            <w:r w:rsidR="00D81F5B" w:rsidRPr="00D81F5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Школы</w:t>
            </w:r>
            <w:r w:rsidRPr="00D81F5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r w:rsidRPr="00D81F5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Великобритании</w:t>
            </w:r>
          </w:p>
        </w:tc>
        <w:tc>
          <w:tcPr>
            <w:tcW w:w="850" w:type="dxa"/>
            <w:vAlign w:val="center"/>
          </w:tcPr>
          <w:p w14:paraId="62EA6246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32CC650C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0818CDB3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4FD72A5E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7BE34956" w14:textId="0C8135BD" w:rsidTr="00B446B9">
        <w:tc>
          <w:tcPr>
            <w:tcW w:w="880" w:type="dxa"/>
            <w:vAlign w:val="center"/>
          </w:tcPr>
          <w:p w14:paraId="350713FA" w14:textId="62DB5F5B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3827" w:type="dxa"/>
            <w:vAlign w:val="center"/>
          </w:tcPr>
          <w:p w14:paraId="54E76058" w14:textId="6A482E2F" w:rsidR="00B446B9" w:rsidRPr="00D81F5B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Now I know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22-23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 Love English</w:t>
            </w:r>
            <w:r w:rsidR="00D81F5B" w:rsidRPr="00D81F5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</w:t>
            </w:r>
          </w:p>
          <w:p w14:paraId="4B67ED67" w14:textId="77777777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Теперь я знаю!</w:t>
            </w:r>
          </w:p>
        </w:tc>
        <w:tc>
          <w:tcPr>
            <w:tcW w:w="850" w:type="dxa"/>
            <w:vAlign w:val="center"/>
          </w:tcPr>
          <w:p w14:paraId="6D0B75A9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3E39E6AB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73EFAC82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53F7421D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32333793" w14:textId="4FB0440D" w:rsidTr="00B446B9">
        <w:tc>
          <w:tcPr>
            <w:tcW w:w="880" w:type="dxa"/>
            <w:vAlign w:val="center"/>
          </w:tcPr>
          <w:p w14:paraId="598153B0" w14:textId="5A6DFFFF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3827" w:type="dxa"/>
            <w:vAlign w:val="center"/>
          </w:tcPr>
          <w:p w14:paraId="5174730F" w14:textId="77777777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Modular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Test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1 Модульный тест 1</w:t>
            </w:r>
          </w:p>
        </w:tc>
        <w:tc>
          <w:tcPr>
            <w:tcW w:w="850" w:type="dxa"/>
            <w:vAlign w:val="center"/>
          </w:tcPr>
          <w:p w14:paraId="7B6EE468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615CC5EF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1239CC9C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382F87AE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3BA126AE" w14:textId="1274F9B4" w:rsidTr="00B446B9">
        <w:tc>
          <w:tcPr>
            <w:tcW w:w="880" w:type="dxa"/>
            <w:vAlign w:val="center"/>
          </w:tcPr>
          <w:p w14:paraId="54B0FD0D" w14:textId="091C1071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3827" w:type="dxa"/>
            <w:vAlign w:val="center"/>
          </w:tcPr>
          <w:p w14:paraId="0D313682" w14:textId="66076501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3a A New Member!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.25-27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Новенькие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!</w:t>
            </w:r>
          </w:p>
        </w:tc>
        <w:tc>
          <w:tcPr>
            <w:tcW w:w="850" w:type="dxa"/>
            <w:vAlign w:val="center"/>
          </w:tcPr>
          <w:p w14:paraId="3404C80F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3486F05B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489A177F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2C9C198D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36DAEBD4" w14:textId="7B8D01AC" w:rsidTr="00B446B9">
        <w:tc>
          <w:tcPr>
            <w:tcW w:w="880" w:type="dxa"/>
            <w:vAlign w:val="center"/>
          </w:tcPr>
          <w:p w14:paraId="3055A64C" w14:textId="2B2826F0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3827" w:type="dxa"/>
            <w:vAlign w:val="center"/>
          </w:tcPr>
          <w:p w14:paraId="60D97737" w14:textId="77777777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 My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Home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! с.28-29 Мой дом!</w:t>
            </w:r>
          </w:p>
        </w:tc>
        <w:tc>
          <w:tcPr>
            <w:tcW w:w="850" w:type="dxa"/>
            <w:vAlign w:val="center"/>
          </w:tcPr>
          <w:p w14:paraId="11BF6F5F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4D9299A9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1F324856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6B862050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37998E7D" w14:textId="13928E95" w:rsidTr="00B446B9">
        <w:tc>
          <w:tcPr>
            <w:tcW w:w="880" w:type="dxa"/>
            <w:vAlign w:val="center"/>
          </w:tcPr>
          <w:p w14:paraId="0795F0BF" w14:textId="1AB728FA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3827" w:type="dxa"/>
            <w:vAlign w:val="center"/>
          </w:tcPr>
          <w:p w14:paraId="524629F5" w14:textId="4A4F3C80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4a A Happy Family!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 30-31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Счастливая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семья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!</w:t>
            </w:r>
          </w:p>
        </w:tc>
        <w:tc>
          <w:tcPr>
            <w:tcW w:w="850" w:type="dxa"/>
            <w:vAlign w:val="center"/>
          </w:tcPr>
          <w:p w14:paraId="68C47564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6C77CC0E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1A792F8C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7874A4CB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33E13008" w14:textId="2DE30891" w:rsidTr="00B446B9">
        <w:tc>
          <w:tcPr>
            <w:tcW w:w="880" w:type="dxa"/>
            <w:vAlign w:val="center"/>
          </w:tcPr>
          <w:p w14:paraId="18FC1D77" w14:textId="7B620291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3827" w:type="dxa"/>
            <w:vAlign w:val="center"/>
          </w:tcPr>
          <w:p w14:paraId="61E4A63D" w14:textId="533AF618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4b A Happy Family!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Fun at School</w:t>
            </w:r>
          </w:p>
          <w:p w14:paraId="3FFF920E" w14:textId="4E0497B2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 32-33 Arthur and Rascal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.40</w:t>
            </w:r>
          </w:p>
          <w:p w14:paraId="4A92E878" w14:textId="77777777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 школе весело! Артур и </w:t>
            </w:r>
            <w:proofErr w:type="spellStart"/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Раскал</w:t>
            </w:r>
            <w:proofErr w:type="spellEnd"/>
          </w:p>
        </w:tc>
        <w:tc>
          <w:tcPr>
            <w:tcW w:w="850" w:type="dxa"/>
            <w:vAlign w:val="center"/>
          </w:tcPr>
          <w:p w14:paraId="00ED2514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77FEA2CA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480891A8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79CC7039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2248921D" w14:textId="32FA3AD6" w:rsidTr="00B446B9">
        <w:tc>
          <w:tcPr>
            <w:tcW w:w="880" w:type="dxa"/>
            <w:vAlign w:val="center"/>
          </w:tcPr>
          <w:p w14:paraId="60FC7C72" w14:textId="58A4A42C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3827" w:type="dxa"/>
            <w:vAlign w:val="center"/>
          </w:tcPr>
          <w:p w14:paraId="34CCA285" w14:textId="5075CC72" w:rsidR="00B446B9" w:rsidRPr="00137CC9" w:rsidRDefault="00B446B9" w:rsidP="00D81F5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The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Toy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Soldier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с.34-36 Настольная игра</w:t>
            </w:r>
            <w:r w:rsidR="00D81F5B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850" w:type="dxa"/>
            <w:vAlign w:val="center"/>
          </w:tcPr>
          <w:p w14:paraId="2983A228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769E064F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2C5BD2B0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44AFEE98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6C35D54F" w14:textId="2C6128AB" w:rsidTr="00B446B9">
        <w:tc>
          <w:tcPr>
            <w:tcW w:w="880" w:type="dxa"/>
            <w:vAlign w:val="center"/>
          </w:tcPr>
          <w:p w14:paraId="551A27C5" w14:textId="58DF245B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3827" w:type="dxa"/>
            <w:vAlign w:val="center"/>
          </w:tcPr>
          <w:p w14:paraId="370141B7" w14:textId="5667B19F" w:rsidR="00B446B9" w:rsidRPr="00137CC9" w:rsidRDefault="00B446B9" w:rsidP="00D81F5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Families near and far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Families in Russia</w:t>
            </w:r>
            <w:r w:rsidR="00D81F5B" w:rsidRPr="00D81F5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Семьи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России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!</w:t>
            </w:r>
          </w:p>
        </w:tc>
        <w:tc>
          <w:tcPr>
            <w:tcW w:w="850" w:type="dxa"/>
            <w:vAlign w:val="center"/>
          </w:tcPr>
          <w:p w14:paraId="4642DEAD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6ABBD52E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13D79F70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2661EDBB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3CCF79C8" w14:textId="15E9EEF6" w:rsidTr="00B446B9">
        <w:trPr>
          <w:trHeight w:val="286"/>
        </w:trPr>
        <w:tc>
          <w:tcPr>
            <w:tcW w:w="880" w:type="dxa"/>
            <w:vAlign w:val="center"/>
          </w:tcPr>
          <w:p w14:paraId="5BBC3299" w14:textId="42905E24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3827" w:type="dxa"/>
            <w:vAlign w:val="center"/>
          </w:tcPr>
          <w:p w14:paraId="5DEDF11F" w14:textId="77777777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Modular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Test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Модульный тест 2</w:t>
            </w:r>
          </w:p>
        </w:tc>
        <w:tc>
          <w:tcPr>
            <w:tcW w:w="850" w:type="dxa"/>
            <w:vAlign w:val="center"/>
          </w:tcPr>
          <w:p w14:paraId="0C480E6D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34DB3FC0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644E649E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4A81068B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7AE2B261" w14:textId="52E4DEA8" w:rsidTr="00B446B9">
        <w:tc>
          <w:tcPr>
            <w:tcW w:w="880" w:type="dxa"/>
            <w:vAlign w:val="center"/>
          </w:tcPr>
          <w:p w14:paraId="351293F5" w14:textId="212BD864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3827" w:type="dxa"/>
            <w:vAlign w:val="center"/>
          </w:tcPr>
          <w:p w14:paraId="648303F8" w14:textId="28D7ABD3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5a He loves jelly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.41-43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Он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любит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мармелад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!</w:t>
            </w:r>
          </w:p>
        </w:tc>
        <w:tc>
          <w:tcPr>
            <w:tcW w:w="850" w:type="dxa"/>
            <w:vAlign w:val="center"/>
          </w:tcPr>
          <w:p w14:paraId="113C3277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000E3C84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644096C7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313EBCE8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294E492F" w14:textId="4EE1DD02" w:rsidTr="00B446B9">
        <w:tc>
          <w:tcPr>
            <w:tcW w:w="880" w:type="dxa"/>
            <w:vAlign w:val="center"/>
          </w:tcPr>
          <w:p w14:paraId="65E234F0" w14:textId="22CB137E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3827" w:type="dxa"/>
            <w:vAlign w:val="center"/>
          </w:tcPr>
          <w:p w14:paraId="083B8349" w14:textId="70BD5032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He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loves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jelly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с.44-45 Он любит сладости!</w:t>
            </w:r>
          </w:p>
        </w:tc>
        <w:tc>
          <w:tcPr>
            <w:tcW w:w="850" w:type="dxa"/>
            <w:vAlign w:val="center"/>
          </w:tcPr>
          <w:p w14:paraId="6E2832C0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1AE42A48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1F8B20A5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49E86F91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431E262C" w14:textId="750CDF58" w:rsidTr="009B7131">
        <w:tc>
          <w:tcPr>
            <w:tcW w:w="880" w:type="dxa"/>
            <w:vAlign w:val="center"/>
          </w:tcPr>
          <w:p w14:paraId="3B5A61BF" w14:textId="13095F33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3827" w:type="dxa"/>
            <w:vAlign w:val="center"/>
          </w:tcPr>
          <w:p w14:paraId="539E6184" w14:textId="5DBD11CC" w:rsidR="009B7131" w:rsidRPr="00D81F5B" w:rsidRDefault="00B446B9" w:rsidP="009B713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6a </w:t>
            </w:r>
            <w:proofErr w:type="gramStart"/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In</w:t>
            </w:r>
            <w:proofErr w:type="gramEnd"/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my lunch box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 46-47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Мой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ланч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-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бокс</w:t>
            </w:r>
            <w:r w:rsidR="00D81F5B" w:rsidRPr="00D81F5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</w:t>
            </w:r>
          </w:p>
        </w:tc>
        <w:tc>
          <w:tcPr>
            <w:tcW w:w="850" w:type="dxa"/>
            <w:vAlign w:val="center"/>
          </w:tcPr>
          <w:p w14:paraId="7E0FF711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57CC7FB8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63D3301B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09E132BA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2838F260" w14:textId="1F63B182" w:rsidTr="00B446B9">
        <w:tc>
          <w:tcPr>
            <w:tcW w:w="880" w:type="dxa"/>
            <w:vAlign w:val="center"/>
          </w:tcPr>
          <w:p w14:paraId="76AB393A" w14:textId="34A94AEA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3827" w:type="dxa"/>
            <w:vAlign w:val="center"/>
          </w:tcPr>
          <w:p w14:paraId="712654FE" w14:textId="413D683C" w:rsidR="00B446B9" w:rsidRPr="00D81F5B" w:rsidRDefault="00B446B9" w:rsidP="00D81F5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6b </w:t>
            </w:r>
            <w:proofErr w:type="gramStart"/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In</w:t>
            </w:r>
            <w:proofErr w:type="gramEnd"/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my lunch box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Fun at School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 48-49</w:t>
            </w:r>
            <w:r w:rsidR="00D81F5B" w:rsidRPr="00D81F5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Arthur</w:t>
            </w:r>
            <w:r w:rsidRPr="00D81F5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and</w:t>
            </w:r>
            <w:r w:rsidRPr="00D81F5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Rascal</w:t>
            </w:r>
            <w:r w:rsidRPr="00D81F5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D81F5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 56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r w:rsidRPr="00D81F5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школе</w:t>
            </w:r>
            <w:r w:rsidRPr="00D81F5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весело</w:t>
            </w:r>
            <w:r w:rsidR="00D81F5B" w:rsidRPr="00D81F5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Артур</w:t>
            </w:r>
            <w:r w:rsidRPr="00D81F5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Pr="00D81F5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Раскал</w:t>
            </w:r>
            <w:proofErr w:type="spellEnd"/>
            <w:r w:rsidR="00D81F5B" w:rsidRPr="00D81F5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</w:t>
            </w:r>
          </w:p>
        </w:tc>
        <w:tc>
          <w:tcPr>
            <w:tcW w:w="850" w:type="dxa"/>
            <w:vAlign w:val="center"/>
          </w:tcPr>
          <w:p w14:paraId="66979B4B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2292E55C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10B7EE40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4E9D9AF2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1CE07131" w14:textId="0F4E2423" w:rsidTr="00B446B9">
        <w:tc>
          <w:tcPr>
            <w:tcW w:w="880" w:type="dxa"/>
            <w:vAlign w:val="center"/>
          </w:tcPr>
          <w:p w14:paraId="2BB722F8" w14:textId="2414E48A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3827" w:type="dxa"/>
            <w:vAlign w:val="center"/>
          </w:tcPr>
          <w:p w14:paraId="1EED4B0A" w14:textId="32D45220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The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Toy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Soldier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с.50-52 Настольная игра</w:t>
            </w:r>
            <w:r w:rsidR="00D81F5B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850" w:type="dxa"/>
            <w:vAlign w:val="center"/>
          </w:tcPr>
          <w:p w14:paraId="10647AA7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5AC486DD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4120916E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43CD0D9C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01261317" w14:textId="2C8FEAAC" w:rsidTr="00B446B9">
        <w:tc>
          <w:tcPr>
            <w:tcW w:w="880" w:type="dxa"/>
            <w:vAlign w:val="center"/>
          </w:tcPr>
          <w:p w14:paraId="69632889" w14:textId="499E99BD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3827" w:type="dxa"/>
            <w:vAlign w:val="center"/>
          </w:tcPr>
          <w:p w14:paraId="3737C9E5" w14:textId="11F5311D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 Bite to Eat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I scream for ice cream! </w:t>
            </w:r>
          </w:p>
          <w:p w14:paraId="724928FC" w14:textId="77777777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Немного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о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еде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!</w:t>
            </w:r>
          </w:p>
        </w:tc>
        <w:tc>
          <w:tcPr>
            <w:tcW w:w="850" w:type="dxa"/>
            <w:vAlign w:val="center"/>
          </w:tcPr>
          <w:p w14:paraId="7BB640BB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26BDFE09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298C611D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282A8986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1793FA45" w14:textId="02EAA6A3" w:rsidTr="00B446B9">
        <w:tc>
          <w:tcPr>
            <w:tcW w:w="880" w:type="dxa"/>
            <w:vAlign w:val="center"/>
          </w:tcPr>
          <w:p w14:paraId="2CB71AB2" w14:textId="1F7A2FCC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3827" w:type="dxa"/>
            <w:vAlign w:val="center"/>
          </w:tcPr>
          <w:p w14:paraId="2B35156C" w14:textId="7DACCB3E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Now I know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 54-</w:t>
            </w:r>
            <w:proofErr w:type="gramStart"/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55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</w:t>
            </w:r>
            <w:proofErr w:type="gramEnd"/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Love English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РТ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 28-29</w:t>
            </w:r>
          </w:p>
          <w:p w14:paraId="2E839D14" w14:textId="77777777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Теперь я знаю!</w:t>
            </w:r>
          </w:p>
        </w:tc>
        <w:tc>
          <w:tcPr>
            <w:tcW w:w="850" w:type="dxa"/>
            <w:vAlign w:val="center"/>
          </w:tcPr>
          <w:p w14:paraId="0A2DCA05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1276" w:type="dxa"/>
          </w:tcPr>
          <w:p w14:paraId="38FD2132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1FE64430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7F075D3B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09C118DD" w14:textId="58908C1B" w:rsidTr="00B446B9">
        <w:tc>
          <w:tcPr>
            <w:tcW w:w="880" w:type="dxa"/>
            <w:vAlign w:val="center"/>
          </w:tcPr>
          <w:p w14:paraId="22F4F75E" w14:textId="655BE5E6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3827" w:type="dxa"/>
            <w:vAlign w:val="center"/>
          </w:tcPr>
          <w:p w14:paraId="2AC2A3DF" w14:textId="77777777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Modular Test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3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Модульный тест 3</w:t>
            </w:r>
          </w:p>
        </w:tc>
        <w:tc>
          <w:tcPr>
            <w:tcW w:w="850" w:type="dxa"/>
            <w:vAlign w:val="center"/>
          </w:tcPr>
          <w:p w14:paraId="081569DF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32C2B9E3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2E608DC0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3C5BD953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076AABA6" w14:textId="2AAD261C" w:rsidTr="00B446B9">
        <w:tc>
          <w:tcPr>
            <w:tcW w:w="880" w:type="dxa"/>
            <w:vAlign w:val="center"/>
          </w:tcPr>
          <w:p w14:paraId="1B6387B6" w14:textId="4E6F75FA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3827" w:type="dxa"/>
            <w:vAlign w:val="center"/>
          </w:tcPr>
          <w:p w14:paraId="545A1441" w14:textId="77777777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7a Toys for little Betsy</w:t>
            </w:r>
          </w:p>
          <w:p w14:paraId="1EC7D1DD" w14:textId="77777777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.57-59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Игрушки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маленькой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Бетси</w:t>
            </w:r>
          </w:p>
        </w:tc>
        <w:tc>
          <w:tcPr>
            <w:tcW w:w="850" w:type="dxa"/>
            <w:vAlign w:val="center"/>
          </w:tcPr>
          <w:p w14:paraId="72CAD35D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7C97C06F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5C9D8048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4F9BDBA9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192FB882" w14:textId="2946B3EB" w:rsidTr="00B446B9">
        <w:tc>
          <w:tcPr>
            <w:tcW w:w="880" w:type="dxa"/>
            <w:vAlign w:val="center"/>
          </w:tcPr>
          <w:p w14:paraId="2247AB84" w14:textId="1F1147FB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3827" w:type="dxa"/>
            <w:vAlign w:val="center"/>
          </w:tcPr>
          <w:p w14:paraId="31A77483" w14:textId="71893BC4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7b Toys for little Betsy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.60-61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Игрушки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Бетси</w:t>
            </w:r>
          </w:p>
        </w:tc>
        <w:tc>
          <w:tcPr>
            <w:tcW w:w="850" w:type="dxa"/>
            <w:vAlign w:val="center"/>
          </w:tcPr>
          <w:p w14:paraId="002D95D8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7458837F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74867AE9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187109D4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75369B0F" w14:textId="4392BA1F" w:rsidTr="00B446B9">
        <w:tc>
          <w:tcPr>
            <w:tcW w:w="880" w:type="dxa"/>
            <w:vAlign w:val="center"/>
          </w:tcPr>
          <w:p w14:paraId="56C607E6" w14:textId="16C9CBB8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3827" w:type="dxa"/>
            <w:vAlign w:val="center"/>
          </w:tcPr>
          <w:p w14:paraId="12F55275" w14:textId="3A710591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8a </w:t>
            </w:r>
            <w:proofErr w:type="gramStart"/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In</w:t>
            </w:r>
            <w:proofErr w:type="gramEnd"/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my room!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.62-63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Моя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комната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!</w:t>
            </w:r>
          </w:p>
        </w:tc>
        <w:tc>
          <w:tcPr>
            <w:tcW w:w="850" w:type="dxa"/>
            <w:vAlign w:val="center"/>
          </w:tcPr>
          <w:p w14:paraId="6869005C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263C7D1E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6027CE8C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6EFB0243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4FE011F4" w14:textId="2E92BDBA" w:rsidTr="00B446B9">
        <w:trPr>
          <w:trHeight w:val="859"/>
        </w:trPr>
        <w:tc>
          <w:tcPr>
            <w:tcW w:w="880" w:type="dxa"/>
            <w:vAlign w:val="center"/>
          </w:tcPr>
          <w:p w14:paraId="4AE77C5E" w14:textId="4A2B4CE8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3827" w:type="dxa"/>
            <w:vAlign w:val="center"/>
          </w:tcPr>
          <w:p w14:paraId="3073CB8C" w14:textId="247888C3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8b </w:t>
            </w:r>
            <w:proofErr w:type="gramStart"/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In</w:t>
            </w:r>
            <w:proofErr w:type="gramEnd"/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my room!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Fun at School</w:t>
            </w:r>
          </w:p>
          <w:p w14:paraId="74240034" w14:textId="498057EF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 64-65 Arthur and Rascal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 72</w:t>
            </w:r>
          </w:p>
          <w:p w14:paraId="769B38E4" w14:textId="6CD4378B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В школе весело!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Артур и </w:t>
            </w:r>
            <w:proofErr w:type="spellStart"/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Раскал</w:t>
            </w:r>
            <w:proofErr w:type="spellEnd"/>
          </w:p>
        </w:tc>
        <w:tc>
          <w:tcPr>
            <w:tcW w:w="850" w:type="dxa"/>
            <w:vAlign w:val="center"/>
          </w:tcPr>
          <w:p w14:paraId="3BE27399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6EAD3920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143CD8CB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4E8545F0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4C553D39" w14:textId="69D8D8F5" w:rsidTr="00B446B9">
        <w:tc>
          <w:tcPr>
            <w:tcW w:w="880" w:type="dxa"/>
            <w:vAlign w:val="center"/>
          </w:tcPr>
          <w:p w14:paraId="621DA9C3" w14:textId="72A4D7AD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3827" w:type="dxa"/>
            <w:vAlign w:val="center"/>
          </w:tcPr>
          <w:p w14:paraId="2236BA7B" w14:textId="4E68E483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The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Toy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Soldier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с.66-68 Настольная игр</w:t>
            </w:r>
            <w:r w:rsidR="00D905E3">
              <w:rPr>
                <w:rFonts w:ascii="Times New Roman" w:hAnsi="Times New Roman" w:cs="Times New Roman"/>
                <w:bCs/>
                <w:sz w:val="24"/>
                <w:szCs w:val="24"/>
              </w:rPr>
              <w:t>а.</w:t>
            </w:r>
          </w:p>
        </w:tc>
        <w:tc>
          <w:tcPr>
            <w:tcW w:w="850" w:type="dxa"/>
            <w:vAlign w:val="center"/>
          </w:tcPr>
          <w:p w14:paraId="289CBD27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6263B336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56C280F3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3F0827DD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66A0D390" w14:textId="36EE229A" w:rsidTr="00B446B9">
        <w:tc>
          <w:tcPr>
            <w:tcW w:w="880" w:type="dxa"/>
            <w:vAlign w:val="center"/>
          </w:tcPr>
          <w:p w14:paraId="7D1AA153" w14:textId="5A21DF2A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3827" w:type="dxa"/>
            <w:vAlign w:val="center"/>
          </w:tcPr>
          <w:p w14:paraId="421DFA8D" w14:textId="22C5FC31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Tesco Superstore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Everybody likes presents</w:t>
            </w:r>
            <w:r w:rsidR="00D81F5B" w:rsidRPr="00D81F5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Все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любят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подарки</w:t>
            </w:r>
          </w:p>
        </w:tc>
        <w:tc>
          <w:tcPr>
            <w:tcW w:w="850" w:type="dxa"/>
            <w:vAlign w:val="center"/>
          </w:tcPr>
          <w:p w14:paraId="1321DDB3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7A8BDD05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02E988B6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68B23533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41BB6944" w14:textId="17AFDBC4" w:rsidTr="00B446B9">
        <w:tc>
          <w:tcPr>
            <w:tcW w:w="880" w:type="dxa"/>
            <w:vAlign w:val="center"/>
          </w:tcPr>
          <w:p w14:paraId="42E13958" w14:textId="71592642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3827" w:type="dxa"/>
            <w:vAlign w:val="center"/>
          </w:tcPr>
          <w:p w14:paraId="79396F4B" w14:textId="1A992952" w:rsidR="00B446B9" w:rsidRPr="00D81F5B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Now I know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 70-71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 Love English</w:t>
            </w:r>
            <w:r w:rsidR="00D81F5B" w:rsidRPr="00D81F5B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</w:t>
            </w:r>
          </w:p>
          <w:p w14:paraId="2B6F9BC4" w14:textId="77777777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Теперь я знаю!</w:t>
            </w:r>
          </w:p>
        </w:tc>
        <w:tc>
          <w:tcPr>
            <w:tcW w:w="850" w:type="dxa"/>
            <w:vAlign w:val="center"/>
          </w:tcPr>
          <w:p w14:paraId="73B76A11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55974139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14DB3972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508EB9CE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4B0A9315" w14:textId="0E7AF83E" w:rsidTr="00B446B9">
        <w:tc>
          <w:tcPr>
            <w:tcW w:w="880" w:type="dxa"/>
            <w:vAlign w:val="center"/>
          </w:tcPr>
          <w:p w14:paraId="4DC23E9A" w14:textId="00245917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3827" w:type="dxa"/>
            <w:vAlign w:val="center"/>
          </w:tcPr>
          <w:p w14:paraId="2FE87F2D" w14:textId="77777777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Modular Test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4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Модульный тест 4</w:t>
            </w:r>
          </w:p>
        </w:tc>
        <w:tc>
          <w:tcPr>
            <w:tcW w:w="850" w:type="dxa"/>
            <w:vAlign w:val="center"/>
          </w:tcPr>
          <w:p w14:paraId="0563A40A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7BF14FDD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20A3487A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1E922549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378BC775" w14:textId="67AD354A" w:rsidTr="00B446B9">
        <w:tc>
          <w:tcPr>
            <w:tcW w:w="880" w:type="dxa"/>
            <w:vAlign w:val="center"/>
          </w:tcPr>
          <w:p w14:paraId="6FB97514" w14:textId="2BEFCFC6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3827" w:type="dxa"/>
            <w:vAlign w:val="center"/>
          </w:tcPr>
          <w:p w14:paraId="3A3741D9" w14:textId="2DE619E7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Special Days!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с.138-139 Особенные дни!</w:t>
            </w:r>
          </w:p>
        </w:tc>
        <w:tc>
          <w:tcPr>
            <w:tcW w:w="850" w:type="dxa"/>
            <w:vAlign w:val="center"/>
          </w:tcPr>
          <w:p w14:paraId="74E5F35A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3D914966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75AD9C63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7AE23491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6808116F" w14:textId="530792F7" w:rsidTr="00B446B9">
        <w:tc>
          <w:tcPr>
            <w:tcW w:w="880" w:type="dxa"/>
            <w:vAlign w:val="center"/>
          </w:tcPr>
          <w:p w14:paraId="6D07C1E9" w14:textId="42D2F5AE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3827" w:type="dxa"/>
            <w:vAlign w:val="center"/>
          </w:tcPr>
          <w:p w14:paraId="5DA6FDBB" w14:textId="77777777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9a Cows are funny!</w:t>
            </w:r>
          </w:p>
          <w:p w14:paraId="6A60D2F6" w14:textId="77777777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.73-75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Проделки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коровы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!</w:t>
            </w:r>
          </w:p>
        </w:tc>
        <w:tc>
          <w:tcPr>
            <w:tcW w:w="850" w:type="dxa"/>
            <w:vAlign w:val="center"/>
          </w:tcPr>
          <w:p w14:paraId="1F8A1404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0FFCB8DD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62EE53E0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649DE3F9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618B52F2" w14:textId="183FA3EC" w:rsidTr="00B446B9">
        <w:tc>
          <w:tcPr>
            <w:tcW w:w="880" w:type="dxa"/>
            <w:vAlign w:val="center"/>
          </w:tcPr>
          <w:p w14:paraId="1891C51D" w14:textId="42A4A638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3827" w:type="dxa"/>
            <w:vAlign w:val="center"/>
          </w:tcPr>
          <w:p w14:paraId="5F04AA11" w14:textId="138D0D38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9b Cows are funny!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.76-77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Коровьи проделки!</w:t>
            </w:r>
          </w:p>
        </w:tc>
        <w:tc>
          <w:tcPr>
            <w:tcW w:w="850" w:type="dxa"/>
            <w:vAlign w:val="center"/>
          </w:tcPr>
          <w:p w14:paraId="50FD350D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335855A6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7002CE11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5C804DC1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3F277EC9" w14:textId="4133C7B8" w:rsidTr="00B446B9">
        <w:trPr>
          <w:trHeight w:val="722"/>
        </w:trPr>
        <w:tc>
          <w:tcPr>
            <w:tcW w:w="880" w:type="dxa"/>
            <w:vAlign w:val="center"/>
          </w:tcPr>
          <w:p w14:paraId="38F9FDEF" w14:textId="5626E97C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3827" w:type="dxa"/>
            <w:vAlign w:val="center"/>
          </w:tcPr>
          <w:p w14:paraId="698F8281" w14:textId="77777777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10a Clever animals!</w:t>
            </w:r>
          </w:p>
          <w:p w14:paraId="418E700C" w14:textId="77777777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.78-79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Умные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животные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!</w:t>
            </w:r>
          </w:p>
        </w:tc>
        <w:tc>
          <w:tcPr>
            <w:tcW w:w="850" w:type="dxa"/>
            <w:vAlign w:val="center"/>
          </w:tcPr>
          <w:p w14:paraId="106D4664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00AA4CB5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739C82F3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7A81B92E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1F47D300" w14:textId="5DAA03A8" w:rsidTr="00B446B9">
        <w:tc>
          <w:tcPr>
            <w:tcW w:w="880" w:type="dxa"/>
            <w:vAlign w:val="center"/>
          </w:tcPr>
          <w:p w14:paraId="6937C91F" w14:textId="574BA872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38</w:t>
            </w:r>
          </w:p>
        </w:tc>
        <w:tc>
          <w:tcPr>
            <w:tcW w:w="3827" w:type="dxa"/>
            <w:vAlign w:val="center"/>
          </w:tcPr>
          <w:p w14:paraId="13BE40E5" w14:textId="17E7AA27" w:rsidR="00B446B9" w:rsidRPr="00E47665" w:rsidRDefault="00B446B9" w:rsidP="00E4766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10b Clever animals!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Fun at School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.80-81</w:t>
            </w:r>
            <w:r w:rsidR="00E47665" w:rsidRPr="00E47665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Arthur</w:t>
            </w:r>
            <w:r w:rsidRPr="00E47665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and</w:t>
            </w:r>
            <w:r w:rsidRPr="00E47665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Rascal</w:t>
            </w:r>
            <w:r w:rsidRPr="00E47665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E47665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.88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r w:rsidRPr="00E47665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школе</w:t>
            </w:r>
            <w:r w:rsidRPr="00E47665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весело</w:t>
            </w:r>
            <w:r w:rsidR="00E47665" w:rsidRPr="00E47665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Артур</w:t>
            </w:r>
            <w:r w:rsidRPr="00E47665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Pr="00E47665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Раскал</w:t>
            </w:r>
            <w:proofErr w:type="spellEnd"/>
          </w:p>
        </w:tc>
        <w:tc>
          <w:tcPr>
            <w:tcW w:w="850" w:type="dxa"/>
            <w:vAlign w:val="center"/>
          </w:tcPr>
          <w:p w14:paraId="04CC43EC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5607383A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205A83A4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5E5B3E3D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1EAB5233" w14:textId="6D6F8DD0" w:rsidTr="00B446B9">
        <w:tc>
          <w:tcPr>
            <w:tcW w:w="880" w:type="dxa"/>
            <w:vAlign w:val="center"/>
          </w:tcPr>
          <w:p w14:paraId="217672E8" w14:textId="22BA177A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39</w:t>
            </w:r>
          </w:p>
        </w:tc>
        <w:tc>
          <w:tcPr>
            <w:tcW w:w="3827" w:type="dxa"/>
            <w:vAlign w:val="center"/>
          </w:tcPr>
          <w:p w14:paraId="71E87215" w14:textId="0A9AA485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The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Toy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Soldier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с.82-84 Настольная игра</w:t>
            </w:r>
            <w:r w:rsidR="00E47665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850" w:type="dxa"/>
            <w:vAlign w:val="center"/>
          </w:tcPr>
          <w:p w14:paraId="7D6D8497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4CE22205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7675B60F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6BA054BA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6DAF1F36" w14:textId="00DF60A1" w:rsidTr="00B446B9">
        <w:tc>
          <w:tcPr>
            <w:tcW w:w="880" w:type="dxa"/>
            <w:vAlign w:val="center"/>
          </w:tcPr>
          <w:p w14:paraId="2D7D3ABB" w14:textId="6434E330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3827" w:type="dxa"/>
            <w:vAlign w:val="center"/>
          </w:tcPr>
          <w:p w14:paraId="79B27C93" w14:textId="18781051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Animals Down Under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Grandpa </w:t>
            </w:r>
            <w:proofErr w:type="spellStart"/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Durov’s</w:t>
            </w:r>
            <w:proofErr w:type="spellEnd"/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gramStart"/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Wonderland 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</w:t>
            </w:r>
            <w:proofErr w:type="gramEnd"/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85, 146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Театр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Дедушки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Дурова</w:t>
            </w:r>
          </w:p>
        </w:tc>
        <w:tc>
          <w:tcPr>
            <w:tcW w:w="850" w:type="dxa"/>
            <w:vAlign w:val="center"/>
          </w:tcPr>
          <w:p w14:paraId="4F621088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253C25A2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6355A98F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148ABA1C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51E5B896" w14:textId="291291CD" w:rsidTr="00B446B9">
        <w:tc>
          <w:tcPr>
            <w:tcW w:w="880" w:type="dxa"/>
            <w:vAlign w:val="center"/>
          </w:tcPr>
          <w:p w14:paraId="724D4756" w14:textId="0118EFBA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41</w:t>
            </w:r>
          </w:p>
        </w:tc>
        <w:tc>
          <w:tcPr>
            <w:tcW w:w="3827" w:type="dxa"/>
            <w:vAlign w:val="center"/>
          </w:tcPr>
          <w:p w14:paraId="4881E6BE" w14:textId="17A9C43F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Now I know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 86-87 I Love English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РТ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 42-43</w:t>
            </w:r>
            <w:r w:rsidRPr="00B446B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Теперь</w:t>
            </w:r>
            <w:r w:rsidRPr="00B446B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я</w:t>
            </w:r>
            <w:r w:rsidRPr="00B446B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знаю</w:t>
            </w:r>
          </w:p>
        </w:tc>
        <w:tc>
          <w:tcPr>
            <w:tcW w:w="850" w:type="dxa"/>
            <w:vAlign w:val="center"/>
          </w:tcPr>
          <w:p w14:paraId="3A7DF04C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352DF02B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627718CD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48702B58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6F2B52C4" w14:textId="123BA434" w:rsidTr="00B446B9">
        <w:tc>
          <w:tcPr>
            <w:tcW w:w="880" w:type="dxa"/>
            <w:vAlign w:val="center"/>
          </w:tcPr>
          <w:p w14:paraId="74E7280F" w14:textId="15CF9E96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</w:p>
        </w:tc>
        <w:tc>
          <w:tcPr>
            <w:tcW w:w="3827" w:type="dxa"/>
            <w:vAlign w:val="center"/>
          </w:tcPr>
          <w:p w14:paraId="62F8B1EC" w14:textId="77777777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Modular Test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5 Модульный тест 5</w:t>
            </w:r>
          </w:p>
        </w:tc>
        <w:tc>
          <w:tcPr>
            <w:tcW w:w="850" w:type="dxa"/>
            <w:vAlign w:val="center"/>
          </w:tcPr>
          <w:p w14:paraId="79CE88EB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08C0B856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16DE04B6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151716CA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05A82AB7" w14:textId="31D20A31" w:rsidTr="00B446B9">
        <w:tc>
          <w:tcPr>
            <w:tcW w:w="880" w:type="dxa"/>
            <w:vAlign w:val="center"/>
          </w:tcPr>
          <w:p w14:paraId="1D451636" w14:textId="79FB6B11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43</w:t>
            </w:r>
          </w:p>
        </w:tc>
        <w:tc>
          <w:tcPr>
            <w:tcW w:w="3827" w:type="dxa"/>
            <w:vAlign w:val="center"/>
          </w:tcPr>
          <w:p w14:paraId="7E71C771" w14:textId="77777777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11a Grandma! Grandpa!</w:t>
            </w:r>
          </w:p>
          <w:p w14:paraId="6DFD323C" w14:textId="77777777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 89-91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Дедушка и бабушка!</w:t>
            </w:r>
          </w:p>
        </w:tc>
        <w:tc>
          <w:tcPr>
            <w:tcW w:w="850" w:type="dxa"/>
            <w:vAlign w:val="center"/>
          </w:tcPr>
          <w:p w14:paraId="257D0F20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532A239C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6CCCCF5D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61DDC63A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43C61436" w14:textId="140A8367" w:rsidTr="00B446B9">
        <w:tc>
          <w:tcPr>
            <w:tcW w:w="880" w:type="dxa"/>
            <w:vAlign w:val="center"/>
          </w:tcPr>
          <w:p w14:paraId="1F7B5B97" w14:textId="787C1392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44</w:t>
            </w:r>
          </w:p>
        </w:tc>
        <w:tc>
          <w:tcPr>
            <w:tcW w:w="3827" w:type="dxa"/>
            <w:vAlign w:val="center"/>
          </w:tcPr>
          <w:p w14:paraId="5A7570AB" w14:textId="77777777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Grandma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!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Grandpa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!</w:t>
            </w:r>
          </w:p>
          <w:p w14:paraId="66702E87" w14:textId="77777777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с.92-93 Мои бабушки и дедушка</w:t>
            </w:r>
          </w:p>
        </w:tc>
        <w:tc>
          <w:tcPr>
            <w:tcW w:w="850" w:type="dxa"/>
            <w:vAlign w:val="center"/>
          </w:tcPr>
          <w:p w14:paraId="78B5EC26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5C08C950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0481C7F9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725FC235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649D75B3" w14:textId="5EAA6982" w:rsidTr="00B446B9">
        <w:tc>
          <w:tcPr>
            <w:tcW w:w="880" w:type="dxa"/>
            <w:vAlign w:val="center"/>
          </w:tcPr>
          <w:p w14:paraId="21022E0A" w14:textId="03047696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45</w:t>
            </w:r>
          </w:p>
        </w:tc>
        <w:tc>
          <w:tcPr>
            <w:tcW w:w="3827" w:type="dxa"/>
            <w:vAlign w:val="center"/>
          </w:tcPr>
          <w:p w14:paraId="6817F38F" w14:textId="32023351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12a My House!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.94-95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Мой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дом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!</w:t>
            </w:r>
          </w:p>
        </w:tc>
        <w:tc>
          <w:tcPr>
            <w:tcW w:w="850" w:type="dxa"/>
            <w:vAlign w:val="center"/>
          </w:tcPr>
          <w:p w14:paraId="79E7AAF5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5C2F5CF7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38BB39BC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4A9E7C9D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29F02CCA" w14:textId="3D1F6B73" w:rsidTr="00B446B9">
        <w:tc>
          <w:tcPr>
            <w:tcW w:w="880" w:type="dxa"/>
            <w:vAlign w:val="center"/>
          </w:tcPr>
          <w:p w14:paraId="07B947DF" w14:textId="60633C01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3827" w:type="dxa"/>
            <w:vAlign w:val="center"/>
          </w:tcPr>
          <w:p w14:paraId="2EFB2410" w14:textId="1D69F9C0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12b My House!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Fun at School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.96-97 Arthur and Rascal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.104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Артур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Раскал</w:t>
            </w:r>
            <w:proofErr w:type="spellEnd"/>
          </w:p>
        </w:tc>
        <w:tc>
          <w:tcPr>
            <w:tcW w:w="850" w:type="dxa"/>
            <w:vAlign w:val="center"/>
          </w:tcPr>
          <w:p w14:paraId="73A35885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5F7F73D4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589F1129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796A0180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6AA669F3" w14:textId="72C88CD3" w:rsidTr="00B446B9">
        <w:tc>
          <w:tcPr>
            <w:tcW w:w="880" w:type="dxa"/>
            <w:vAlign w:val="center"/>
          </w:tcPr>
          <w:p w14:paraId="7DF309FC" w14:textId="13232BA2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47</w:t>
            </w:r>
          </w:p>
        </w:tc>
        <w:tc>
          <w:tcPr>
            <w:tcW w:w="3827" w:type="dxa"/>
            <w:vAlign w:val="center"/>
          </w:tcPr>
          <w:p w14:paraId="5E9C3D27" w14:textId="6E35C6EB" w:rsidR="00B446B9" w:rsidRPr="00137CC9" w:rsidRDefault="00B446B9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The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Toy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Soldier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с.98-100 Настольная игра</w:t>
            </w:r>
          </w:p>
        </w:tc>
        <w:tc>
          <w:tcPr>
            <w:tcW w:w="850" w:type="dxa"/>
            <w:vAlign w:val="center"/>
          </w:tcPr>
          <w:p w14:paraId="2AE2D83C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7E362188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76236935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12CF6847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2DECC5CC" w14:textId="39E01561" w:rsidTr="00B446B9">
        <w:tc>
          <w:tcPr>
            <w:tcW w:w="880" w:type="dxa"/>
            <w:vAlign w:val="center"/>
          </w:tcPr>
          <w:p w14:paraId="0D3B74CF" w14:textId="086A2CE5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48</w:t>
            </w:r>
          </w:p>
        </w:tc>
        <w:tc>
          <w:tcPr>
            <w:tcW w:w="3827" w:type="dxa"/>
            <w:vAlign w:val="center"/>
          </w:tcPr>
          <w:p w14:paraId="10B098D2" w14:textId="2DEB2053" w:rsidR="00B446B9" w:rsidRPr="00F415B6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British Homes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House Museums in Russia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.101,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Британские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дома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музей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России</w:t>
            </w:r>
          </w:p>
        </w:tc>
        <w:tc>
          <w:tcPr>
            <w:tcW w:w="850" w:type="dxa"/>
            <w:vAlign w:val="center"/>
          </w:tcPr>
          <w:p w14:paraId="61E36FC0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17D52071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47825E54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64A0FCCF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4306D4AE" w14:textId="0F0F717C" w:rsidTr="00B446B9">
        <w:tc>
          <w:tcPr>
            <w:tcW w:w="880" w:type="dxa"/>
            <w:vAlign w:val="center"/>
          </w:tcPr>
          <w:p w14:paraId="6F6CFAD9" w14:textId="4A4653CA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49</w:t>
            </w:r>
          </w:p>
        </w:tc>
        <w:tc>
          <w:tcPr>
            <w:tcW w:w="3827" w:type="dxa"/>
            <w:vAlign w:val="center"/>
          </w:tcPr>
          <w:p w14:paraId="74E9DB88" w14:textId="4529917F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Now I know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 102-103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 Love English</w:t>
            </w:r>
            <w:r w:rsidR="00D905E3" w:rsidRPr="00D905E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Теперь</w:t>
            </w:r>
            <w:r w:rsidRPr="00B446B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я</w:t>
            </w:r>
            <w:r w:rsidRPr="00B446B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знаю</w:t>
            </w:r>
          </w:p>
        </w:tc>
        <w:tc>
          <w:tcPr>
            <w:tcW w:w="850" w:type="dxa"/>
            <w:vAlign w:val="center"/>
          </w:tcPr>
          <w:p w14:paraId="4A97E4FF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48EFD1D6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3EDFA812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5E81652E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7888CD9B" w14:textId="25138C53" w:rsidTr="00B446B9">
        <w:tc>
          <w:tcPr>
            <w:tcW w:w="880" w:type="dxa"/>
            <w:vAlign w:val="center"/>
          </w:tcPr>
          <w:p w14:paraId="7819DE9D" w14:textId="0A3F45BA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50</w:t>
            </w:r>
          </w:p>
        </w:tc>
        <w:tc>
          <w:tcPr>
            <w:tcW w:w="3827" w:type="dxa"/>
            <w:vAlign w:val="center"/>
          </w:tcPr>
          <w:p w14:paraId="137E3136" w14:textId="77777777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Modular Test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6 Модульный тест 6</w:t>
            </w:r>
          </w:p>
        </w:tc>
        <w:tc>
          <w:tcPr>
            <w:tcW w:w="850" w:type="dxa"/>
            <w:vAlign w:val="center"/>
          </w:tcPr>
          <w:p w14:paraId="6B32A7FA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673C0ECC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118871CB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273F8BDF" w14:textId="77777777" w:rsidR="00B446B9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14:paraId="43C34B7A" w14:textId="77777777" w:rsidR="00E47665" w:rsidRDefault="00E47665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14:paraId="79FB143B" w14:textId="4BE5A3A2" w:rsidR="00E47665" w:rsidRPr="00097F67" w:rsidRDefault="00E47665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330CAEC0" w14:textId="30441199" w:rsidTr="00B446B9">
        <w:tc>
          <w:tcPr>
            <w:tcW w:w="880" w:type="dxa"/>
            <w:vAlign w:val="center"/>
          </w:tcPr>
          <w:p w14:paraId="5E56FBD7" w14:textId="3BEE6A03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51</w:t>
            </w:r>
          </w:p>
        </w:tc>
        <w:tc>
          <w:tcPr>
            <w:tcW w:w="3827" w:type="dxa"/>
            <w:vAlign w:val="center"/>
          </w:tcPr>
          <w:p w14:paraId="4A085852" w14:textId="77777777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13a We’re having a great time!</w:t>
            </w:r>
          </w:p>
          <w:p w14:paraId="3D312D3D" w14:textId="77777777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с.105-107 Мы хорошо проводим время!</w:t>
            </w:r>
          </w:p>
        </w:tc>
        <w:tc>
          <w:tcPr>
            <w:tcW w:w="850" w:type="dxa"/>
            <w:vAlign w:val="center"/>
          </w:tcPr>
          <w:p w14:paraId="22A142C5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53CB3418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3ACB6677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3E63DF4B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0DDF4B4D" w14:textId="187A0961" w:rsidTr="00B446B9">
        <w:tc>
          <w:tcPr>
            <w:tcW w:w="880" w:type="dxa"/>
            <w:vAlign w:val="center"/>
          </w:tcPr>
          <w:p w14:paraId="0898D213" w14:textId="12A33C69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52</w:t>
            </w:r>
          </w:p>
        </w:tc>
        <w:tc>
          <w:tcPr>
            <w:tcW w:w="3827" w:type="dxa"/>
            <w:vAlign w:val="center"/>
          </w:tcPr>
          <w:p w14:paraId="69BFD09B" w14:textId="77777777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13b We’re having a great time!</w:t>
            </w:r>
          </w:p>
          <w:p w14:paraId="7EB2C2DD" w14:textId="77777777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с.108-109 Замечательное время!</w:t>
            </w:r>
          </w:p>
        </w:tc>
        <w:tc>
          <w:tcPr>
            <w:tcW w:w="850" w:type="dxa"/>
            <w:vAlign w:val="center"/>
          </w:tcPr>
          <w:p w14:paraId="2AEAA274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7C1747B5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7180A996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1CC68C82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5C521360" w14:textId="08090888" w:rsidTr="00B446B9">
        <w:tc>
          <w:tcPr>
            <w:tcW w:w="880" w:type="dxa"/>
            <w:vAlign w:val="center"/>
          </w:tcPr>
          <w:p w14:paraId="4A589014" w14:textId="1612D851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53</w:t>
            </w:r>
          </w:p>
        </w:tc>
        <w:tc>
          <w:tcPr>
            <w:tcW w:w="3827" w:type="dxa"/>
            <w:vAlign w:val="center"/>
          </w:tcPr>
          <w:p w14:paraId="420496F9" w14:textId="70D57ECE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14a </w:t>
            </w:r>
            <w:proofErr w:type="gramStart"/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In</w:t>
            </w:r>
            <w:proofErr w:type="gramEnd"/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the park!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.110-111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парке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!</w:t>
            </w:r>
          </w:p>
        </w:tc>
        <w:tc>
          <w:tcPr>
            <w:tcW w:w="850" w:type="dxa"/>
            <w:vAlign w:val="center"/>
          </w:tcPr>
          <w:p w14:paraId="45209869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006D34A8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6CD3C2B4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5D9910D0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18263587" w14:textId="5426D95F" w:rsidTr="00B446B9">
        <w:tc>
          <w:tcPr>
            <w:tcW w:w="880" w:type="dxa"/>
            <w:vAlign w:val="center"/>
          </w:tcPr>
          <w:p w14:paraId="53BE4162" w14:textId="0A7337A0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54</w:t>
            </w:r>
          </w:p>
        </w:tc>
        <w:tc>
          <w:tcPr>
            <w:tcW w:w="3827" w:type="dxa"/>
            <w:vAlign w:val="center"/>
          </w:tcPr>
          <w:p w14:paraId="1C957249" w14:textId="291360D0" w:rsidR="00B446B9" w:rsidRPr="00D905E3" w:rsidRDefault="00B446B9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14b </w:t>
            </w:r>
            <w:proofErr w:type="gramStart"/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In</w:t>
            </w:r>
            <w:proofErr w:type="gramEnd"/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the park!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Fun at </w:t>
            </w:r>
            <w:proofErr w:type="gramStart"/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School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8F069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</w:t>
            </w:r>
            <w:proofErr w:type="gramEnd"/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 112-113</w:t>
            </w:r>
            <w:r w:rsidR="00D905E3" w:rsidRPr="00D905E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Arthur and Rascal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 120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gramStart"/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Артур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proofErr w:type="gramEnd"/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Раскал</w:t>
            </w:r>
            <w:proofErr w:type="spellEnd"/>
            <w:r w:rsidR="00D905E3" w:rsidRPr="00D905E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</w:t>
            </w:r>
          </w:p>
        </w:tc>
        <w:tc>
          <w:tcPr>
            <w:tcW w:w="850" w:type="dxa"/>
            <w:vAlign w:val="center"/>
          </w:tcPr>
          <w:p w14:paraId="2C4E11F8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581F2294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69C6D1E2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716DFB3C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5C429E47" w14:textId="234C11F4" w:rsidTr="00B446B9">
        <w:tc>
          <w:tcPr>
            <w:tcW w:w="880" w:type="dxa"/>
            <w:vAlign w:val="center"/>
          </w:tcPr>
          <w:p w14:paraId="0CE02ABA" w14:textId="3874D3C1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3827" w:type="dxa"/>
            <w:vAlign w:val="center"/>
          </w:tcPr>
          <w:p w14:paraId="4F390438" w14:textId="3C2B0112" w:rsidR="00B446B9" w:rsidRPr="00137CC9" w:rsidRDefault="00B446B9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The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Toy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Soldier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с.114-116 Настольная игра</w:t>
            </w:r>
            <w:r w:rsidR="00D905E3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850" w:type="dxa"/>
            <w:vAlign w:val="center"/>
          </w:tcPr>
          <w:p w14:paraId="5963C5AA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38671B75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3260B931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38597982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0FDBA264" w14:textId="5B974F16" w:rsidTr="00B446B9">
        <w:tc>
          <w:tcPr>
            <w:tcW w:w="880" w:type="dxa"/>
            <w:vAlign w:val="center"/>
          </w:tcPr>
          <w:p w14:paraId="02BEEEBA" w14:textId="2A428AA0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56</w:t>
            </w:r>
          </w:p>
        </w:tc>
        <w:tc>
          <w:tcPr>
            <w:tcW w:w="3827" w:type="dxa"/>
            <w:vAlign w:val="center"/>
          </w:tcPr>
          <w:p w14:paraId="2C5718E4" w14:textId="19C09EA0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Get ready, get set, go!</w:t>
            </w:r>
            <w:r w:rsidRPr="00F415B6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Fun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after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School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! с.117, 148</w:t>
            </w:r>
          </w:p>
          <w:p w14:paraId="2462B2C7" w14:textId="58D4EAA7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На старт, внимание, марш!</w:t>
            </w:r>
          </w:p>
        </w:tc>
        <w:tc>
          <w:tcPr>
            <w:tcW w:w="850" w:type="dxa"/>
            <w:vAlign w:val="center"/>
          </w:tcPr>
          <w:p w14:paraId="79714EDC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05958301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6EB78E34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56C1D72F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102E9A1B" w14:textId="6568F7E5" w:rsidTr="00B446B9">
        <w:tc>
          <w:tcPr>
            <w:tcW w:w="880" w:type="dxa"/>
            <w:vAlign w:val="center"/>
          </w:tcPr>
          <w:p w14:paraId="77F19AE2" w14:textId="33669202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57</w:t>
            </w:r>
          </w:p>
        </w:tc>
        <w:tc>
          <w:tcPr>
            <w:tcW w:w="3827" w:type="dxa"/>
            <w:vAlign w:val="center"/>
          </w:tcPr>
          <w:p w14:paraId="6F8455CA" w14:textId="37807A2B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Now I know</w:t>
            </w:r>
            <w:r w:rsidRPr="00747A2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 118-119</w:t>
            </w:r>
            <w:r w:rsidRPr="00747A2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I Love English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РТ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 58-59</w:t>
            </w:r>
            <w:r w:rsidRPr="00B446B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Теперь</w:t>
            </w:r>
            <w:r w:rsidRPr="00B446B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я</w:t>
            </w:r>
            <w:r w:rsidRPr="00B446B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знаю</w:t>
            </w:r>
          </w:p>
        </w:tc>
        <w:tc>
          <w:tcPr>
            <w:tcW w:w="850" w:type="dxa"/>
            <w:vAlign w:val="center"/>
          </w:tcPr>
          <w:p w14:paraId="42DC07CA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5A002491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6A8C94B5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06FAF385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3220140F" w14:textId="645CFB4C" w:rsidTr="00B446B9">
        <w:tc>
          <w:tcPr>
            <w:tcW w:w="880" w:type="dxa"/>
            <w:vAlign w:val="center"/>
          </w:tcPr>
          <w:p w14:paraId="66DAB661" w14:textId="620EA851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3827" w:type="dxa"/>
            <w:vAlign w:val="center"/>
          </w:tcPr>
          <w:p w14:paraId="6F938665" w14:textId="77777777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Итоговое тестирование</w:t>
            </w:r>
          </w:p>
        </w:tc>
        <w:tc>
          <w:tcPr>
            <w:tcW w:w="850" w:type="dxa"/>
            <w:vAlign w:val="center"/>
          </w:tcPr>
          <w:p w14:paraId="0997C4C2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3B7AC90E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4B509C2F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5E218579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0902E11F" w14:textId="470A5E41" w:rsidTr="00B446B9">
        <w:tc>
          <w:tcPr>
            <w:tcW w:w="880" w:type="dxa"/>
            <w:vAlign w:val="center"/>
          </w:tcPr>
          <w:p w14:paraId="41840D0D" w14:textId="5333FCF4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3827" w:type="dxa"/>
            <w:vAlign w:val="center"/>
          </w:tcPr>
          <w:p w14:paraId="01F57F92" w14:textId="77777777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15a A fun day!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.121-123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Забавный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день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!</w:t>
            </w:r>
          </w:p>
        </w:tc>
        <w:tc>
          <w:tcPr>
            <w:tcW w:w="850" w:type="dxa"/>
            <w:vAlign w:val="center"/>
          </w:tcPr>
          <w:p w14:paraId="422BC155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2E574F40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0D45D93E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73CEC1A5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1F0D2955" w14:textId="5DE7D592" w:rsidTr="00B446B9">
        <w:tc>
          <w:tcPr>
            <w:tcW w:w="880" w:type="dxa"/>
            <w:vAlign w:val="center"/>
          </w:tcPr>
          <w:p w14:paraId="4E831EE1" w14:textId="0E51D454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3827" w:type="dxa"/>
            <w:vAlign w:val="center"/>
          </w:tcPr>
          <w:p w14:paraId="1744758F" w14:textId="77777777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15b A fun day!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.124-125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День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веселья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!</w:t>
            </w:r>
          </w:p>
        </w:tc>
        <w:tc>
          <w:tcPr>
            <w:tcW w:w="850" w:type="dxa"/>
            <w:vAlign w:val="center"/>
          </w:tcPr>
          <w:p w14:paraId="385E9DEE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0C931DEC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1D1A7286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21F91AFB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391630E3" w14:textId="6C8CD9F6" w:rsidTr="00B446B9">
        <w:tc>
          <w:tcPr>
            <w:tcW w:w="880" w:type="dxa"/>
            <w:vAlign w:val="center"/>
          </w:tcPr>
          <w:p w14:paraId="56F76A42" w14:textId="086BF5E8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61</w:t>
            </w:r>
          </w:p>
        </w:tc>
        <w:tc>
          <w:tcPr>
            <w:tcW w:w="3827" w:type="dxa"/>
            <w:vAlign w:val="center"/>
          </w:tcPr>
          <w:p w14:paraId="5CAD27D1" w14:textId="37B9D2D4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16a On Sundays</w:t>
            </w:r>
            <w:r w:rsidRPr="00747A2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.126-127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По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воскресеньям</w:t>
            </w:r>
          </w:p>
        </w:tc>
        <w:tc>
          <w:tcPr>
            <w:tcW w:w="850" w:type="dxa"/>
            <w:vAlign w:val="center"/>
          </w:tcPr>
          <w:p w14:paraId="79DD66F2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3FA51CA4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4350C66B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729296D8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07DD32BC" w14:textId="7CB1CCA2" w:rsidTr="00B446B9">
        <w:tc>
          <w:tcPr>
            <w:tcW w:w="880" w:type="dxa"/>
            <w:vAlign w:val="center"/>
          </w:tcPr>
          <w:p w14:paraId="235E5187" w14:textId="21914958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62</w:t>
            </w:r>
          </w:p>
        </w:tc>
        <w:tc>
          <w:tcPr>
            <w:tcW w:w="3827" w:type="dxa"/>
            <w:vAlign w:val="center"/>
          </w:tcPr>
          <w:p w14:paraId="32B5676A" w14:textId="34E457FA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16b On Sundays</w:t>
            </w:r>
            <w:r w:rsidRPr="00747A2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Fun at School</w:t>
            </w:r>
          </w:p>
          <w:p w14:paraId="0D5CF859" w14:textId="4813A471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  128-129 Arthur and Rascal</w:t>
            </w:r>
            <w:r w:rsidRPr="00747A2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Артур</w:t>
            </w:r>
            <w:r w:rsidRPr="00747A2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Pr="00747A2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Раскал</w:t>
            </w:r>
            <w:proofErr w:type="spellEnd"/>
          </w:p>
        </w:tc>
        <w:tc>
          <w:tcPr>
            <w:tcW w:w="850" w:type="dxa"/>
            <w:vAlign w:val="center"/>
          </w:tcPr>
          <w:p w14:paraId="42B0143F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457DC5B7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72396567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4C045FE8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42551ECF" w14:textId="5EE02743" w:rsidTr="00B446B9">
        <w:tc>
          <w:tcPr>
            <w:tcW w:w="880" w:type="dxa"/>
            <w:vAlign w:val="center"/>
          </w:tcPr>
          <w:p w14:paraId="4BF003A1" w14:textId="5FDE32B5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63</w:t>
            </w:r>
          </w:p>
        </w:tc>
        <w:tc>
          <w:tcPr>
            <w:tcW w:w="3827" w:type="dxa"/>
            <w:vAlign w:val="center"/>
          </w:tcPr>
          <w:p w14:paraId="21406BD8" w14:textId="7A724023" w:rsidR="00B446B9" w:rsidRPr="00137CC9" w:rsidRDefault="00B446B9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The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Toy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Soldier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с. 130-132 Настольная игра</w:t>
            </w:r>
            <w:r w:rsidR="00D905E3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850" w:type="dxa"/>
            <w:vAlign w:val="center"/>
          </w:tcPr>
          <w:p w14:paraId="3F75F717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563E4E41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1435C0B9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584F2954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1299B17D" w14:textId="6FF15C3F" w:rsidTr="00B446B9">
        <w:tc>
          <w:tcPr>
            <w:tcW w:w="880" w:type="dxa"/>
            <w:vAlign w:val="center"/>
          </w:tcPr>
          <w:p w14:paraId="568BC5F0" w14:textId="05F89027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64</w:t>
            </w:r>
          </w:p>
        </w:tc>
        <w:tc>
          <w:tcPr>
            <w:tcW w:w="3827" w:type="dxa"/>
            <w:vAlign w:val="center"/>
          </w:tcPr>
          <w:p w14:paraId="3FA9A73B" w14:textId="60DC676E" w:rsidR="00B446B9" w:rsidRPr="00137CC9" w:rsidRDefault="00B446B9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Cartoon </w:t>
            </w:r>
            <w:proofErr w:type="spellStart"/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Favourites</w:t>
            </w:r>
            <w:proofErr w:type="spellEnd"/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!</w:t>
            </w:r>
            <w:r w:rsidRPr="00747A2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 </w:t>
            </w:r>
            <w:r w:rsidRPr="00137CC9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  <w:t xml:space="preserve">Cartoon time! </w:t>
            </w:r>
            <w:r w:rsidRPr="00137CC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  <w:t>. 133, 149</w:t>
            </w:r>
            <w:r w:rsidR="00D905E3" w:rsidRPr="00D905E3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Время</w:t>
            </w:r>
            <w:r w:rsidRPr="00137CC9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мультфильмов</w:t>
            </w:r>
            <w:r w:rsidRPr="00137CC9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  <w:t>!</w:t>
            </w:r>
          </w:p>
        </w:tc>
        <w:tc>
          <w:tcPr>
            <w:tcW w:w="850" w:type="dxa"/>
            <w:vAlign w:val="center"/>
          </w:tcPr>
          <w:p w14:paraId="6A814A4A" w14:textId="77777777" w:rsidR="00B446B9" w:rsidRPr="00137CC9" w:rsidRDefault="00B446B9" w:rsidP="00B446B9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bCs/>
                <w:i w:val="0"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i w:val="0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3993DAE5" w14:textId="77777777" w:rsidR="00B446B9" w:rsidRPr="00137CC9" w:rsidRDefault="00B446B9" w:rsidP="00B446B9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bCs/>
                <w:i w:val="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994FBEC" w14:textId="77777777" w:rsidR="00B446B9" w:rsidRPr="00097F67" w:rsidRDefault="00B446B9" w:rsidP="00B446B9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b/>
                <w:i w:val="0"/>
                <w:sz w:val="22"/>
                <w:szCs w:val="22"/>
              </w:rPr>
            </w:pPr>
          </w:p>
        </w:tc>
        <w:tc>
          <w:tcPr>
            <w:tcW w:w="1701" w:type="dxa"/>
          </w:tcPr>
          <w:p w14:paraId="196CC9D6" w14:textId="77777777" w:rsidR="00B446B9" w:rsidRPr="00097F67" w:rsidRDefault="00B446B9" w:rsidP="00B446B9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b/>
                <w:i w:val="0"/>
                <w:sz w:val="22"/>
                <w:szCs w:val="22"/>
              </w:rPr>
            </w:pPr>
          </w:p>
        </w:tc>
      </w:tr>
      <w:tr w:rsidR="00B446B9" w:rsidRPr="00F46E36" w14:paraId="64C2FA3C" w14:textId="7D87CE69" w:rsidTr="00B446B9">
        <w:tc>
          <w:tcPr>
            <w:tcW w:w="880" w:type="dxa"/>
            <w:vAlign w:val="center"/>
          </w:tcPr>
          <w:p w14:paraId="2D3AB418" w14:textId="55280D2A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</w:p>
        </w:tc>
        <w:tc>
          <w:tcPr>
            <w:tcW w:w="3827" w:type="dxa"/>
            <w:vAlign w:val="center"/>
          </w:tcPr>
          <w:p w14:paraId="336889A6" w14:textId="7DD35A95" w:rsidR="00B446B9" w:rsidRPr="00137CC9" w:rsidRDefault="00B446B9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Now I know</w:t>
            </w:r>
            <w:r w:rsidRPr="00747A2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 134-135</w:t>
            </w:r>
            <w:r w:rsidRPr="00747A2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 Love English</w:t>
            </w:r>
            <w:r w:rsidR="00D905E3" w:rsidRPr="00D905E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Теперь я знаю</w:t>
            </w:r>
          </w:p>
        </w:tc>
        <w:tc>
          <w:tcPr>
            <w:tcW w:w="850" w:type="dxa"/>
            <w:vAlign w:val="center"/>
          </w:tcPr>
          <w:p w14:paraId="4C756BE3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7BDD6D21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2C1EA6D1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5E0690C6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67BD0DD6" w14:textId="3CECD4DF" w:rsidTr="00B446B9">
        <w:tc>
          <w:tcPr>
            <w:tcW w:w="880" w:type="dxa"/>
            <w:vAlign w:val="center"/>
          </w:tcPr>
          <w:p w14:paraId="2706C1B1" w14:textId="688002E9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66</w:t>
            </w:r>
          </w:p>
        </w:tc>
        <w:tc>
          <w:tcPr>
            <w:tcW w:w="3827" w:type="dxa"/>
            <w:vAlign w:val="center"/>
          </w:tcPr>
          <w:p w14:paraId="49415A5F" w14:textId="77777777" w:rsidR="00B446B9" w:rsidRPr="00137CC9" w:rsidRDefault="00B446B9" w:rsidP="00B446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Modular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Test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8 Модульный тест 8</w:t>
            </w:r>
          </w:p>
        </w:tc>
        <w:tc>
          <w:tcPr>
            <w:tcW w:w="850" w:type="dxa"/>
            <w:vAlign w:val="center"/>
          </w:tcPr>
          <w:p w14:paraId="6B34DBC1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29039B19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25E8B4E1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64AF39CA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446B9" w:rsidRPr="00F46E36" w14:paraId="4EFFFC0F" w14:textId="3148DEDD" w:rsidTr="00B446B9">
        <w:tc>
          <w:tcPr>
            <w:tcW w:w="880" w:type="dxa"/>
            <w:vAlign w:val="center"/>
          </w:tcPr>
          <w:p w14:paraId="5AC8C71F" w14:textId="1F0BA708" w:rsidR="00B446B9" w:rsidRPr="0002769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67</w:t>
            </w:r>
          </w:p>
        </w:tc>
        <w:tc>
          <w:tcPr>
            <w:tcW w:w="3827" w:type="dxa"/>
            <w:vAlign w:val="center"/>
          </w:tcPr>
          <w:p w14:paraId="4603D911" w14:textId="77777777" w:rsidR="00D905E3" w:rsidRDefault="00B446B9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Special Days!</w:t>
            </w:r>
            <w:r w:rsidRPr="00747A2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Mother’s Day </w:t>
            </w:r>
          </w:p>
          <w:p w14:paraId="6FE847FC" w14:textId="6EBF8FFD" w:rsidR="00B446B9" w:rsidRPr="00137CC9" w:rsidRDefault="00B446B9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  140-141</w:t>
            </w:r>
            <w:r w:rsidR="00D905E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День</w:t>
            </w:r>
            <w:r w:rsidRPr="00747A22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матери</w:t>
            </w:r>
          </w:p>
        </w:tc>
        <w:tc>
          <w:tcPr>
            <w:tcW w:w="850" w:type="dxa"/>
            <w:vAlign w:val="center"/>
          </w:tcPr>
          <w:p w14:paraId="3D1E7473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690B1A67" w14:textId="77777777" w:rsidR="00B446B9" w:rsidRPr="00137CC9" w:rsidRDefault="00B446B9" w:rsidP="00B446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3E0264E8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539A8E04" w14:textId="77777777" w:rsidR="00B446B9" w:rsidRPr="00097F67" w:rsidRDefault="00B446B9" w:rsidP="00B446B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D81F5B" w:rsidRPr="00F46E36" w14:paraId="46E6FD2B" w14:textId="6B46FF19" w:rsidTr="00B446B9">
        <w:tc>
          <w:tcPr>
            <w:tcW w:w="880" w:type="dxa"/>
            <w:vAlign w:val="center"/>
          </w:tcPr>
          <w:p w14:paraId="6B103131" w14:textId="1D139B6D" w:rsidR="00D81F5B" w:rsidRPr="00027699" w:rsidRDefault="00D81F5B" w:rsidP="00D81F5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68</w:t>
            </w:r>
          </w:p>
        </w:tc>
        <w:tc>
          <w:tcPr>
            <w:tcW w:w="3827" w:type="dxa"/>
            <w:vAlign w:val="center"/>
          </w:tcPr>
          <w:p w14:paraId="3C65643A" w14:textId="77777777" w:rsidR="00D81F5B" w:rsidRDefault="00D81F5B" w:rsidP="00D81F5B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  <w:t>Cartoon</w:t>
            </w:r>
            <w:r w:rsidRPr="00D81F5B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</w:t>
            </w:r>
            <w:r w:rsidRPr="00137CC9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  <w:t>time</w:t>
            </w:r>
            <w:r w:rsidRPr="00D81F5B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! </w:t>
            </w:r>
            <w:r w:rsidRPr="00137CC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Время</w:t>
            </w: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</w:t>
            </w:r>
          </w:p>
          <w:p w14:paraId="673C066E" w14:textId="4730F64B" w:rsidR="00D81F5B" w:rsidRPr="00D81F5B" w:rsidRDefault="00D81F5B" w:rsidP="00D81F5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7CC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мультфильмов</w:t>
            </w:r>
            <w:r w:rsidRPr="00D81F5B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!</w:t>
            </w:r>
          </w:p>
        </w:tc>
        <w:tc>
          <w:tcPr>
            <w:tcW w:w="850" w:type="dxa"/>
            <w:vAlign w:val="center"/>
          </w:tcPr>
          <w:p w14:paraId="04CF9DE1" w14:textId="54621C72" w:rsidR="00D81F5B" w:rsidRPr="00137CC9" w:rsidRDefault="00D81F5B" w:rsidP="00D81F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2BE87424" w14:textId="77777777" w:rsidR="00D81F5B" w:rsidRPr="00137CC9" w:rsidRDefault="00D81F5B" w:rsidP="00D81F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0FBC53C9" w14:textId="77777777" w:rsidR="00D81F5B" w:rsidRPr="00097F67" w:rsidRDefault="00D81F5B" w:rsidP="00D81F5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1DB56582" w14:textId="77777777" w:rsidR="00D81F5B" w:rsidRPr="00097F67" w:rsidRDefault="00D81F5B" w:rsidP="00D81F5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D81F5B" w:rsidRPr="00F46E36" w14:paraId="420EF982" w14:textId="77777777" w:rsidTr="00B446B9">
        <w:tc>
          <w:tcPr>
            <w:tcW w:w="880" w:type="dxa"/>
            <w:vAlign w:val="center"/>
          </w:tcPr>
          <w:p w14:paraId="450E62D9" w14:textId="2B525BAE" w:rsidR="00D81F5B" w:rsidRPr="00027699" w:rsidRDefault="00D81F5B" w:rsidP="00D81F5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69</w:t>
            </w:r>
          </w:p>
        </w:tc>
        <w:tc>
          <w:tcPr>
            <w:tcW w:w="3827" w:type="dxa"/>
            <w:vAlign w:val="center"/>
          </w:tcPr>
          <w:p w14:paraId="53F2F3A6" w14:textId="1193E74C" w:rsidR="00D81F5B" w:rsidRDefault="00D81F5B" w:rsidP="00D81F5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1F5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Экскурсии по английскому языку в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школьный музей, викторина (на свежем воздухе).</w:t>
            </w:r>
          </w:p>
        </w:tc>
        <w:tc>
          <w:tcPr>
            <w:tcW w:w="850" w:type="dxa"/>
            <w:vAlign w:val="center"/>
          </w:tcPr>
          <w:p w14:paraId="2A7A18D3" w14:textId="721D1437" w:rsidR="00D81F5B" w:rsidRDefault="00D81F5B" w:rsidP="00D81F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2917113F" w14:textId="77777777" w:rsidR="00D81F5B" w:rsidRPr="00137CC9" w:rsidRDefault="00D81F5B" w:rsidP="00D81F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74FD795F" w14:textId="77777777" w:rsidR="00D81F5B" w:rsidRPr="00097F67" w:rsidRDefault="00D81F5B" w:rsidP="00D81F5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3B262966" w14:textId="77777777" w:rsidR="00D81F5B" w:rsidRPr="00097F67" w:rsidRDefault="00D81F5B" w:rsidP="00D81F5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D81F5B" w:rsidRPr="00F46E36" w14:paraId="521D7E45" w14:textId="77777777" w:rsidTr="00B446B9">
        <w:tc>
          <w:tcPr>
            <w:tcW w:w="880" w:type="dxa"/>
            <w:vAlign w:val="center"/>
          </w:tcPr>
          <w:p w14:paraId="36E2CC37" w14:textId="609D785E" w:rsidR="00D81F5B" w:rsidRPr="00027699" w:rsidRDefault="00D81F5B" w:rsidP="00D81F5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7699"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3827" w:type="dxa"/>
            <w:vAlign w:val="center"/>
          </w:tcPr>
          <w:p w14:paraId="35C12596" w14:textId="141F87B1" w:rsidR="00D81F5B" w:rsidRDefault="00D81F5B" w:rsidP="00D81F5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4ED2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Театральная постановка на английском языке, с игровыми элементами (на свежем воздухе) </w:t>
            </w:r>
          </w:p>
        </w:tc>
        <w:tc>
          <w:tcPr>
            <w:tcW w:w="850" w:type="dxa"/>
            <w:vAlign w:val="center"/>
          </w:tcPr>
          <w:p w14:paraId="4DCBA988" w14:textId="18A5471A" w:rsidR="00D81F5B" w:rsidRDefault="00D81F5B" w:rsidP="00D81F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1933AF89" w14:textId="77777777" w:rsidR="00D81F5B" w:rsidRPr="00137CC9" w:rsidRDefault="00D81F5B" w:rsidP="00D81F5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6EE1C82C" w14:textId="77777777" w:rsidR="00D81F5B" w:rsidRPr="00097F67" w:rsidRDefault="00D81F5B" w:rsidP="00D81F5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66C94308" w14:textId="77777777" w:rsidR="00D81F5B" w:rsidRPr="00097F67" w:rsidRDefault="00D81F5B" w:rsidP="00D81F5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</w:tbl>
    <w:p w14:paraId="352816D2" w14:textId="64E3AD04" w:rsidR="00FC1F29" w:rsidRPr="00D81F5B" w:rsidRDefault="00FC1F29" w:rsidP="005C1BDA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</w:pPr>
    </w:p>
    <w:p w14:paraId="0D715177" w14:textId="4F4F01FE" w:rsidR="008F0697" w:rsidRPr="00D81F5B" w:rsidRDefault="008F0697" w:rsidP="005C1BDA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</w:pPr>
    </w:p>
    <w:p w14:paraId="63B62C1D" w14:textId="3633680E" w:rsidR="00B446B9" w:rsidRDefault="00B446B9" w:rsidP="008F0697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</w:p>
    <w:p w14:paraId="6D2BA7AA" w14:textId="3ECC2902" w:rsidR="00E47665" w:rsidRDefault="00E47665" w:rsidP="008F0697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</w:p>
    <w:p w14:paraId="394DFC22" w14:textId="7FCE65FC" w:rsidR="00E47665" w:rsidRDefault="00E47665" w:rsidP="008F0697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</w:p>
    <w:p w14:paraId="2C2B793F" w14:textId="1AD733BD" w:rsidR="00E47665" w:rsidRDefault="00E47665" w:rsidP="008F0697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</w:p>
    <w:p w14:paraId="4CE8A8EF" w14:textId="14A5B969" w:rsidR="00E47665" w:rsidRDefault="00E47665" w:rsidP="008F0697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</w:p>
    <w:p w14:paraId="34C6A9CB" w14:textId="446C9083" w:rsidR="00E47665" w:rsidRDefault="00E47665" w:rsidP="008F0697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</w:p>
    <w:p w14:paraId="13F0BB2C" w14:textId="154948B3" w:rsidR="00E47665" w:rsidRDefault="00E47665" w:rsidP="008F0697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</w:p>
    <w:p w14:paraId="3776B9F8" w14:textId="60C928BF" w:rsidR="00E47665" w:rsidRDefault="00E47665" w:rsidP="008F0697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</w:p>
    <w:p w14:paraId="202D166F" w14:textId="7CC25B24" w:rsidR="00E47665" w:rsidRDefault="00E47665" w:rsidP="008F0697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</w:p>
    <w:p w14:paraId="6CD0B2FB" w14:textId="466C148D" w:rsidR="008F0697" w:rsidRPr="00BE4721" w:rsidRDefault="008F0697" w:rsidP="008F0697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BE4721">
        <w:rPr>
          <w:rFonts w:ascii="Times New Roman" w:hAnsi="Times New Roman"/>
          <w:b/>
          <w:sz w:val="28"/>
        </w:rPr>
        <w:lastRenderedPageBreak/>
        <w:t>Календарно-тематическое планирование по английскому языку (</w:t>
      </w:r>
      <w:r>
        <w:rPr>
          <w:rFonts w:ascii="Times New Roman" w:hAnsi="Times New Roman"/>
          <w:b/>
          <w:sz w:val="28"/>
        </w:rPr>
        <w:t>4</w:t>
      </w:r>
      <w:r w:rsidRPr="00BE4721">
        <w:rPr>
          <w:rFonts w:ascii="Times New Roman" w:hAnsi="Times New Roman"/>
          <w:b/>
          <w:sz w:val="28"/>
        </w:rPr>
        <w:t xml:space="preserve"> класс) </w:t>
      </w:r>
    </w:p>
    <w:p w14:paraId="2FBFD164" w14:textId="77777777" w:rsidR="008F0697" w:rsidRDefault="008F0697" w:rsidP="005C1BDA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W w:w="1009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A0" w:firstRow="1" w:lastRow="0" w:firstColumn="1" w:lastColumn="1" w:noHBand="0" w:noVBand="0"/>
      </w:tblPr>
      <w:tblGrid>
        <w:gridCol w:w="848"/>
        <w:gridCol w:w="3951"/>
        <w:gridCol w:w="1235"/>
        <w:gridCol w:w="1238"/>
        <w:gridCol w:w="1239"/>
        <w:gridCol w:w="1583"/>
      </w:tblGrid>
      <w:tr w:rsidR="007D241C" w:rsidRPr="0085210B" w14:paraId="5A188998" w14:textId="0C016A7F" w:rsidTr="00E47665">
        <w:trPr>
          <w:trHeight w:val="253"/>
        </w:trPr>
        <w:tc>
          <w:tcPr>
            <w:tcW w:w="0" w:type="auto"/>
            <w:vMerge w:val="restart"/>
            <w:vAlign w:val="center"/>
          </w:tcPr>
          <w:p w14:paraId="47F4916F" w14:textId="77777777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3951" w:type="dxa"/>
            <w:vMerge w:val="restart"/>
            <w:vAlign w:val="center"/>
          </w:tcPr>
          <w:p w14:paraId="0C7C2AF7" w14:textId="77777777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288FED4" w14:textId="77777777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CA4CE3A" w14:textId="77777777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  <w:p w14:paraId="49885E49" w14:textId="77777777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F9600D9" w14:textId="77777777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  <w:vMerge w:val="restart"/>
            <w:vAlign w:val="center"/>
          </w:tcPr>
          <w:p w14:paraId="08AB2EA5" w14:textId="77777777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2B2B2B"/>
                <w:sz w:val="24"/>
                <w:szCs w:val="24"/>
                <w:lang w:eastAsia="ru-RU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477" w:type="dxa"/>
            <w:gridSpan w:val="2"/>
            <w:vAlign w:val="center"/>
          </w:tcPr>
          <w:p w14:paraId="23E97681" w14:textId="66C02B05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583" w:type="dxa"/>
            <w:vMerge w:val="restart"/>
            <w:vAlign w:val="center"/>
          </w:tcPr>
          <w:p w14:paraId="2D5F3F30" w14:textId="6823E5F9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7D241C" w:rsidRPr="0085210B" w14:paraId="01952E77" w14:textId="3A07DEFE" w:rsidTr="00E47665">
        <w:trPr>
          <w:trHeight w:val="931"/>
        </w:trPr>
        <w:tc>
          <w:tcPr>
            <w:tcW w:w="0" w:type="auto"/>
            <w:vMerge/>
            <w:vAlign w:val="center"/>
          </w:tcPr>
          <w:p w14:paraId="7A636335" w14:textId="77777777" w:rsidR="007D241C" w:rsidRPr="007D241C" w:rsidRDefault="007D241C" w:rsidP="00747A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51" w:type="dxa"/>
            <w:vMerge/>
            <w:vAlign w:val="center"/>
          </w:tcPr>
          <w:p w14:paraId="51E1E409" w14:textId="77777777" w:rsidR="007D241C" w:rsidRPr="007D241C" w:rsidRDefault="007D241C" w:rsidP="00747A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  <w:vMerge/>
            <w:vAlign w:val="center"/>
          </w:tcPr>
          <w:p w14:paraId="61F609CE" w14:textId="77777777" w:rsidR="007D241C" w:rsidRPr="007D241C" w:rsidRDefault="007D241C" w:rsidP="00747A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8" w:type="dxa"/>
            <w:vAlign w:val="center"/>
          </w:tcPr>
          <w:p w14:paraId="2DE63E0F" w14:textId="234824A2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1239" w:type="dxa"/>
            <w:vAlign w:val="center"/>
          </w:tcPr>
          <w:p w14:paraId="539CB822" w14:textId="6B3BE216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По факту</w:t>
            </w:r>
          </w:p>
        </w:tc>
        <w:tc>
          <w:tcPr>
            <w:tcW w:w="1583" w:type="dxa"/>
            <w:vMerge/>
          </w:tcPr>
          <w:p w14:paraId="5B0285D9" w14:textId="77777777" w:rsidR="007D241C" w:rsidRPr="007D241C" w:rsidRDefault="007D241C" w:rsidP="00747A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D241C" w:rsidRPr="0085210B" w14:paraId="45D5DACC" w14:textId="0AD5ABEE" w:rsidTr="00E47665">
        <w:tc>
          <w:tcPr>
            <w:tcW w:w="0" w:type="auto"/>
            <w:vAlign w:val="center"/>
          </w:tcPr>
          <w:p w14:paraId="53244D8B" w14:textId="271B8F22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951" w:type="dxa"/>
            <w:vAlign w:val="center"/>
          </w:tcPr>
          <w:p w14:paraId="00CCB180" w14:textId="5DC79D12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a Back together!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 4-5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Снова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вместе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!</w:t>
            </w:r>
          </w:p>
        </w:tc>
        <w:tc>
          <w:tcPr>
            <w:tcW w:w="1235" w:type="dxa"/>
            <w:vAlign w:val="center"/>
          </w:tcPr>
          <w:p w14:paraId="47C22FE0" w14:textId="77777777" w:rsidR="007D241C" w:rsidRPr="007D241C" w:rsidRDefault="007D241C" w:rsidP="00D905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724D08C8" w14:textId="77777777" w:rsidR="007D241C" w:rsidRPr="007D241C" w:rsidRDefault="007D241C" w:rsidP="00D905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3D60C05A" w14:textId="77777777" w:rsidR="007D241C" w:rsidRPr="007D241C" w:rsidRDefault="007D241C" w:rsidP="00D905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4231719F" w14:textId="77777777" w:rsidR="007D241C" w:rsidRPr="007D241C" w:rsidRDefault="007D241C" w:rsidP="00D905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41C" w:rsidRPr="0085210B" w14:paraId="1E028CA0" w14:textId="7DE0C862" w:rsidTr="00E47665">
        <w:tc>
          <w:tcPr>
            <w:tcW w:w="0" w:type="auto"/>
            <w:vAlign w:val="center"/>
          </w:tcPr>
          <w:p w14:paraId="38379D80" w14:textId="578AA82E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3951" w:type="dxa"/>
            <w:vAlign w:val="center"/>
          </w:tcPr>
          <w:p w14:paraId="62284821" w14:textId="0A8A6325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b Back together!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 6-8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Снова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вместе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!</w:t>
            </w:r>
          </w:p>
        </w:tc>
        <w:tc>
          <w:tcPr>
            <w:tcW w:w="1235" w:type="dxa"/>
            <w:vAlign w:val="center"/>
          </w:tcPr>
          <w:p w14:paraId="3E63FADF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6BC45A4B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1239" w:type="dxa"/>
          </w:tcPr>
          <w:p w14:paraId="39BD67FF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1583" w:type="dxa"/>
          </w:tcPr>
          <w:p w14:paraId="33745FD3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7D241C" w:rsidRPr="0085210B" w14:paraId="28F1757B" w14:textId="128CDDD3" w:rsidTr="00E47665">
        <w:tc>
          <w:tcPr>
            <w:tcW w:w="0" w:type="auto"/>
            <w:vAlign w:val="center"/>
          </w:tcPr>
          <w:p w14:paraId="62D998CF" w14:textId="538FC810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951" w:type="dxa"/>
            <w:vAlign w:val="center"/>
          </w:tcPr>
          <w:p w14:paraId="2AF44098" w14:textId="7375D90B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1a One big happy family!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 9-11</w:t>
            </w:r>
          </w:p>
          <w:p w14:paraId="0C156356" w14:textId="0B146639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Большая и веселая семья!</w:t>
            </w:r>
          </w:p>
        </w:tc>
        <w:tc>
          <w:tcPr>
            <w:tcW w:w="1235" w:type="dxa"/>
            <w:vAlign w:val="center"/>
          </w:tcPr>
          <w:p w14:paraId="2B907EBC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43101DB3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134B9A53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412695A9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4885D99A" w14:textId="00483C1B" w:rsidTr="00E47665">
        <w:tc>
          <w:tcPr>
            <w:tcW w:w="0" w:type="auto"/>
            <w:vAlign w:val="center"/>
          </w:tcPr>
          <w:p w14:paraId="5234AA6D" w14:textId="2FB22B07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951" w:type="dxa"/>
            <w:vAlign w:val="center"/>
          </w:tcPr>
          <w:p w14:paraId="497B0106" w14:textId="77777777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1b One big happy family!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.12-13</w:t>
            </w:r>
          </w:p>
          <w:p w14:paraId="0EE30C76" w14:textId="77777777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Большая и веселая семья!</w:t>
            </w:r>
          </w:p>
        </w:tc>
        <w:tc>
          <w:tcPr>
            <w:tcW w:w="1235" w:type="dxa"/>
            <w:vAlign w:val="center"/>
          </w:tcPr>
          <w:p w14:paraId="3761D712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096F1702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0DB9F9D1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6E3684C3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0FC93B1E" w14:textId="3C902C72" w:rsidTr="00E47665">
        <w:tc>
          <w:tcPr>
            <w:tcW w:w="0" w:type="auto"/>
            <w:vAlign w:val="center"/>
          </w:tcPr>
          <w:p w14:paraId="51F9D345" w14:textId="0FBE1FFC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951" w:type="dxa"/>
            <w:vAlign w:val="center"/>
          </w:tcPr>
          <w:p w14:paraId="5D7AFE35" w14:textId="304000A8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2a My best friend!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.14-15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Мой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лучший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друг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!</w:t>
            </w:r>
          </w:p>
        </w:tc>
        <w:tc>
          <w:tcPr>
            <w:tcW w:w="1235" w:type="dxa"/>
            <w:vAlign w:val="center"/>
          </w:tcPr>
          <w:p w14:paraId="527728D8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73C4F741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5D4FD77C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0205E02B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5F81E602" w14:textId="3675816D" w:rsidTr="00E47665">
        <w:tc>
          <w:tcPr>
            <w:tcW w:w="0" w:type="auto"/>
            <w:vAlign w:val="center"/>
          </w:tcPr>
          <w:p w14:paraId="35ED983C" w14:textId="565E3105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3951" w:type="dxa"/>
            <w:vAlign w:val="center"/>
          </w:tcPr>
          <w:p w14:paraId="48F32CAF" w14:textId="18BE9F35" w:rsidR="007D241C" w:rsidRPr="007D241C" w:rsidRDefault="007D241C" w:rsidP="007D241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2b My best friend! Fun at School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.16-17 Arthur and Rascal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 24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Школа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–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это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весело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!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Артур и </w:t>
            </w:r>
            <w:proofErr w:type="spellStart"/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Раскал</w:t>
            </w:r>
            <w:proofErr w:type="spellEnd"/>
          </w:p>
        </w:tc>
        <w:tc>
          <w:tcPr>
            <w:tcW w:w="1235" w:type="dxa"/>
            <w:vAlign w:val="center"/>
          </w:tcPr>
          <w:p w14:paraId="34060BAB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6C32D399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420770B8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54F30818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7B4612F7" w14:textId="0A8A54DE" w:rsidTr="00E47665">
        <w:tc>
          <w:tcPr>
            <w:tcW w:w="0" w:type="auto"/>
            <w:vAlign w:val="center"/>
          </w:tcPr>
          <w:p w14:paraId="1561CA86" w14:textId="5F04B4A6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3951" w:type="dxa"/>
            <w:vAlign w:val="center"/>
          </w:tcPr>
          <w:p w14:paraId="658B8AEA" w14:textId="77777777" w:rsid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Goldilocks and the Three bears </w:t>
            </w:r>
          </w:p>
          <w:p w14:paraId="6D758F31" w14:textId="3C215375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.18-20</w:t>
            </w:r>
          </w:p>
        </w:tc>
        <w:tc>
          <w:tcPr>
            <w:tcW w:w="1235" w:type="dxa"/>
            <w:vAlign w:val="center"/>
          </w:tcPr>
          <w:p w14:paraId="52032ED4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30B07064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239" w:type="dxa"/>
          </w:tcPr>
          <w:p w14:paraId="5CFB078A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583" w:type="dxa"/>
          </w:tcPr>
          <w:p w14:paraId="77E67B72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7D241C" w:rsidRPr="0085210B" w14:paraId="49D48739" w14:textId="601ACA76" w:rsidTr="00E47665">
        <w:tc>
          <w:tcPr>
            <w:tcW w:w="0" w:type="auto"/>
            <w:vAlign w:val="center"/>
          </w:tcPr>
          <w:p w14:paraId="4A528252" w14:textId="7103C298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951" w:type="dxa"/>
            <w:vAlign w:val="center"/>
          </w:tcPr>
          <w:p w14:paraId="797529D6" w14:textId="0976B516" w:rsidR="007D241C" w:rsidRPr="007D241C" w:rsidRDefault="007D241C" w:rsidP="007D241C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English-speaking countries of the world Russian millionaire cities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 21, </w:t>
            </w:r>
          </w:p>
          <w:p w14:paraId="1D8F3CB7" w14:textId="551B1944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Англоговорящие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страны</w:t>
            </w:r>
          </w:p>
        </w:tc>
        <w:tc>
          <w:tcPr>
            <w:tcW w:w="1235" w:type="dxa"/>
            <w:vAlign w:val="center"/>
          </w:tcPr>
          <w:p w14:paraId="1B190669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1EC523FE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239" w:type="dxa"/>
          </w:tcPr>
          <w:p w14:paraId="01B00979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583" w:type="dxa"/>
          </w:tcPr>
          <w:p w14:paraId="7ED5E90E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7D241C" w:rsidRPr="0085210B" w14:paraId="19EFA212" w14:textId="6F5AB645" w:rsidTr="00E47665">
        <w:tc>
          <w:tcPr>
            <w:tcW w:w="0" w:type="auto"/>
            <w:vAlign w:val="center"/>
          </w:tcPr>
          <w:p w14:paraId="79548340" w14:textId="0449FB36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3951" w:type="dxa"/>
            <w:vAlign w:val="center"/>
          </w:tcPr>
          <w:p w14:paraId="3C285FEF" w14:textId="2A0DC929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Now I know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 22-23 I Love English </w:t>
            </w:r>
          </w:p>
          <w:p w14:paraId="73F51635" w14:textId="77777777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Теперь я знаю</w:t>
            </w:r>
          </w:p>
        </w:tc>
        <w:tc>
          <w:tcPr>
            <w:tcW w:w="1235" w:type="dxa"/>
            <w:vAlign w:val="center"/>
          </w:tcPr>
          <w:p w14:paraId="1C61ECE9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56C162B2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0AF018D0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060F5C65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70ADA9D4" w14:textId="165854C1" w:rsidTr="00E47665">
        <w:tc>
          <w:tcPr>
            <w:tcW w:w="0" w:type="auto"/>
            <w:vAlign w:val="center"/>
          </w:tcPr>
          <w:p w14:paraId="192940B1" w14:textId="4BB77EC6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3951" w:type="dxa"/>
            <w:vAlign w:val="center"/>
          </w:tcPr>
          <w:p w14:paraId="1EF96D81" w14:textId="21F8C4BC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Modular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Test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1 Тест 1</w:t>
            </w:r>
          </w:p>
        </w:tc>
        <w:tc>
          <w:tcPr>
            <w:tcW w:w="1235" w:type="dxa"/>
            <w:vAlign w:val="center"/>
          </w:tcPr>
          <w:p w14:paraId="61EAC048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59DFEBE5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3B33E4BF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55B81D38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256EAAA2" w14:textId="1345D486" w:rsidTr="00E47665">
        <w:tc>
          <w:tcPr>
            <w:tcW w:w="0" w:type="auto"/>
            <w:vAlign w:val="center"/>
          </w:tcPr>
          <w:p w14:paraId="51592FD6" w14:textId="38AE9C81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3951" w:type="dxa"/>
            <w:vAlign w:val="center"/>
          </w:tcPr>
          <w:p w14:paraId="6F70D062" w14:textId="1FE06E07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3a The Animal Hospital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.25-27</w:t>
            </w:r>
          </w:p>
          <w:p w14:paraId="55F721AF" w14:textId="77777777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Ветеринарная клиника</w:t>
            </w:r>
          </w:p>
        </w:tc>
        <w:tc>
          <w:tcPr>
            <w:tcW w:w="1235" w:type="dxa"/>
            <w:vAlign w:val="center"/>
          </w:tcPr>
          <w:p w14:paraId="04D40793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31122FE4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09DAC87A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78F6D0B9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0BB77D98" w14:textId="2FB24451" w:rsidTr="00E47665">
        <w:tc>
          <w:tcPr>
            <w:tcW w:w="0" w:type="auto"/>
            <w:vAlign w:val="center"/>
          </w:tcPr>
          <w:p w14:paraId="2194D86D" w14:textId="08B4F6CD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3951" w:type="dxa"/>
            <w:vAlign w:val="center"/>
          </w:tcPr>
          <w:p w14:paraId="2F3C0548" w14:textId="023FB593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3b The Animal Hospital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.28-29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Ветеринарная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клиника</w:t>
            </w:r>
          </w:p>
        </w:tc>
        <w:tc>
          <w:tcPr>
            <w:tcW w:w="1235" w:type="dxa"/>
            <w:vAlign w:val="center"/>
          </w:tcPr>
          <w:p w14:paraId="2CA356A7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793A5EE5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0903BBF3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64F39BAF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7BDF50E7" w14:textId="70A8749E" w:rsidTr="00E47665">
        <w:tc>
          <w:tcPr>
            <w:tcW w:w="0" w:type="auto"/>
            <w:vAlign w:val="center"/>
          </w:tcPr>
          <w:p w14:paraId="1959E0A0" w14:textId="67A5C8C3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3951" w:type="dxa"/>
            <w:vAlign w:val="center"/>
          </w:tcPr>
          <w:p w14:paraId="0B4EE5C4" w14:textId="66323B7E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4a Work and play!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 30-31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Занимайся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играй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!</w:t>
            </w:r>
          </w:p>
        </w:tc>
        <w:tc>
          <w:tcPr>
            <w:tcW w:w="1235" w:type="dxa"/>
            <w:vAlign w:val="center"/>
          </w:tcPr>
          <w:p w14:paraId="6CD152E3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69B46DA0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2009FCC3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098ECEC2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11EC93A1" w14:textId="469E979B" w:rsidTr="00E47665">
        <w:tc>
          <w:tcPr>
            <w:tcW w:w="0" w:type="auto"/>
            <w:vAlign w:val="center"/>
          </w:tcPr>
          <w:p w14:paraId="412FB5EA" w14:textId="3B1A9B44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3951" w:type="dxa"/>
            <w:vAlign w:val="center"/>
          </w:tcPr>
          <w:p w14:paraId="39E38C52" w14:textId="6B293E68" w:rsidR="007D241C" w:rsidRPr="007D241C" w:rsidRDefault="007D241C" w:rsidP="007D241C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4b Work and play! Fun at School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 32-33 Arthur and Rascal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.40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Артур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Раскал</w:t>
            </w:r>
            <w:proofErr w:type="spellEnd"/>
          </w:p>
        </w:tc>
        <w:tc>
          <w:tcPr>
            <w:tcW w:w="1235" w:type="dxa"/>
            <w:vAlign w:val="center"/>
          </w:tcPr>
          <w:p w14:paraId="698AE6F9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78DB454D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3FE4EE94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4D2AF8D0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5594ABFC" w14:textId="049825CC" w:rsidTr="00E47665">
        <w:tc>
          <w:tcPr>
            <w:tcW w:w="0" w:type="auto"/>
            <w:vAlign w:val="center"/>
          </w:tcPr>
          <w:p w14:paraId="3BE82F6D" w14:textId="0C3E3E7A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3951" w:type="dxa"/>
            <w:vAlign w:val="center"/>
          </w:tcPr>
          <w:p w14:paraId="09E32F6B" w14:textId="77777777" w:rsid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Goldilocks and the Three bears </w:t>
            </w:r>
          </w:p>
          <w:p w14:paraId="7E444485" w14:textId="21C02D46" w:rsidR="007D241C" w:rsidRPr="002D139C" w:rsidRDefault="007D241C" w:rsidP="007D241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.34-36</w:t>
            </w:r>
            <w:r w:rsidRPr="002D139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Настольная</w:t>
            </w:r>
            <w:r w:rsidRPr="002D139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игра</w:t>
            </w:r>
            <w:r w:rsidRPr="002D139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</w:t>
            </w:r>
          </w:p>
        </w:tc>
        <w:tc>
          <w:tcPr>
            <w:tcW w:w="1235" w:type="dxa"/>
            <w:vAlign w:val="center"/>
          </w:tcPr>
          <w:p w14:paraId="1C05B015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54E229B7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239" w:type="dxa"/>
          </w:tcPr>
          <w:p w14:paraId="6845CD08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583" w:type="dxa"/>
          </w:tcPr>
          <w:p w14:paraId="5BEEBB9B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7D241C" w:rsidRPr="0085210B" w14:paraId="34E6E0A3" w14:textId="70A0017F" w:rsidTr="00E47665">
        <w:tc>
          <w:tcPr>
            <w:tcW w:w="0" w:type="auto"/>
            <w:vAlign w:val="center"/>
          </w:tcPr>
          <w:p w14:paraId="4396C168" w14:textId="63220BF5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3951" w:type="dxa"/>
            <w:vAlign w:val="center"/>
          </w:tcPr>
          <w:p w14:paraId="098E4448" w14:textId="0C2DFD00" w:rsidR="007D241C" w:rsidRPr="007D241C" w:rsidRDefault="007D241C" w:rsidP="00D905E3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A day in my life! What Russian children want to </w:t>
            </w:r>
            <w:proofErr w:type="gramStart"/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be</w:t>
            </w:r>
            <w:proofErr w:type="gramEnd"/>
          </w:p>
          <w:p w14:paraId="36284E3F" w14:textId="1738B13F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с. 37, 143 День из моей жизни. Кем хотят стать русские дети</w:t>
            </w:r>
          </w:p>
        </w:tc>
        <w:tc>
          <w:tcPr>
            <w:tcW w:w="1235" w:type="dxa"/>
            <w:vAlign w:val="center"/>
          </w:tcPr>
          <w:p w14:paraId="434E9363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2BF22C8D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239" w:type="dxa"/>
          </w:tcPr>
          <w:p w14:paraId="64C481E9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583" w:type="dxa"/>
          </w:tcPr>
          <w:p w14:paraId="45665D52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7D241C" w:rsidRPr="0085210B" w14:paraId="3E90C855" w14:textId="0316FA1F" w:rsidTr="00E47665">
        <w:trPr>
          <w:trHeight w:val="991"/>
        </w:trPr>
        <w:tc>
          <w:tcPr>
            <w:tcW w:w="0" w:type="auto"/>
            <w:vAlign w:val="center"/>
          </w:tcPr>
          <w:p w14:paraId="1844A9AE" w14:textId="0864953C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3951" w:type="dxa"/>
            <w:vAlign w:val="center"/>
          </w:tcPr>
          <w:p w14:paraId="3054C50B" w14:textId="30BA354F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Now I Know c. 38-39 I Love English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РТ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 18-19</w:t>
            </w:r>
          </w:p>
          <w:p w14:paraId="3F180AB1" w14:textId="77777777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Я люблю английский</w:t>
            </w:r>
          </w:p>
        </w:tc>
        <w:tc>
          <w:tcPr>
            <w:tcW w:w="1235" w:type="dxa"/>
            <w:vAlign w:val="center"/>
          </w:tcPr>
          <w:p w14:paraId="185EFE06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20725C30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072874E8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238616E2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03F546AC" w14:textId="6A28A89A" w:rsidTr="00E47665">
        <w:trPr>
          <w:trHeight w:val="333"/>
        </w:trPr>
        <w:tc>
          <w:tcPr>
            <w:tcW w:w="0" w:type="auto"/>
            <w:vAlign w:val="center"/>
          </w:tcPr>
          <w:p w14:paraId="536229AA" w14:textId="2D6102CD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3951" w:type="dxa"/>
            <w:vAlign w:val="center"/>
          </w:tcPr>
          <w:p w14:paraId="2E436811" w14:textId="4B7AFCD5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Modular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Test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 Тест 2</w:t>
            </w:r>
          </w:p>
        </w:tc>
        <w:tc>
          <w:tcPr>
            <w:tcW w:w="1235" w:type="dxa"/>
            <w:vAlign w:val="center"/>
          </w:tcPr>
          <w:p w14:paraId="6AFC2C37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713A0FB4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100EAC6D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34D91E3F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4EC5ADF0" w14:textId="086A2BDC" w:rsidTr="00E47665">
        <w:tc>
          <w:tcPr>
            <w:tcW w:w="0" w:type="auto"/>
            <w:vAlign w:val="center"/>
          </w:tcPr>
          <w:p w14:paraId="73A4F059" w14:textId="2F7F87C3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3951" w:type="dxa"/>
            <w:vAlign w:val="center"/>
          </w:tcPr>
          <w:p w14:paraId="16C8C9DC" w14:textId="7A474BA8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5a Pirate’s fruit salad!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.41-43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Пиратский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салат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</w:t>
            </w:r>
          </w:p>
        </w:tc>
        <w:tc>
          <w:tcPr>
            <w:tcW w:w="1235" w:type="dxa"/>
            <w:vAlign w:val="center"/>
          </w:tcPr>
          <w:p w14:paraId="2FF4B5CB" w14:textId="77777777" w:rsidR="007D241C" w:rsidRPr="007D241C" w:rsidRDefault="007D241C" w:rsidP="00D905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5981D4D5" w14:textId="77777777" w:rsidR="007D241C" w:rsidRPr="007D241C" w:rsidRDefault="007D241C" w:rsidP="00D905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0AC320F0" w14:textId="77777777" w:rsidR="007D241C" w:rsidRPr="007D241C" w:rsidRDefault="007D241C" w:rsidP="00D905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6C2149A5" w14:textId="77777777" w:rsidR="007D241C" w:rsidRPr="007D241C" w:rsidRDefault="007D241C" w:rsidP="00D905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41C" w:rsidRPr="0085210B" w14:paraId="3A9B5D15" w14:textId="54133E05" w:rsidTr="00E47665">
        <w:tc>
          <w:tcPr>
            <w:tcW w:w="0" w:type="auto"/>
            <w:vAlign w:val="center"/>
          </w:tcPr>
          <w:p w14:paraId="10AEA04A" w14:textId="60244DB2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3951" w:type="dxa"/>
            <w:vAlign w:val="center"/>
          </w:tcPr>
          <w:p w14:paraId="3B3D5414" w14:textId="77777777" w:rsid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Pirate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’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fruit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salad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!</w:t>
            </w:r>
          </w:p>
          <w:p w14:paraId="69704B60" w14:textId="3ACF6712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с.44-45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Пиратский фруктовый салат</w:t>
            </w:r>
          </w:p>
        </w:tc>
        <w:tc>
          <w:tcPr>
            <w:tcW w:w="1235" w:type="dxa"/>
            <w:vAlign w:val="center"/>
          </w:tcPr>
          <w:p w14:paraId="14089172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6F09B87C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161536BE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013F220F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04A589E8" w14:textId="6E0A3D90" w:rsidTr="00E47665">
        <w:tc>
          <w:tcPr>
            <w:tcW w:w="0" w:type="auto"/>
            <w:vAlign w:val="center"/>
          </w:tcPr>
          <w:p w14:paraId="754ECE89" w14:textId="151AAE1F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3951" w:type="dxa"/>
            <w:vAlign w:val="center"/>
          </w:tcPr>
          <w:p w14:paraId="2A7BAF51" w14:textId="3CD24992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6a Make a meal of it!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 46-47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Покупаем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продукты</w:t>
            </w:r>
          </w:p>
        </w:tc>
        <w:tc>
          <w:tcPr>
            <w:tcW w:w="1235" w:type="dxa"/>
            <w:vAlign w:val="center"/>
          </w:tcPr>
          <w:p w14:paraId="6601919D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452A8FD5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634FB210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19E8AC49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0D21E406" w14:textId="0E262BFD" w:rsidTr="00E47665">
        <w:tc>
          <w:tcPr>
            <w:tcW w:w="0" w:type="auto"/>
            <w:vAlign w:val="center"/>
          </w:tcPr>
          <w:p w14:paraId="5DA82E5F" w14:textId="1B30ABDA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3951" w:type="dxa"/>
            <w:vAlign w:val="center"/>
          </w:tcPr>
          <w:p w14:paraId="6FF0D12A" w14:textId="77777777" w:rsidR="007D241C" w:rsidRPr="002D139C" w:rsidRDefault="007D241C" w:rsidP="007D241C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6b Make a meal of it! Fun at School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 48-49 Arthur and Rascal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 56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Школа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-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это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весело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Артур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Раскал</w:t>
            </w:r>
            <w:proofErr w:type="spellEnd"/>
          </w:p>
          <w:p w14:paraId="1AC115D4" w14:textId="656F0A73" w:rsidR="007D241C" w:rsidRPr="007D241C" w:rsidRDefault="007D241C" w:rsidP="007D241C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1235" w:type="dxa"/>
            <w:vAlign w:val="center"/>
          </w:tcPr>
          <w:p w14:paraId="7C6F2507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0B4925DF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512EBB87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6972369D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236687D2" w14:textId="5DA61D98" w:rsidTr="00E47665">
        <w:tc>
          <w:tcPr>
            <w:tcW w:w="0" w:type="auto"/>
            <w:vAlign w:val="center"/>
          </w:tcPr>
          <w:p w14:paraId="6835767F" w14:textId="12CBC401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23</w:t>
            </w:r>
          </w:p>
        </w:tc>
        <w:tc>
          <w:tcPr>
            <w:tcW w:w="3951" w:type="dxa"/>
            <w:vAlign w:val="center"/>
          </w:tcPr>
          <w:p w14:paraId="2B6D189A" w14:textId="77777777" w:rsid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Goldilocks and the Three bears </w:t>
            </w:r>
          </w:p>
          <w:p w14:paraId="0A34B266" w14:textId="10C4B561" w:rsidR="007D241C" w:rsidRPr="007D241C" w:rsidRDefault="007D241C" w:rsidP="007D241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.50-52</w:t>
            </w:r>
            <w:r w:rsidRPr="002D139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Настольная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игра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235" w:type="dxa"/>
            <w:vAlign w:val="center"/>
          </w:tcPr>
          <w:p w14:paraId="22ACB07F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4C585178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239" w:type="dxa"/>
          </w:tcPr>
          <w:p w14:paraId="24B3A6B4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583" w:type="dxa"/>
          </w:tcPr>
          <w:p w14:paraId="48CA3406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7D241C" w:rsidRPr="0085210B" w14:paraId="329482DE" w14:textId="103AA1ED" w:rsidTr="00E47665">
        <w:tc>
          <w:tcPr>
            <w:tcW w:w="0" w:type="auto"/>
            <w:vAlign w:val="center"/>
          </w:tcPr>
          <w:p w14:paraId="2F755231" w14:textId="46C42B80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3951" w:type="dxa"/>
            <w:vAlign w:val="center"/>
          </w:tcPr>
          <w:p w14:paraId="1C82C9EB" w14:textId="09C4BCF8" w:rsidR="007D241C" w:rsidRPr="007D241C" w:rsidRDefault="007D241C" w:rsidP="00D905E3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What’s for pudding? What would you like for your tea?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.53, 144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Что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ты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предпочитаешь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чаю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?</w:t>
            </w:r>
          </w:p>
        </w:tc>
        <w:tc>
          <w:tcPr>
            <w:tcW w:w="1235" w:type="dxa"/>
            <w:vAlign w:val="center"/>
          </w:tcPr>
          <w:p w14:paraId="6088FFF4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1C3617F5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239" w:type="dxa"/>
          </w:tcPr>
          <w:p w14:paraId="2ABA914D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583" w:type="dxa"/>
          </w:tcPr>
          <w:p w14:paraId="3462A91C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7D241C" w:rsidRPr="0085210B" w14:paraId="149A90FB" w14:textId="47FE70DC" w:rsidTr="00E47665">
        <w:tc>
          <w:tcPr>
            <w:tcW w:w="0" w:type="auto"/>
            <w:vAlign w:val="center"/>
          </w:tcPr>
          <w:p w14:paraId="066D4C21" w14:textId="2DB1DD4C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3951" w:type="dxa"/>
            <w:vAlign w:val="center"/>
          </w:tcPr>
          <w:p w14:paraId="0E48EC97" w14:textId="4FA2F6E8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Now I know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 54-55 I Love English</w:t>
            </w:r>
          </w:p>
          <w:p w14:paraId="55A26D09" w14:textId="6C21116A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РТ с. 26-27иТеперь я знаю!</w:t>
            </w:r>
          </w:p>
        </w:tc>
        <w:tc>
          <w:tcPr>
            <w:tcW w:w="1235" w:type="dxa"/>
            <w:vAlign w:val="center"/>
          </w:tcPr>
          <w:p w14:paraId="533DCCDB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11C30007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097F5608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073C9206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38C9A101" w14:textId="39BAAB73" w:rsidTr="00E47665">
        <w:tc>
          <w:tcPr>
            <w:tcW w:w="0" w:type="auto"/>
            <w:vAlign w:val="center"/>
          </w:tcPr>
          <w:p w14:paraId="08B8AF93" w14:textId="206AB436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3951" w:type="dxa"/>
            <w:vAlign w:val="center"/>
          </w:tcPr>
          <w:p w14:paraId="26E9BF41" w14:textId="5A8E162D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Modular Test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3 Тест 3</w:t>
            </w:r>
          </w:p>
        </w:tc>
        <w:tc>
          <w:tcPr>
            <w:tcW w:w="1235" w:type="dxa"/>
            <w:vAlign w:val="center"/>
          </w:tcPr>
          <w:p w14:paraId="705AE219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66112A2C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2273C1E0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49502841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74D0D41E" w14:textId="23251869" w:rsidTr="00E47665">
        <w:tc>
          <w:tcPr>
            <w:tcW w:w="0" w:type="auto"/>
            <w:vAlign w:val="center"/>
          </w:tcPr>
          <w:p w14:paraId="2A327410" w14:textId="0E433F34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3951" w:type="dxa"/>
            <w:vAlign w:val="center"/>
          </w:tcPr>
          <w:p w14:paraId="2A7814F4" w14:textId="5DB2DCC9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7a Funny animals!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.57-59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Забавные животные</w:t>
            </w:r>
          </w:p>
        </w:tc>
        <w:tc>
          <w:tcPr>
            <w:tcW w:w="1235" w:type="dxa"/>
            <w:vAlign w:val="center"/>
          </w:tcPr>
          <w:p w14:paraId="5BC8AF01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7B672CCD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5F7B7FED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612642F8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4E5FB22A" w14:textId="13E4013C" w:rsidTr="00E47665">
        <w:tc>
          <w:tcPr>
            <w:tcW w:w="0" w:type="auto"/>
            <w:vAlign w:val="center"/>
          </w:tcPr>
          <w:p w14:paraId="0A6668BB" w14:textId="5864843B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3951" w:type="dxa"/>
            <w:vAlign w:val="center"/>
          </w:tcPr>
          <w:p w14:paraId="4C603DA0" w14:textId="45F11A6C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Funny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animals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! с.60-61 Забавные животные</w:t>
            </w:r>
          </w:p>
        </w:tc>
        <w:tc>
          <w:tcPr>
            <w:tcW w:w="1235" w:type="dxa"/>
            <w:vAlign w:val="center"/>
          </w:tcPr>
          <w:p w14:paraId="2328FB3E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58102276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1440CFB3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2D1005CF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35FB2B19" w14:textId="5ABB93B7" w:rsidTr="00E47665">
        <w:tc>
          <w:tcPr>
            <w:tcW w:w="0" w:type="auto"/>
            <w:vAlign w:val="center"/>
          </w:tcPr>
          <w:p w14:paraId="4842E50D" w14:textId="42258589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3951" w:type="dxa"/>
            <w:vAlign w:val="center"/>
          </w:tcPr>
          <w:p w14:paraId="15399A80" w14:textId="0A012ED9" w:rsidR="007D241C" w:rsidRPr="007D241C" w:rsidRDefault="007D241C" w:rsidP="00D905E3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8a Wild about animals!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.62-63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Дикие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животные</w:t>
            </w:r>
          </w:p>
        </w:tc>
        <w:tc>
          <w:tcPr>
            <w:tcW w:w="1235" w:type="dxa"/>
            <w:vAlign w:val="center"/>
          </w:tcPr>
          <w:p w14:paraId="5DE8F039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6C3388E5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0A00B9EA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691EB230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226F887F" w14:textId="59A6CC0E" w:rsidTr="00E47665">
        <w:tc>
          <w:tcPr>
            <w:tcW w:w="0" w:type="auto"/>
            <w:vAlign w:val="center"/>
          </w:tcPr>
          <w:p w14:paraId="7FB12EC7" w14:textId="4570FD73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3951" w:type="dxa"/>
            <w:vAlign w:val="center"/>
          </w:tcPr>
          <w:p w14:paraId="1749AB74" w14:textId="04952DF9" w:rsidR="007D241C" w:rsidRPr="007D241C" w:rsidRDefault="007D241C" w:rsidP="007D241C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8b Wild about animals! Fun at School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 64-</w:t>
            </w:r>
            <w:proofErr w:type="gramStart"/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65  Arthur</w:t>
            </w:r>
            <w:proofErr w:type="gramEnd"/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and Rascal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 72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Артур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Раскал</w:t>
            </w:r>
            <w:proofErr w:type="spellEnd"/>
          </w:p>
        </w:tc>
        <w:tc>
          <w:tcPr>
            <w:tcW w:w="1235" w:type="dxa"/>
            <w:vAlign w:val="center"/>
          </w:tcPr>
          <w:p w14:paraId="00432F27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75369737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7D0E17D6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6EEF0F26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7FA3B6FB" w14:textId="64250B61" w:rsidTr="00E47665">
        <w:tc>
          <w:tcPr>
            <w:tcW w:w="0" w:type="auto"/>
            <w:vAlign w:val="center"/>
          </w:tcPr>
          <w:p w14:paraId="2BD43659" w14:textId="227E64BE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3951" w:type="dxa"/>
            <w:vAlign w:val="center"/>
          </w:tcPr>
          <w:p w14:paraId="3937F6B3" w14:textId="77777777" w:rsid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Goldilocks and the Three bears </w:t>
            </w:r>
          </w:p>
          <w:p w14:paraId="360BDF20" w14:textId="4680EE66" w:rsidR="007D241C" w:rsidRPr="002D139C" w:rsidRDefault="007D241C" w:rsidP="007D241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.66-68</w:t>
            </w:r>
            <w:r w:rsidRPr="002D139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Настольная</w:t>
            </w:r>
            <w:r w:rsidRPr="002D139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игра</w:t>
            </w:r>
            <w:r w:rsidRPr="002D139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235" w:type="dxa"/>
            <w:vAlign w:val="center"/>
          </w:tcPr>
          <w:p w14:paraId="007B8FF7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187944B0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239" w:type="dxa"/>
          </w:tcPr>
          <w:p w14:paraId="69C8612D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583" w:type="dxa"/>
          </w:tcPr>
          <w:p w14:paraId="7C327BB3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7D241C" w:rsidRPr="0085210B" w14:paraId="3F7B7040" w14:textId="37C07EB5" w:rsidTr="00E47665">
        <w:tc>
          <w:tcPr>
            <w:tcW w:w="0" w:type="auto"/>
            <w:vAlign w:val="center"/>
          </w:tcPr>
          <w:p w14:paraId="46AFC859" w14:textId="1770F761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3951" w:type="dxa"/>
            <w:vAlign w:val="center"/>
          </w:tcPr>
          <w:p w14:paraId="6AC2AA5B" w14:textId="683EB8A2" w:rsidR="007D241C" w:rsidRPr="007D241C" w:rsidRDefault="007D241C" w:rsidP="007D241C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 walk in the wild! Animals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need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our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help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!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с. 69, Животным нужна наша помощь</w:t>
            </w:r>
          </w:p>
          <w:p w14:paraId="490E5A79" w14:textId="77777777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14:paraId="46B19FA2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405715FF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239" w:type="dxa"/>
          </w:tcPr>
          <w:p w14:paraId="3CCC3DE3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583" w:type="dxa"/>
          </w:tcPr>
          <w:p w14:paraId="6EC9C92E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7D241C" w:rsidRPr="0085210B" w14:paraId="0321DA03" w14:textId="4E37EB56" w:rsidTr="00E47665">
        <w:tc>
          <w:tcPr>
            <w:tcW w:w="0" w:type="auto"/>
            <w:vAlign w:val="center"/>
          </w:tcPr>
          <w:p w14:paraId="7D8E141F" w14:textId="19F00BE4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3951" w:type="dxa"/>
            <w:vAlign w:val="center"/>
          </w:tcPr>
          <w:p w14:paraId="733385D7" w14:textId="1AE200BF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Now I know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 70-71 I Love English</w:t>
            </w:r>
          </w:p>
          <w:p w14:paraId="651094C2" w14:textId="18ABC00F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Я люблю английский</w:t>
            </w:r>
          </w:p>
        </w:tc>
        <w:tc>
          <w:tcPr>
            <w:tcW w:w="1235" w:type="dxa"/>
            <w:vAlign w:val="center"/>
          </w:tcPr>
          <w:p w14:paraId="4827D003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0D030EF1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768103A3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524C255F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7CA3339D" w14:textId="4E429344" w:rsidTr="00E47665">
        <w:tc>
          <w:tcPr>
            <w:tcW w:w="0" w:type="auto"/>
            <w:vAlign w:val="center"/>
          </w:tcPr>
          <w:p w14:paraId="44B550C6" w14:textId="3CE9B125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3951" w:type="dxa"/>
            <w:vAlign w:val="center"/>
          </w:tcPr>
          <w:p w14:paraId="7DB855BA" w14:textId="4D3DB631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Modular Test 4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Тест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4</w:t>
            </w:r>
          </w:p>
          <w:p w14:paraId="3F93D4F5" w14:textId="6E066A18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Special Days! Happy New Year!</w:t>
            </w:r>
          </w:p>
          <w:p w14:paraId="255D81E3" w14:textId="77777777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.138-139</w:t>
            </w:r>
          </w:p>
        </w:tc>
        <w:tc>
          <w:tcPr>
            <w:tcW w:w="1235" w:type="dxa"/>
            <w:vAlign w:val="center"/>
          </w:tcPr>
          <w:p w14:paraId="0F4CB4DD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259748B3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0C2C93B9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6B1864CD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0501854A" w14:textId="21E00928" w:rsidTr="00E47665">
        <w:trPr>
          <w:trHeight w:val="434"/>
        </w:trPr>
        <w:tc>
          <w:tcPr>
            <w:tcW w:w="0" w:type="auto"/>
            <w:vAlign w:val="center"/>
          </w:tcPr>
          <w:p w14:paraId="1C000C4B" w14:textId="131326AE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3951" w:type="dxa"/>
            <w:vAlign w:val="center"/>
          </w:tcPr>
          <w:p w14:paraId="48E44F45" w14:textId="77777777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Резервный урок</w:t>
            </w:r>
          </w:p>
        </w:tc>
        <w:tc>
          <w:tcPr>
            <w:tcW w:w="1235" w:type="dxa"/>
            <w:vAlign w:val="center"/>
          </w:tcPr>
          <w:p w14:paraId="79C1E27B" w14:textId="77777777" w:rsidR="007D241C" w:rsidRPr="007D241C" w:rsidRDefault="007D241C" w:rsidP="00D905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4585778C" w14:textId="77777777" w:rsidR="007D241C" w:rsidRPr="007D241C" w:rsidRDefault="007D241C" w:rsidP="00D905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1B56A9EA" w14:textId="77777777" w:rsidR="007D241C" w:rsidRPr="007D241C" w:rsidRDefault="007D241C" w:rsidP="00D905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2ACC0099" w14:textId="77777777" w:rsidR="007D241C" w:rsidRPr="007D241C" w:rsidRDefault="007D241C" w:rsidP="00D905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41C" w:rsidRPr="0085210B" w14:paraId="50FE86AE" w14:textId="6F3FC8D8" w:rsidTr="00E47665">
        <w:tc>
          <w:tcPr>
            <w:tcW w:w="0" w:type="auto"/>
            <w:vAlign w:val="center"/>
          </w:tcPr>
          <w:p w14:paraId="266319F0" w14:textId="324A6381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3951" w:type="dxa"/>
            <w:vAlign w:val="center"/>
          </w:tcPr>
          <w:p w14:paraId="21A6B08C" w14:textId="5F76F1D7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Tea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party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! с.73-75 Чайная вечеринка</w:t>
            </w:r>
          </w:p>
        </w:tc>
        <w:tc>
          <w:tcPr>
            <w:tcW w:w="1235" w:type="dxa"/>
            <w:vAlign w:val="center"/>
          </w:tcPr>
          <w:p w14:paraId="12CFACCD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6516061C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1F18C0EA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7D08E972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15475159" w14:textId="59F0B8AB" w:rsidTr="00E47665">
        <w:tc>
          <w:tcPr>
            <w:tcW w:w="0" w:type="auto"/>
            <w:vAlign w:val="center"/>
          </w:tcPr>
          <w:p w14:paraId="4F819F65" w14:textId="00E07F6E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3951" w:type="dxa"/>
            <w:vAlign w:val="center"/>
          </w:tcPr>
          <w:p w14:paraId="4BD8969D" w14:textId="5C5BB1F0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9b Tea party!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.76-77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Чаепитие</w:t>
            </w:r>
          </w:p>
        </w:tc>
        <w:tc>
          <w:tcPr>
            <w:tcW w:w="1235" w:type="dxa"/>
            <w:vAlign w:val="center"/>
          </w:tcPr>
          <w:p w14:paraId="4F16EAB6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14ECFDAD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053B9E24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02E95483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3C013243" w14:textId="4C5BD7A4" w:rsidTr="00E47665">
        <w:tc>
          <w:tcPr>
            <w:tcW w:w="0" w:type="auto"/>
            <w:vAlign w:val="center"/>
          </w:tcPr>
          <w:p w14:paraId="6C0891DB" w14:textId="777672D8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38</w:t>
            </w:r>
          </w:p>
        </w:tc>
        <w:tc>
          <w:tcPr>
            <w:tcW w:w="3951" w:type="dxa"/>
            <w:vAlign w:val="center"/>
          </w:tcPr>
          <w:p w14:paraId="56663EB6" w14:textId="066EF8C9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10a All our yesterdays!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.78-79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Воспоминания</w:t>
            </w:r>
          </w:p>
        </w:tc>
        <w:tc>
          <w:tcPr>
            <w:tcW w:w="1235" w:type="dxa"/>
            <w:vAlign w:val="center"/>
          </w:tcPr>
          <w:p w14:paraId="2B80B4CB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5C977CFE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2326EED6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7A6C954E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19BEC24E" w14:textId="32A8C34E" w:rsidTr="00E47665">
        <w:tc>
          <w:tcPr>
            <w:tcW w:w="0" w:type="auto"/>
            <w:vAlign w:val="center"/>
          </w:tcPr>
          <w:p w14:paraId="14F204D1" w14:textId="7ED40D70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39</w:t>
            </w:r>
          </w:p>
        </w:tc>
        <w:tc>
          <w:tcPr>
            <w:tcW w:w="3951" w:type="dxa"/>
            <w:vAlign w:val="center"/>
          </w:tcPr>
          <w:p w14:paraId="226233B6" w14:textId="12C52F8B" w:rsidR="007D241C" w:rsidRPr="007D241C" w:rsidRDefault="007D241C" w:rsidP="007D241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10b All our yesterdays! Fun at School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.80-81 Arthur and Rascal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.88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Артур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Раскал</w:t>
            </w:r>
            <w:proofErr w:type="spellEnd"/>
          </w:p>
        </w:tc>
        <w:tc>
          <w:tcPr>
            <w:tcW w:w="1235" w:type="dxa"/>
            <w:vAlign w:val="center"/>
          </w:tcPr>
          <w:p w14:paraId="2C66A037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1D8591A2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0ADA6E21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0F594574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2BB5D71D" w14:textId="6ECA3CDE" w:rsidTr="00E47665">
        <w:tc>
          <w:tcPr>
            <w:tcW w:w="0" w:type="auto"/>
            <w:vAlign w:val="center"/>
          </w:tcPr>
          <w:p w14:paraId="4630E5E7" w14:textId="34DF0420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3951" w:type="dxa"/>
            <w:vAlign w:val="center"/>
          </w:tcPr>
          <w:p w14:paraId="517209C1" w14:textId="77777777" w:rsid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Goldilocks and the Three bears</w:t>
            </w:r>
          </w:p>
          <w:p w14:paraId="0552F15E" w14:textId="18C3FA80" w:rsidR="007D241C" w:rsidRPr="002D139C" w:rsidRDefault="007D241C" w:rsidP="007D241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2D139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2D139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.82-84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Настольная</w:t>
            </w:r>
            <w:r w:rsidRPr="002D139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игра</w:t>
            </w:r>
            <w:r w:rsidRPr="002D139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235" w:type="dxa"/>
            <w:vAlign w:val="center"/>
          </w:tcPr>
          <w:p w14:paraId="5A024876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7155E7BB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239" w:type="dxa"/>
          </w:tcPr>
          <w:p w14:paraId="69969795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583" w:type="dxa"/>
          </w:tcPr>
          <w:p w14:paraId="5F8E06A9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7D241C" w:rsidRPr="0085210B" w14:paraId="66CD4989" w14:textId="66A25E87" w:rsidTr="00E47665">
        <w:tc>
          <w:tcPr>
            <w:tcW w:w="0" w:type="auto"/>
            <w:vAlign w:val="center"/>
          </w:tcPr>
          <w:p w14:paraId="7A0A3FBC" w14:textId="34615869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41</w:t>
            </w:r>
          </w:p>
        </w:tc>
        <w:tc>
          <w:tcPr>
            <w:tcW w:w="3951" w:type="dxa"/>
            <w:vAlign w:val="center"/>
          </w:tcPr>
          <w:p w14:paraId="568DCFAB" w14:textId="4A566CFE" w:rsidR="007D241C" w:rsidRPr="007D241C" w:rsidRDefault="007D241C" w:rsidP="007D241C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Birthday wishes! The</w:t>
            </w:r>
            <w:r w:rsidRPr="002D139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day</w:t>
            </w:r>
            <w:r w:rsidRPr="002D139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of</w:t>
            </w:r>
            <w:r w:rsidRPr="002D139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the</w:t>
            </w:r>
            <w:r w:rsidRPr="002D139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city</w:t>
            </w:r>
            <w:r w:rsidRPr="002D139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2D139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 85, 146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Поздравления</w:t>
            </w:r>
            <w:r w:rsidRPr="002D139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2D139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днем</w:t>
            </w:r>
            <w:r w:rsidRPr="002D139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рождения</w:t>
            </w:r>
            <w:r w:rsidRPr="002D139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!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День в городе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235" w:type="dxa"/>
            <w:vAlign w:val="center"/>
          </w:tcPr>
          <w:p w14:paraId="1964B49B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503F6472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239" w:type="dxa"/>
          </w:tcPr>
          <w:p w14:paraId="6F980A28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583" w:type="dxa"/>
          </w:tcPr>
          <w:p w14:paraId="7E1158C6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7D241C" w:rsidRPr="0085210B" w14:paraId="263ECE5E" w14:textId="7A87AE2B" w:rsidTr="00E47665">
        <w:tc>
          <w:tcPr>
            <w:tcW w:w="0" w:type="auto"/>
            <w:vAlign w:val="center"/>
          </w:tcPr>
          <w:p w14:paraId="6C8B01A8" w14:textId="599A2866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</w:p>
        </w:tc>
        <w:tc>
          <w:tcPr>
            <w:tcW w:w="3951" w:type="dxa"/>
            <w:vAlign w:val="center"/>
          </w:tcPr>
          <w:p w14:paraId="024195B8" w14:textId="0E0D699E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Now I know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 86-87 I Love English</w:t>
            </w:r>
          </w:p>
          <w:p w14:paraId="50D6ACDB" w14:textId="70A0255C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Я люблю английский</w:t>
            </w:r>
          </w:p>
        </w:tc>
        <w:tc>
          <w:tcPr>
            <w:tcW w:w="1235" w:type="dxa"/>
            <w:vAlign w:val="center"/>
          </w:tcPr>
          <w:p w14:paraId="56B2339C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50DEC839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14E730AB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4231ACC5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15A90C1C" w14:textId="06BDD2DE" w:rsidTr="00E47665">
        <w:tc>
          <w:tcPr>
            <w:tcW w:w="0" w:type="auto"/>
            <w:vAlign w:val="center"/>
          </w:tcPr>
          <w:p w14:paraId="527FC550" w14:textId="23E7FAA6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43</w:t>
            </w:r>
          </w:p>
        </w:tc>
        <w:tc>
          <w:tcPr>
            <w:tcW w:w="3951" w:type="dxa"/>
            <w:vAlign w:val="center"/>
          </w:tcPr>
          <w:p w14:paraId="1DC62AEE" w14:textId="397AF426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Modular Test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5 Тест 5</w:t>
            </w:r>
          </w:p>
        </w:tc>
        <w:tc>
          <w:tcPr>
            <w:tcW w:w="1235" w:type="dxa"/>
            <w:vAlign w:val="center"/>
          </w:tcPr>
          <w:p w14:paraId="5669B211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52C4A0D4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14028BF8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3B4F4532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2EAC9BDB" w14:textId="6B1E71FE" w:rsidTr="00E47665">
        <w:tc>
          <w:tcPr>
            <w:tcW w:w="0" w:type="auto"/>
            <w:vAlign w:val="center"/>
          </w:tcPr>
          <w:p w14:paraId="1142556F" w14:textId="093B3A18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44</w:t>
            </w:r>
          </w:p>
        </w:tc>
        <w:tc>
          <w:tcPr>
            <w:tcW w:w="3951" w:type="dxa"/>
            <w:vAlign w:val="center"/>
          </w:tcPr>
          <w:p w14:paraId="3198BFBD" w14:textId="77777777" w:rsid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11a The Hare and the Tortoise</w:t>
            </w:r>
          </w:p>
          <w:p w14:paraId="3A46E960" w14:textId="2E53ECCA" w:rsidR="007D241C" w:rsidRPr="007D241C" w:rsidRDefault="007D241C" w:rsidP="007D241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 89-91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Заяц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черепаха</w:t>
            </w:r>
          </w:p>
        </w:tc>
        <w:tc>
          <w:tcPr>
            <w:tcW w:w="1235" w:type="dxa"/>
            <w:vAlign w:val="center"/>
          </w:tcPr>
          <w:p w14:paraId="4D73CAA3" w14:textId="77777777" w:rsidR="007D241C" w:rsidRPr="007D241C" w:rsidRDefault="007D241C" w:rsidP="00D905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20670896" w14:textId="77777777" w:rsidR="007D241C" w:rsidRPr="007D241C" w:rsidRDefault="007D241C" w:rsidP="00D905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2DE007E5" w14:textId="77777777" w:rsidR="007D241C" w:rsidRPr="007D241C" w:rsidRDefault="007D241C" w:rsidP="00D905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0A080D85" w14:textId="77777777" w:rsidR="007D241C" w:rsidRPr="007D241C" w:rsidRDefault="007D241C" w:rsidP="00D905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41C" w:rsidRPr="0085210B" w14:paraId="397D0331" w14:textId="71FB5EB0" w:rsidTr="00E47665">
        <w:tc>
          <w:tcPr>
            <w:tcW w:w="0" w:type="auto"/>
            <w:vAlign w:val="center"/>
          </w:tcPr>
          <w:p w14:paraId="2EE3EC03" w14:textId="1CCAFC9F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45</w:t>
            </w:r>
          </w:p>
        </w:tc>
        <w:tc>
          <w:tcPr>
            <w:tcW w:w="3951" w:type="dxa"/>
            <w:vAlign w:val="center"/>
          </w:tcPr>
          <w:p w14:paraId="11FC09F5" w14:textId="3CEE0CEB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11b The Hare and the Tortoise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.92-93</w:t>
            </w:r>
          </w:p>
          <w:p w14:paraId="0D16A8BD" w14:textId="77777777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Заяц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черепаха</w:t>
            </w:r>
          </w:p>
        </w:tc>
        <w:tc>
          <w:tcPr>
            <w:tcW w:w="1235" w:type="dxa"/>
            <w:vAlign w:val="center"/>
          </w:tcPr>
          <w:p w14:paraId="39541EFF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2C0C9EE5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239" w:type="dxa"/>
          </w:tcPr>
          <w:p w14:paraId="1C6CDC0F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583" w:type="dxa"/>
          </w:tcPr>
          <w:p w14:paraId="536C68B1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7D241C" w:rsidRPr="0085210B" w14:paraId="6934464D" w14:textId="00F937BB" w:rsidTr="00E47665">
        <w:tc>
          <w:tcPr>
            <w:tcW w:w="0" w:type="auto"/>
            <w:vAlign w:val="center"/>
          </w:tcPr>
          <w:p w14:paraId="0BF051C9" w14:textId="5F0D3A1D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3951" w:type="dxa"/>
            <w:vAlign w:val="center"/>
          </w:tcPr>
          <w:p w14:paraId="6C28FF8A" w14:textId="661C10EF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12a Once upon a time!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.94-95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Однажды</w:t>
            </w:r>
          </w:p>
        </w:tc>
        <w:tc>
          <w:tcPr>
            <w:tcW w:w="1235" w:type="dxa"/>
            <w:vAlign w:val="center"/>
          </w:tcPr>
          <w:p w14:paraId="7BE03B9A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3F60C849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7C4C51CF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73DBA3D9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2E6522C0" w14:textId="4C29AE66" w:rsidTr="00E47665">
        <w:tc>
          <w:tcPr>
            <w:tcW w:w="0" w:type="auto"/>
            <w:vAlign w:val="center"/>
          </w:tcPr>
          <w:p w14:paraId="1579DF9A" w14:textId="2D30D80D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47</w:t>
            </w:r>
          </w:p>
        </w:tc>
        <w:tc>
          <w:tcPr>
            <w:tcW w:w="3951" w:type="dxa"/>
            <w:vAlign w:val="center"/>
          </w:tcPr>
          <w:p w14:paraId="7AC27A0B" w14:textId="07AE5576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12b Once upon a time! Fun at School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.96-97</w:t>
            </w:r>
          </w:p>
          <w:p w14:paraId="68C13BF1" w14:textId="0CE982D3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Arthur and Rascal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.104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Школа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–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это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весело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!</w:t>
            </w:r>
          </w:p>
        </w:tc>
        <w:tc>
          <w:tcPr>
            <w:tcW w:w="1235" w:type="dxa"/>
            <w:vAlign w:val="center"/>
          </w:tcPr>
          <w:p w14:paraId="58256EC8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6618AADB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5FEFDDFE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76145A17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200E092D" w14:textId="05D118CC" w:rsidTr="00E47665">
        <w:trPr>
          <w:trHeight w:val="565"/>
        </w:trPr>
        <w:tc>
          <w:tcPr>
            <w:tcW w:w="0" w:type="auto"/>
            <w:vAlign w:val="center"/>
          </w:tcPr>
          <w:p w14:paraId="78F2FEAE" w14:textId="52EA0D83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48</w:t>
            </w:r>
          </w:p>
        </w:tc>
        <w:tc>
          <w:tcPr>
            <w:tcW w:w="3951" w:type="dxa"/>
            <w:vAlign w:val="center"/>
          </w:tcPr>
          <w:p w14:paraId="325F3AAF" w14:textId="77777777" w:rsid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Goldilocks and the Three bears </w:t>
            </w:r>
          </w:p>
          <w:p w14:paraId="66C3DCD9" w14:textId="2914A02C" w:rsidR="007D241C" w:rsidRPr="002D139C" w:rsidRDefault="007D241C" w:rsidP="007D241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.98-100</w:t>
            </w:r>
          </w:p>
        </w:tc>
        <w:tc>
          <w:tcPr>
            <w:tcW w:w="1235" w:type="dxa"/>
            <w:vAlign w:val="center"/>
          </w:tcPr>
          <w:p w14:paraId="02FC4FD8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79059BED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239" w:type="dxa"/>
          </w:tcPr>
          <w:p w14:paraId="575F55FE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583" w:type="dxa"/>
          </w:tcPr>
          <w:p w14:paraId="41B10813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7D241C" w:rsidRPr="0085210B" w14:paraId="67B612A1" w14:textId="3F8FA30F" w:rsidTr="00E47665">
        <w:tc>
          <w:tcPr>
            <w:tcW w:w="0" w:type="auto"/>
            <w:vAlign w:val="center"/>
          </w:tcPr>
          <w:p w14:paraId="5582CE16" w14:textId="61BCC3CB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49</w:t>
            </w:r>
          </w:p>
        </w:tc>
        <w:tc>
          <w:tcPr>
            <w:tcW w:w="3951" w:type="dxa"/>
            <w:vAlign w:val="center"/>
          </w:tcPr>
          <w:p w14:paraId="1628FF2B" w14:textId="77777777" w:rsidR="007D241C" w:rsidRPr="007D241C" w:rsidRDefault="007D241C" w:rsidP="00D905E3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The story behind the rhyme!</w:t>
            </w:r>
          </w:p>
          <w:p w14:paraId="3DD1D642" w14:textId="77777777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The world of Fairy Tales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.101, 147</w:t>
            </w:r>
          </w:p>
          <w:p w14:paraId="36158050" w14:textId="77777777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Мир сказок</w:t>
            </w:r>
          </w:p>
        </w:tc>
        <w:tc>
          <w:tcPr>
            <w:tcW w:w="1235" w:type="dxa"/>
            <w:vAlign w:val="center"/>
          </w:tcPr>
          <w:p w14:paraId="71E84AD6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7E6DB3F9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239" w:type="dxa"/>
          </w:tcPr>
          <w:p w14:paraId="71B04BA9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583" w:type="dxa"/>
          </w:tcPr>
          <w:p w14:paraId="046F4E58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7D241C" w:rsidRPr="0085210B" w14:paraId="27A98E48" w14:textId="3D1D3BEB" w:rsidTr="00E47665">
        <w:tc>
          <w:tcPr>
            <w:tcW w:w="0" w:type="auto"/>
            <w:vAlign w:val="center"/>
          </w:tcPr>
          <w:p w14:paraId="4EF59B7B" w14:textId="7F1F9750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50</w:t>
            </w:r>
          </w:p>
        </w:tc>
        <w:tc>
          <w:tcPr>
            <w:tcW w:w="3951" w:type="dxa"/>
            <w:vAlign w:val="center"/>
          </w:tcPr>
          <w:p w14:paraId="73A7184B" w14:textId="17517F9E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Now I know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 102-103I Love English </w:t>
            </w:r>
          </w:p>
          <w:p w14:paraId="6C5BE8DC" w14:textId="77777777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Теперь я знаю!</w:t>
            </w:r>
          </w:p>
        </w:tc>
        <w:tc>
          <w:tcPr>
            <w:tcW w:w="1235" w:type="dxa"/>
            <w:vAlign w:val="center"/>
          </w:tcPr>
          <w:p w14:paraId="1D012441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4225A51C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0859C743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259077D2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147AF2F8" w14:textId="325177C6" w:rsidTr="00E47665">
        <w:tc>
          <w:tcPr>
            <w:tcW w:w="0" w:type="auto"/>
            <w:vAlign w:val="center"/>
          </w:tcPr>
          <w:p w14:paraId="2EC41EA6" w14:textId="724C8E1B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3951" w:type="dxa"/>
            <w:vAlign w:val="center"/>
          </w:tcPr>
          <w:p w14:paraId="3424651A" w14:textId="64401C66" w:rsidR="007D241C" w:rsidRPr="007D241C" w:rsidRDefault="007D241C" w:rsidP="007D241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Modular Test 6 *Special Days! April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Fool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’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Day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с. 140-141 (рекомендуется приурочить к 1 апреля)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Тест 6</w:t>
            </w:r>
          </w:p>
        </w:tc>
        <w:tc>
          <w:tcPr>
            <w:tcW w:w="1235" w:type="dxa"/>
            <w:vAlign w:val="center"/>
          </w:tcPr>
          <w:p w14:paraId="734753CF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4E6BC1FE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247D0DBA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7A6CC184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6908B3DF" w14:textId="3948D5F2" w:rsidTr="00E47665">
        <w:tc>
          <w:tcPr>
            <w:tcW w:w="0" w:type="auto"/>
            <w:vAlign w:val="center"/>
          </w:tcPr>
          <w:p w14:paraId="4BC7CDF0" w14:textId="2A183FF2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52</w:t>
            </w:r>
          </w:p>
        </w:tc>
        <w:tc>
          <w:tcPr>
            <w:tcW w:w="3951" w:type="dxa"/>
            <w:vAlign w:val="center"/>
          </w:tcPr>
          <w:p w14:paraId="7D0F2636" w14:textId="66D97E72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13a </w:t>
            </w:r>
            <w:proofErr w:type="gramStart"/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The</w:t>
            </w:r>
            <w:proofErr w:type="gramEnd"/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best of times!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.105-107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Лучшее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время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! </w:t>
            </w:r>
          </w:p>
        </w:tc>
        <w:tc>
          <w:tcPr>
            <w:tcW w:w="1235" w:type="dxa"/>
            <w:vAlign w:val="center"/>
          </w:tcPr>
          <w:p w14:paraId="4939F2B5" w14:textId="77777777" w:rsidR="007D241C" w:rsidRPr="007D241C" w:rsidRDefault="007D241C" w:rsidP="00D905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2B9D071D" w14:textId="77777777" w:rsidR="007D241C" w:rsidRPr="007D241C" w:rsidRDefault="007D241C" w:rsidP="00D905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2B68EE65" w14:textId="77777777" w:rsidR="007D241C" w:rsidRPr="007D241C" w:rsidRDefault="007D241C" w:rsidP="00D905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3A447B75" w14:textId="77777777" w:rsidR="007D241C" w:rsidRPr="007D241C" w:rsidRDefault="007D241C" w:rsidP="00D905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41C" w:rsidRPr="0085210B" w14:paraId="58A39CDA" w14:textId="70410979" w:rsidTr="00E47665">
        <w:tc>
          <w:tcPr>
            <w:tcW w:w="0" w:type="auto"/>
            <w:vAlign w:val="center"/>
          </w:tcPr>
          <w:p w14:paraId="0DE96D92" w14:textId="38F8D383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53</w:t>
            </w:r>
          </w:p>
        </w:tc>
        <w:tc>
          <w:tcPr>
            <w:tcW w:w="3951" w:type="dxa"/>
            <w:vAlign w:val="center"/>
          </w:tcPr>
          <w:p w14:paraId="67D1021A" w14:textId="0C0B9A18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13b </w:t>
            </w:r>
            <w:proofErr w:type="gramStart"/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The</w:t>
            </w:r>
            <w:proofErr w:type="gramEnd"/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best of times!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.108-109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Лучшее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время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!</w:t>
            </w:r>
          </w:p>
        </w:tc>
        <w:tc>
          <w:tcPr>
            <w:tcW w:w="1235" w:type="dxa"/>
            <w:vAlign w:val="center"/>
          </w:tcPr>
          <w:p w14:paraId="584A85B9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5F172D44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36E44A16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0A155C39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1A236DC0" w14:textId="707FB485" w:rsidTr="00E47665">
        <w:tc>
          <w:tcPr>
            <w:tcW w:w="0" w:type="auto"/>
            <w:vAlign w:val="center"/>
          </w:tcPr>
          <w:p w14:paraId="17C54EDC" w14:textId="248A250C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54</w:t>
            </w:r>
          </w:p>
        </w:tc>
        <w:tc>
          <w:tcPr>
            <w:tcW w:w="3951" w:type="dxa"/>
            <w:vAlign w:val="center"/>
          </w:tcPr>
          <w:p w14:paraId="5265E97A" w14:textId="15B57978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14a Magic moments!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.110-111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Волшебные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моменты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!</w:t>
            </w:r>
          </w:p>
        </w:tc>
        <w:tc>
          <w:tcPr>
            <w:tcW w:w="1235" w:type="dxa"/>
            <w:vAlign w:val="center"/>
          </w:tcPr>
          <w:p w14:paraId="2ABACAE8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3A0253A8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2BD07170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6E3D4CE6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02FF65B0" w14:textId="40BBF3B0" w:rsidTr="00E47665">
        <w:tc>
          <w:tcPr>
            <w:tcW w:w="0" w:type="auto"/>
            <w:vAlign w:val="center"/>
          </w:tcPr>
          <w:p w14:paraId="5C361C6A" w14:textId="63E71BCD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3951" w:type="dxa"/>
            <w:vAlign w:val="center"/>
          </w:tcPr>
          <w:p w14:paraId="5FD1824F" w14:textId="6C189852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14b Magic moments! Fun at School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  112-113</w:t>
            </w:r>
          </w:p>
          <w:p w14:paraId="2F1204EB" w14:textId="230F1725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Arthur and Rascal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  120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Артур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Раскал</w:t>
            </w:r>
            <w:proofErr w:type="spellEnd"/>
          </w:p>
        </w:tc>
        <w:tc>
          <w:tcPr>
            <w:tcW w:w="1235" w:type="dxa"/>
            <w:vAlign w:val="center"/>
          </w:tcPr>
          <w:p w14:paraId="61536FB4" w14:textId="77777777" w:rsidR="007D241C" w:rsidRPr="007D241C" w:rsidRDefault="007D241C" w:rsidP="00D25F5E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4A255667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7063499D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05808294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29D2B325" w14:textId="2E1E20DD" w:rsidTr="00E47665">
        <w:tc>
          <w:tcPr>
            <w:tcW w:w="0" w:type="auto"/>
            <w:vAlign w:val="center"/>
          </w:tcPr>
          <w:p w14:paraId="1AECBF52" w14:textId="2A90D6F9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56</w:t>
            </w:r>
          </w:p>
        </w:tc>
        <w:tc>
          <w:tcPr>
            <w:tcW w:w="3951" w:type="dxa"/>
            <w:vAlign w:val="center"/>
          </w:tcPr>
          <w:p w14:paraId="235F6FC1" w14:textId="77777777" w:rsid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Goldilocks and the Three bears</w:t>
            </w:r>
          </w:p>
          <w:p w14:paraId="0C9F1695" w14:textId="17A7B274" w:rsidR="007D241C" w:rsidRPr="002D139C" w:rsidRDefault="007D241C" w:rsidP="007D241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2D139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2D139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.114-116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Настольная</w:t>
            </w:r>
            <w:r w:rsidRPr="002D139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игра</w:t>
            </w:r>
            <w:r w:rsidRPr="002D139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235" w:type="dxa"/>
            <w:vAlign w:val="center"/>
          </w:tcPr>
          <w:p w14:paraId="4E320BC0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19F615A9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239" w:type="dxa"/>
          </w:tcPr>
          <w:p w14:paraId="64135F5B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583" w:type="dxa"/>
          </w:tcPr>
          <w:p w14:paraId="54DF817F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7D241C" w:rsidRPr="0085210B" w14:paraId="2A6EDBDE" w14:textId="1D77BC5B" w:rsidTr="00E47665">
        <w:tc>
          <w:tcPr>
            <w:tcW w:w="0" w:type="auto"/>
            <w:vAlign w:val="center"/>
          </w:tcPr>
          <w:p w14:paraId="132F4E3D" w14:textId="6D6F74E4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57</w:t>
            </w:r>
          </w:p>
        </w:tc>
        <w:tc>
          <w:tcPr>
            <w:tcW w:w="3951" w:type="dxa"/>
            <w:vAlign w:val="center"/>
          </w:tcPr>
          <w:p w14:paraId="3780F7B3" w14:textId="1335B92E" w:rsidR="007D241C" w:rsidRPr="007D241C" w:rsidRDefault="007D241C" w:rsidP="007D241C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Alton Towers The days to remember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.117, 148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Памятные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дни</w:t>
            </w:r>
          </w:p>
        </w:tc>
        <w:tc>
          <w:tcPr>
            <w:tcW w:w="1235" w:type="dxa"/>
            <w:vAlign w:val="center"/>
          </w:tcPr>
          <w:p w14:paraId="69AB5282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56C81120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239" w:type="dxa"/>
          </w:tcPr>
          <w:p w14:paraId="2585F599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583" w:type="dxa"/>
          </w:tcPr>
          <w:p w14:paraId="1581B305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7D241C" w:rsidRPr="0085210B" w14:paraId="184F10CA" w14:textId="2BBD96FE" w:rsidTr="00E47665">
        <w:tc>
          <w:tcPr>
            <w:tcW w:w="0" w:type="auto"/>
            <w:vAlign w:val="center"/>
          </w:tcPr>
          <w:p w14:paraId="79F5AFE2" w14:textId="38016DF8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3951" w:type="dxa"/>
            <w:vAlign w:val="center"/>
          </w:tcPr>
          <w:p w14:paraId="617BFC56" w14:textId="043E505B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Now I know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 118-119 I Love English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РТ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 58-59</w:t>
            </w:r>
          </w:p>
          <w:p w14:paraId="6C8C5B36" w14:textId="0FF93AAC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Теперь я знаю </w:t>
            </w:r>
          </w:p>
        </w:tc>
        <w:tc>
          <w:tcPr>
            <w:tcW w:w="1235" w:type="dxa"/>
            <w:vAlign w:val="center"/>
          </w:tcPr>
          <w:p w14:paraId="5F941D01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14ADDC28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690BBE93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23564F63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5CA9B228" w14:textId="41305CE3" w:rsidTr="00E47665">
        <w:tc>
          <w:tcPr>
            <w:tcW w:w="0" w:type="auto"/>
            <w:vAlign w:val="center"/>
          </w:tcPr>
          <w:p w14:paraId="2C43C5CA" w14:textId="440BDB7C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3951" w:type="dxa"/>
            <w:vAlign w:val="center"/>
          </w:tcPr>
          <w:p w14:paraId="2134B818" w14:textId="50313D08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Modular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Test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7 Тест 7</w:t>
            </w:r>
          </w:p>
        </w:tc>
        <w:tc>
          <w:tcPr>
            <w:tcW w:w="1235" w:type="dxa"/>
            <w:vAlign w:val="center"/>
          </w:tcPr>
          <w:p w14:paraId="7E872F95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751D0E48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0EEA8191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776834B9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3E009DA5" w14:textId="73BB8940" w:rsidTr="00E47665">
        <w:tc>
          <w:tcPr>
            <w:tcW w:w="0" w:type="auto"/>
            <w:vAlign w:val="center"/>
          </w:tcPr>
          <w:p w14:paraId="7524A18A" w14:textId="340E1213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3951" w:type="dxa"/>
            <w:vAlign w:val="center"/>
          </w:tcPr>
          <w:p w14:paraId="160C1F22" w14:textId="59C90608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15a Good times ahead!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.121-123</w:t>
            </w:r>
          </w:p>
          <w:p w14:paraId="6A13138C" w14:textId="77777777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Впереди только хорошее!</w:t>
            </w:r>
          </w:p>
        </w:tc>
        <w:tc>
          <w:tcPr>
            <w:tcW w:w="1235" w:type="dxa"/>
            <w:vAlign w:val="center"/>
          </w:tcPr>
          <w:p w14:paraId="78E1C489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51B35442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27B571D2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7C8D59C0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135DBE7C" w14:textId="55B9248B" w:rsidTr="00E47665">
        <w:tc>
          <w:tcPr>
            <w:tcW w:w="0" w:type="auto"/>
            <w:vAlign w:val="center"/>
          </w:tcPr>
          <w:p w14:paraId="38AC9D3B" w14:textId="756B2D83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61</w:t>
            </w:r>
          </w:p>
        </w:tc>
        <w:tc>
          <w:tcPr>
            <w:tcW w:w="3951" w:type="dxa"/>
            <w:vAlign w:val="center"/>
          </w:tcPr>
          <w:p w14:paraId="3BF9C940" w14:textId="021D45F4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15b Good times ahead!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.124-125</w:t>
            </w:r>
          </w:p>
          <w:p w14:paraId="78AA6CB8" w14:textId="77777777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Впереди только хорошее!</w:t>
            </w:r>
          </w:p>
        </w:tc>
        <w:tc>
          <w:tcPr>
            <w:tcW w:w="1235" w:type="dxa"/>
            <w:vAlign w:val="center"/>
          </w:tcPr>
          <w:p w14:paraId="3D19D232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095EFFD3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7D689B9C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3ABBC3D6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6277A4B8" w14:textId="5054AC54" w:rsidTr="00E47665">
        <w:tc>
          <w:tcPr>
            <w:tcW w:w="0" w:type="auto"/>
            <w:vAlign w:val="center"/>
          </w:tcPr>
          <w:p w14:paraId="0E61569E" w14:textId="2E9F19B5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62</w:t>
            </w:r>
          </w:p>
        </w:tc>
        <w:tc>
          <w:tcPr>
            <w:tcW w:w="3951" w:type="dxa"/>
            <w:vAlign w:val="center"/>
          </w:tcPr>
          <w:p w14:paraId="08104A1F" w14:textId="7C7DAD09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16a Hello, sunshine!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.126-127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Здравствуй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,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солнце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!</w:t>
            </w:r>
          </w:p>
        </w:tc>
        <w:tc>
          <w:tcPr>
            <w:tcW w:w="1235" w:type="dxa"/>
            <w:vAlign w:val="center"/>
          </w:tcPr>
          <w:p w14:paraId="73F82FF2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4F2AADE6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30B51E79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5B63E636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29E10FCA" w14:textId="22837B56" w:rsidTr="00E47665">
        <w:tc>
          <w:tcPr>
            <w:tcW w:w="0" w:type="auto"/>
            <w:vAlign w:val="center"/>
          </w:tcPr>
          <w:p w14:paraId="22F71C09" w14:textId="1FA84743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63</w:t>
            </w:r>
          </w:p>
        </w:tc>
        <w:tc>
          <w:tcPr>
            <w:tcW w:w="3951" w:type="dxa"/>
            <w:vAlign w:val="center"/>
          </w:tcPr>
          <w:p w14:paraId="189FA1DD" w14:textId="5D7D1F00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16b Hello, sunshine! Fun at School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.  128-129 Arthur and Rascal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  136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Школа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–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это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весело</w:t>
            </w:r>
          </w:p>
        </w:tc>
        <w:tc>
          <w:tcPr>
            <w:tcW w:w="1235" w:type="dxa"/>
            <w:vAlign w:val="center"/>
          </w:tcPr>
          <w:p w14:paraId="3F114C37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3F05F0EF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643A559A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291F644A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71AAF7DB" w14:textId="345740C0" w:rsidTr="00E47665">
        <w:tc>
          <w:tcPr>
            <w:tcW w:w="0" w:type="auto"/>
            <w:vAlign w:val="center"/>
          </w:tcPr>
          <w:p w14:paraId="3A2792BF" w14:textId="66C4C088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64</w:t>
            </w:r>
          </w:p>
        </w:tc>
        <w:tc>
          <w:tcPr>
            <w:tcW w:w="3951" w:type="dxa"/>
            <w:vAlign w:val="center"/>
          </w:tcPr>
          <w:p w14:paraId="2B40D022" w14:textId="43B4A1A9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Modular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Test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8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Exit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Test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Итоговое тестирование</w:t>
            </w:r>
          </w:p>
        </w:tc>
        <w:tc>
          <w:tcPr>
            <w:tcW w:w="1235" w:type="dxa"/>
            <w:vAlign w:val="center"/>
          </w:tcPr>
          <w:p w14:paraId="707D81E3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1FE72017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1239" w:type="dxa"/>
          </w:tcPr>
          <w:p w14:paraId="7B9493F0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1583" w:type="dxa"/>
          </w:tcPr>
          <w:p w14:paraId="125BE5BC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7D241C" w:rsidRPr="0085210B" w14:paraId="7ED59DC6" w14:textId="6A892AEC" w:rsidTr="00E47665">
        <w:tc>
          <w:tcPr>
            <w:tcW w:w="0" w:type="auto"/>
            <w:vAlign w:val="center"/>
          </w:tcPr>
          <w:p w14:paraId="46F389C4" w14:textId="18648335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</w:p>
        </w:tc>
        <w:tc>
          <w:tcPr>
            <w:tcW w:w="3951" w:type="dxa"/>
            <w:vAlign w:val="center"/>
          </w:tcPr>
          <w:p w14:paraId="46D7586A" w14:textId="1DA086EA" w:rsidR="007D241C" w:rsidRPr="007D241C" w:rsidRDefault="007D241C" w:rsidP="007D241C">
            <w:pPr>
              <w:pBdr>
                <w:left w:val="single" w:sz="4" w:space="4" w:color="auto"/>
                <w:right w:val="single" w:sz="4" w:space="4" w:color="auto"/>
              </w:pBdr>
              <w:spacing w:after="0" w:line="240" w:lineRule="auto"/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Florida fun! </w:t>
            </w:r>
            <w:r w:rsidRPr="007D241C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  <w:t xml:space="preserve">Travelling is fun </w:t>
            </w:r>
            <w:r w:rsidRPr="007D241C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  <w:t>.  133, 149</w:t>
            </w: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Путешествовать</w:t>
            </w:r>
            <w:r w:rsidRPr="007D241C">
              <w:rPr>
                <w:rFonts w:ascii="Times New Roman" w:hAnsi="Times New Roman" w:cs="Times New Roman"/>
                <w:bCs/>
                <w:i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весело</w:t>
            </w:r>
          </w:p>
        </w:tc>
        <w:tc>
          <w:tcPr>
            <w:tcW w:w="1235" w:type="dxa"/>
            <w:vAlign w:val="center"/>
          </w:tcPr>
          <w:p w14:paraId="4E67BC83" w14:textId="77777777" w:rsidR="007D241C" w:rsidRPr="007D241C" w:rsidRDefault="007D241C" w:rsidP="00D905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69185A94" w14:textId="77777777" w:rsidR="007D241C" w:rsidRPr="007D241C" w:rsidRDefault="007D241C" w:rsidP="00D905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225CBB14" w14:textId="77777777" w:rsidR="007D241C" w:rsidRPr="007D241C" w:rsidRDefault="007D241C" w:rsidP="00D905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2B408078" w14:textId="77777777" w:rsidR="007D241C" w:rsidRPr="007D241C" w:rsidRDefault="007D241C" w:rsidP="00D905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41C" w:rsidRPr="0085210B" w14:paraId="365CF68A" w14:textId="648D422D" w:rsidTr="00E47665">
        <w:tc>
          <w:tcPr>
            <w:tcW w:w="0" w:type="auto"/>
            <w:vAlign w:val="center"/>
          </w:tcPr>
          <w:p w14:paraId="6412A552" w14:textId="1B012257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66</w:t>
            </w:r>
          </w:p>
        </w:tc>
        <w:tc>
          <w:tcPr>
            <w:tcW w:w="3951" w:type="dxa"/>
            <w:vAlign w:val="center"/>
          </w:tcPr>
          <w:p w14:paraId="132D3A7C" w14:textId="6D6A1029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Now I know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 134-135 I Love English</w:t>
            </w:r>
          </w:p>
          <w:p w14:paraId="52857839" w14:textId="6E9F5191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РТ с. 66-67 Я люблю английский</w:t>
            </w:r>
          </w:p>
        </w:tc>
        <w:tc>
          <w:tcPr>
            <w:tcW w:w="1235" w:type="dxa"/>
            <w:vAlign w:val="center"/>
          </w:tcPr>
          <w:p w14:paraId="6561F7F9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4FD13CED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3E17BA4D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1A30963C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1C" w:rsidRPr="0085210B" w14:paraId="6690771C" w14:textId="55004620" w:rsidTr="00E47665">
        <w:tc>
          <w:tcPr>
            <w:tcW w:w="0" w:type="auto"/>
            <w:vAlign w:val="center"/>
          </w:tcPr>
          <w:p w14:paraId="276AE274" w14:textId="3001D4F2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67</w:t>
            </w:r>
          </w:p>
        </w:tc>
        <w:tc>
          <w:tcPr>
            <w:tcW w:w="3951" w:type="dxa"/>
            <w:vAlign w:val="center"/>
          </w:tcPr>
          <w:p w14:paraId="2D39B3A4" w14:textId="4C968138" w:rsidR="007D241C" w:rsidRPr="007D241C" w:rsidRDefault="007D241C" w:rsidP="007D241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Goldilocks and the Three bears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  130-132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Настольная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игра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235" w:type="dxa"/>
            <w:vAlign w:val="center"/>
          </w:tcPr>
          <w:p w14:paraId="19AD6FED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1180D53C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239" w:type="dxa"/>
          </w:tcPr>
          <w:p w14:paraId="1E4DCB7C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583" w:type="dxa"/>
          </w:tcPr>
          <w:p w14:paraId="068F1AA9" w14:textId="77777777" w:rsidR="007D241C" w:rsidRPr="007D241C" w:rsidRDefault="007D241C" w:rsidP="00D905E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7D241C" w:rsidRPr="0085210B" w14:paraId="256ADF7D" w14:textId="3AFE817D" w:rsidTr="00E47665">
        <w:tc>
          <w:tcPr>
            <w:tcW w:w="0" w:type="auto"/>
            <w:vAlign w:val="center"/>
          </w:tcPr>
          <w:p w14:paraId="4F366787" w14:textId="7AFB3509" w:rsidR="007D241C" w:rsidRPr="007D241C" w:rsidRDefault="007D241C" w:rsidP="007D24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D241C">
              <w:rPr>
                <w:rFonts w:ascii="Times New Roman" w:hAnsi="Times New Roman" w:cs="Times New Roman"/>
                <w:b/>
                <w:sz w:val="24"/>
                <w:szCs w:val="24"/>
              </w:rPr>
              <w:t>68</w:t>
            </w:r>
          </w:p>
        </w:tc>
        <w:tc>
          <w:tcPr>
            <w:tcW w:w="3951" w:type="dxa"/>
            <w:vAlign w:val="center"/>
          </w:tcPr>
          <w:p w14:paraId="752E97A2" w14:textId="0E1EBF1D" w:rsidR="007D241C" w:rsidRPr="007D241C" w:rsidRDefault="007D241C" w:rsidP="00D905E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D241C">
              <w:rPr>
                <w:rFonts w:ascii="Times New Roman" w:hAnsi="Times New Roman" w:cs="Times New Roman"/>
                <w:bCs/>
                <w:sz w:val="24"/>
                <w:szCs w:val="24"/>
              </w:rPr>
              <w:t>День моего портфолио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235" w:type="dxa"/>
            <w:vAlign w:val="center"/>
          </w:tcPr>
          <w:p w14:paraId="177C09C8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241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714AB1BA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4B7FF610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50BA65CF" w14:textId="77777777" w:rsidR="007D241C" w:rsidRPr="007D241C" w:rsidRDefault="007D241C" w:rsidP="00D905E3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665" w:rsidRPr="0085210B" w14:paraId="11B3232F" w14:textId="77777777" w:rsidTr="00E47665">
        <w:tc>
          <w:tcPr>
            <w:tcW w:w="0" w:type="auto"/>
            <w:vAlign w:val="center"/>
          </w:tcPr>
          <w:p w14:paraId="4D6C686E" w14:textId="13D1AA1A" w:rsidR="00E47665" w:rsidRPr="00E47665" w:rsidRDefault="00E47665" w:rsidP="00E4766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7665">
              <w:rPr>
                <w:rFonts w:ascii="Times New Roman" w:hAnsi="Times New Roman" w:cs="Times New Roman"/>
                <w:b/>
                <w:sz w:val="24"/>
                <w:szCs w:val="24"/>
              </w:rPr>
              <w:t>69</w:t>
            </w:r>
          </w:p>
        </w:tc>
        <w:tc>
          <w:tcPr>
            <w:tcW w:w="3951" w:type="dxa"/>
            <w:vAlign w:val="center"/>
          </w:tcPr>
          <w:p w14:paraId="52EF24B1" w14:textId="6D77517A" w:rsidR="00E47665" w:rsidRPr="007D241C" w:rsidRDefault="00E47665" w:rsidP="00E4766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1F5B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>Экскурсии по английскому языку в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 школьный музей, викторина (на свежем воздухе).</w:t>
            </w:r>
          </w:p>
        </w:tc>
        <w:tc>
          <w:tcPr>
            <w:tcW w:w="1235" w:type="dxa"/>
            <w:vAlign w:val="center"/>
          </w:tcPr>
          <w:p w14:paraId="3B5F873F" w14:textId="157DB1B4" w:rsidR="00E47665" w:rsidRPr="007D241C" w:rsidRDefault="00E47665" w:rsidP="00E47665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5AD459C5" w14:textId="77777777" w:rsidR="00E47665" w:rsidRPr="007D241C" w:rsidRDefault="00E47665" w:rsidP="00E47665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1F84CB43" w14:textId="77777777" w:rsidR="00E47665" w:rsidRPr="007D241C" w:rsidRDefault="00E47665" w:rsidP="00E47665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44768402" w14:textId="77777777" w:rsidR="00E47665" w:rsidRPr="007D241C" w:rsidRDefault="00E47665" w:rsidP="00E47665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665" w:rsidRPr="0085210B" w14:paraId="7E5C8726" w14:textId="77777777" w:rsidTr="00E47665">
        <w:tc>
          <w:tcPr>
            <w:tcW w:w="0" w:type="auto"/>
            <w:vAlign w:val="center"/>
          </w:tcPr>
          <w:p w14:paraId="4C5EC875" w14:textId="12170DF3" w:rsidR="00E47665" w:rsidRPr="00E47665" w:rsidRDefault="00E47665" w:rsidP="00E4766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7665"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3951" w:type="dxa"/>
            <w:vAlign w:val="center"/>
          </w:tcPr>
          <w:p w14:paraId="6B3D0C5D" w14:textId="197EE8AA" w:rsidR="00E47665" w:rsidRPr="007D241C" w:rsidRDefault="00E47665" w:rsidP="00E4766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4ED2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  <w:t xml:space="preserve">Театральная постановка на английском языке, с игровыми элементами (на свежем воздухе) </w:t>
            </w:r>
          </w:p>
        </w:tc>
        <w:tc>
          <w:tcPr>
            <w:tcW w:w="1235" w:type="dxa"/>
            <w:vAlign w:val="center"/>
          </w:tcPr>
          <w:p w14:paraId="20104027" w14:textId="34B07CE1" w:rsidR="00E47665" w:rsidRPr="007D241C" w:rsidRDefault="00E47665" w:rsidP="00E47665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38" w:type="dxa"/>
          </w:tcPr>
          <w:p w14:paraId="2A79CF18" w14:textId="77777777" w:rsidR="00E47665" w:rsidRPr="007D241C" w:rsidRDefault="00E47665" w:rsidP="00E47665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1E0A84AB" w14:textId="77777777" w:rsidR="00E47665" w:rsidRPr="007D241C" w:rsidRDefault="00E47665" w:rsidP="00E47665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dxa"/>
          </w:tcPr>
          <w:p w14:paraId="14904966" w14:textId="77777777" w:rsidR="00E47665" w:rsidRPr="007D241C" w:rsidRDefault="00E47665" w:rsidP="00E47665">
            <w:pPr>
              <w:pStyle w:val="a6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CCB145A" w14:textId="77777777" w:rsidR="00747A22" w:rsidRDefault="00747A22" w:rsidP="005C1BD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</w:pPr>
    </w:p>
    <w:p w14:paraId="0DEA2208" w14:textId="6EBF4518" w:rsidR="00941B61" w:rsidRDefault="00941B61" w:rsidP="005C1BDA"/>
    <w:p w14:paraId="07D0C8B8" w14:textId="77777777" w:rsidR="00F5000E" w:rsidRDefault="00703E49" w:rsidP="00F5000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000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ЛИСТ РЕГИСТРАЦИИ </w:t>
      </w:r>
      <w:r w:rsidR="00F5000E" w:rsidRPr="00F5000E">
        <w:rPr>
          <w:rFonts w:ascii="Times New Roman" w:hAnsi="Times New Roman" w:cs="Times New Roman"/>
          <w:b/>
          <w:bCs/>
          <w:sz w:val="24"/>
          <w:szCs w:val="24"/>
        </w:rPr>
        <w:t xml:space="preserve">ИЗМЕНЕНИЙ К РАБОЧЕЙ ПРОГРАММЕ </w:t>
      </w:r>
    </w:p>
    <w:p w14:paraId="3ACAA7D3" w14:textId="6FB0E51A" w:rsidR="00703E49" w:rsidRDefault="00F5000E" w:rsidP="00F5000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000E">
        <w:rPr>
          <w:rFonts w:ascii="Times New Roman" w:hAnsi="Times New Roman" w:cs="Times New Roman"/>
          <w:b/>
          <w:bCs/>
          <w:sz w:val="24"/>
          <w:szCs w:val="24"/>
        </w:rPr>
        <w:t>ПО АНГЛИЙСКОМУ ЯЗЫКУ</w:t>
      </w:r>
    </w:p>
    <w:p w14:paraId="7D5215F0" w14:textId="4878BC96" w:rsidR="00F5000E" w:rsidRDefault="00F5000E" w:rsidP="00F5000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000E">
        <w:rPr>
          <w:rFonts w:ascii="Times New Roman" w:hAnsi="Times New Roman" w:cs="Times New Roman"/>
          <w:b/>
          <w:bCs/>
          <w:sz w:val="24"/>
          <w:szCs w:val="24"/>
        </w:rPr>
        <w:t xml:space="preserve">Учитель </w:t>
      </w:r>
      <w:r w:rsidR="000A3526">
        <w:rPr>
          <w:rFonts w:ascii="Times New Roman" w:hAnsi="Times New Roman" w:cs="Times New Roman"/>
          <w:b/>
          <w:bCs/>
          <w:sz w:val="24"/>
          <w:szCs w:val="24"/>
        </w:rPr>
        <w:t>немецкого</w:t>
      </w:r>
      <w:bookmarkStart w:id="1" w:name="_GoBack"/>
      <w:bookmarkEnd w:id="1"/>
      <w:r w:rsidRPr="00F5000E">
        <w:rPr>
          <w:rFonts w:ascii="Times New Roman" w:hAnsi="Times New Roman" w:cs="Times New Roman"/>
          <w:b/>
          <w:bCs/>
          <w:sz w:val="24"/>
          <w:szCs w:val="24"/>
        </w:rPr>
        <w:t xml:space="preserve"> языка Наврузова Азиза </w:t>
      </w:r>
      <w:proofErr w:type="spellStart"/>
      <w:r w:rsidRPr="00F5000E">
        <w:rPr>
          <w:rFonts w:ascii="Times New Roman" w:hAnsi="Times New Roman" w:cs="Times New Roman"/>
          <w:b/>
          <w:bCs/>
          <w:sz w:val="24"/>
          <w:szCs w:val="24"/>
        </w:rPr>
        <w:t>Бахриддиновна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45"/>
        <w:gridCol w:w="1372"/>
        <w:gridCol w:w="3672"/>
        <w:gridCol w:w="1937"/>
        <w:gridCol w:w="1943"/>
      </w:tblGrid>
      <w:tr w:rsidR="00F5000E" w14:paraId="3A14FCFA" w14:textId="77777777" w:rsidTr="00F5000E">
        <w:tc>
          <w:tcPr>
            <w:tcW w:w="846" w:type="dxa"/>
          </w:tcPr>
          <w:p w14:paraId="5E1F7F35" w14:textId="588CC6B0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№п/н</w:t>
            </w:r>
          </w:p>
        </w:tc>
        <w:tc>
          <w:tcPr>
            <w:tcW w:w="1276" w:type="dxa"/>
          </w:tcPr>
          <w:p w14:paraId="796006AB" w14:textId="13E712A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Дата изменения </w:t>
            </w:r>
          </w:p>
        </w:tc>
        <w:tc>
          <w:tcPr>
            <w:tcW w:w="3740" w:type="dxa"/>
          </w:tcPr>
          <w:p w14:paraId="73ECB5F8" w14:textId="2F639528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Причина изменения </w:t>
            </w:r>
          </w:p>
        </w:tc>
        <w:tc>
          <w:tcPr>
            <w:tcW w:w="1954" w:type="dxa"/>
          </w:tcPr>
          <w:p w14:paraId="5B0DE201" w14:textId="665D8614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Суть изменения </w:t>
            </w:r>
          </w:p>
        </w:tc>
        <w:tc>
          <w:tcPr>
            <w:tcW w:w="1955" w:type="dxa"/>
          </w:tcPr>
          <w:p w14:paraId="3EA42465" w14:textId="24D420BD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Корректиру</w:t>
            </w:r>
            <w:proofErr w:type="spellEnd"/>
          </w:p>
        </w:tc>
      </w:tr>
      <w:tr w:rsidR="00F5000E" w14:paraId="6FD03D36" w14:textId="77777777" w:rsidTr="00F5000E">
        <w:tc>
          <w:tcPr>
            <w:tcW w:w="846" w:type="dxa"/>
          </w:tcPr>
          <w:p w14:paraId="79A52BDF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5239C4D5" w14:textId="78F8BE30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0D40FA32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10CB0956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5831F26C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0F2DEC55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7E560740" w14:textId="77777777" w:rsidTr="00F5000E">
        <w:tc>
          <w:tcPr>
            <w:tcW w:w="846" w:type="dxa"/>
          </w:tcPr>
          <w:p w14:paraId="68D41F9F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22C933A2" w14:textId="509114B4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1BCEA0CD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60FB8EDE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2DA4D5E8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27AEF768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7C78C79B" w14:textId="77777777" w:rsidTr="00F5000E">
        <w:tc>
          <w:tcPr>
            <w:tcW w:w="846" w:type="dxa"/>
          </w:tcPr>
          <w:p w14:paraId="7454ACF3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4561247A" w14:textId="2CCDF59F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3AC12A79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1F8728BE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1F32D120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7B8D72C4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3F6049F8" w14:textId="77777777" w:rsidTr="00F5000E">
        <w:tc>
          <w:tcPr>
            <w:tcW w:w="846" w:type="dxa"/>
          </w:tcPr>
          <w:p w14:paraId="7E123C31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408E6FA2" w14:textId="6F7BDE76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335D6A1A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21BC2F87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4B781DD7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5A1DAC1A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448090DA" w14:textId="77777777" w:rsidTr="00F5000E">
        <w:tc>
          <w:tcPr>
            <w:tcW w:w="846" w:type="dxa"/>
          </w:tcPr>
          <w:p w14:paraId="2A272E41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C0297D7" w14:textId="1C9C1039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3A8810C3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10F7D3D9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0E86D87E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662C1723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67BEED3F" w14:textId="77777777" w:rsidTr="00F5000E">
        <w:tc>
          <w:tcPr>
            <w:tcW w:w="846" w:type="dxa"/>
          </w:tcPr>
          <w:p w14:paraId="21C16BFB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1341CDB2" w14:textId="3C263B65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5E7CD89D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768EECA7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6419B8E7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49D76809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3B56BB3E" w14:textId="77777777" w:rsidTr="00F5000E">
        <w:tc>
          <w:tcPr>
            <w:tcW w:w="846" w:type="dxa"/>
          </w:tcPr>
          <w:p w14:paraId="1B33DE00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22A06AC5" w14:textId="1458514E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7F2CDC15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77040DA2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718BF15D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20B7842F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4D07F9CD" w14:textId="77777777" w:rsidTr="00F5000E">
        <w:tc>
          <w:tcPr>
            <w:tcW w:w="846" w:type="dxa"/>
          </w:tcPr>
          <w:p w14:paraId="1E45DCF2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95A0DE5" w14:textId="2FD87679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5ED3D1E5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7F2837DF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44F4659D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6EEB1EC2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4D11795E" w14:textId="77777777" w:rsidTr="00F5000E">
        <w:tc>
          <w:tcPr>
            <w:tcW w:w="846" w:type="dxa"/>
          </w:tcPr>
          <w:p w14:paraId="3F398974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46071B18" w14:textId="7939F359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19A73798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3F0C8DD2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5FA995B1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07E0906E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6DB2ADAB" w14:textId="77777777" w:rsidTr="00F5000E">
        <w:tc>
          <w:tcPr>
            <w:tcW w:w="846" w:type="dxa"/>
          </w:tcPr>
          <w:p w14:paraId="47E2679D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269E7D6" w14:textId="1D5B052E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23EFCAAB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413ED85D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22FF4440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35EA0445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5F329C8B" w14:textId="77777777" w:rsidTr="00F5000E">
        <w:tc>
          <w:tcPr>
            <w:tcW w:w="846" w:type="dxa"/>
          </w:tcPr>
          <w:p w14:paraId="4D4AE3DB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7ABD7AD2" w14:textId="53ADCAD3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521DB450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589B3BCD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56520009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22D84DEF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5DA43F10" w14:textId="77777777" w:rsidTr="00F5000E">
        <w:tc>
          <w:tcPr>
            <w:tcW w:w="846" w:type="dxa"/>
          </w:tcPr>
          <w:p w14:paraId="1B4CD424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3AC6EB7" w14:textId="4D14354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792043BC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65D37AA8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7D156681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390A5D26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2A61E30A" w14:textId="77777777" w:rsidTr="00F5000E">
        <w:tc>
          <w:tcPr>
            <w:tcW w:w="846" w:type="dxa"/>
          </w:tcPr>
          <w:p w14:paraId="73A28AB0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11434DD" w14:textId="6D731968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7F3CB2E9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56A8906D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1BB98DAD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387CE4CA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541CF773" w14:textId="77777777" w:rsidTr="00F5000E">
        <w:tc>
          <w:tcPr>
            <w:tcW w:w="846" w:type="dxa"/>
          </w:tcPr>
          <w:p w14:paraId="0E4091F0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84FBF51" w14:textId="3DAF6EF5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766B413E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0BB2D7EB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67121787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3C1D88FC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3DB0B263" w14:textId="77777777" w:rsidTr="00F5000E">
        <w:tc>
          <w:tcPr>
            <w:tcW w:w="846" w:type="dxa"/>
          </w:tcPr>
          <w:p w14:paraId="3DE91C49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764DD0B0" w14:textId="5E2B4B00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224BEEF1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561A68E5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4E36EEC2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2C7272F4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04C131FC" w14:textId="77777777" w:rsidTr="00F5000E">
        <w:tc>
          <w:tcPr>
            <w:tcW w:w="846" w:type="dxa"/>
          </w:tcPr>
          <w:p w14:paraId="153FCFA8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EB85F33" w14:textId="32EEFBD4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4228FC32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395FEDBF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30307B39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4EF41472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1B2DF359" w14:textId="77777777" w:rsidTr="00F5000E">
        <w:tc>
          <w:tcPr>
            <w:tcW w:w="846" w:type="dxa"/>
          </w:tcPr>
          <w:p w14:paraId="53E6CA33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2A7387D" w14:textId="4C0E1920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642EBFC4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707FB06C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6DA0177E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31B22B25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27E2505F" w14:textId="77777777" w:rsidTr="00F5000E">
        <w:tc>
          <w:tcPr>
            <w:tcW w:w="846" w:type="dxa"/>
          </w:tcPr>
          <w:p w14:paraId="7532AC58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4CDD6D0E" w14:textId="57E7DDBE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65AD961D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4F64C32E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67A0A415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18C3BACF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1FA2EEE2" w14:textId="77777777" w:rsidTr="00F5000E">
        <w:tc>
          <w:tcPr>
            <w:tcW w:w="846" w:type="dxa"/>
          </w:tcPr>
          <w:p w14:paraId="1709167E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03216B1" w14:textId="340AA282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0C9D5766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0B2EA865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17FED0FC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25A4000E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42DDC90D" w14:textId="77777777" w:rsidTr="00F5000E">
        <w:tc>
          <w:tcPr>
            <w:tcW w:w="846" w:type="dxa"/>
          </w:tcPr>
          <w:p w14:paraId="5C416215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48B306C1" w14:textId="52B09B44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1716EBDD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65633747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2A4C8F43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5620C977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59D46940" w14:textId="77777777" w:rsidTr="00F5000E">
        <w:tc>
          <w:tcPr>
            <w:tcW w:w="846" w:type="dxa"/>
          </w:tcPr>
          <w:p w14:paraId="254FA18C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5176C400" w14:textId="535CAC6D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544A0A64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377D88BA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65F31EB6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3AEE0F79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7423C263" w14:textId="77777777" w:rsidTr="00F5000E">
        <w:tc>
          <w:tcPr>
            <w:tcW w:w="846" w:type="dxa"/>
          </w:tcPr>
          <w:p w14:paraId="2F353E3F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44D6A35A" w14:textId="7AF54A6D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79458B22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7BF79694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64589616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3582C09B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33DA92B8" w14:textId="77777777" w:rsidTr="00F5000E">
        <w:tc>
          <w:tcPr>
            <w:tcW w:w="846" w:type="dxa"/>
          </w:tcPr>
          <w:p w14:paraId="5F6D284C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1AE54621" w14:textId="28A1BA19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68C024B2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2E4CB029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4F0ED329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06C7A390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5A3EE6C9" w14:textId="77777777" w:rsidTr="00F5000E">
        <w:tc>
          <w:tcPr>
            <w:tcW w:w="846" w:type="dxa"/>
          </w:tcPr>
          <w:p w14:paraId="69AF01FF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33B7AA7" w14:textId="79AFD5EE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7BDD4263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7248DB7B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7018DFE9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0552F2F2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79E25621" w14:textId="77777777" w:rsidTr="00F5000E">
        <w:tc>
          <w:tcPr>
            <w:tcW w:w="846" w:type="dxa"/>
          </w:tcPr>
          <w:p w14:paraId="00419B33" w14:textId="46CD735D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52CF854F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A2881B0" w14:textId="79EC7B42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3F042085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1C605128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36161FE8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09D2DFDA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49770A75" w14:textId="77777777" w:rsidTr="00F5000E">
        <w:tc>
          <w:tcPr>
            <w:tcW w:w="846" w:type="dxa"/>
          </w:tcPr>
          <w:p w14:paraId="3FC01409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7B0F2912" w14:textId="6FEBAFB1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0FA785C3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28C344CF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6633912A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6354DB89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3442A963" w14:textId="77777777" w:rsidTr="00F5000E">
        <w:tc>
          <w:tcPr>
            <w:tcW w:w="846" w:type="dxa"/>
          </w:tcPr>
          <w:p w14:paraId="146AC503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76D915B9" w14:textId="7E3A0F52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012357A4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43E5E4C0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6585801A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4D904F65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1D492FE2" w14:textId="77777777" w:rsidTr="00F5000E">
        <w:tc>
          <w:tcPr>
            <w:tcW w:w="846" w:type="dxa"/>
          </w:tcPr>
          <w:p w14:paraId="3A207859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7C6910AE" w14:textId="5F14C041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65B1DB9E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734338B4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74E33857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4BF5519F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029AED28" w14:textId="77777777" w:rsidTr="00F5000E">
        <w:tc>
          <w:tcPr>
            <w:tcW w:w="846" w:type="dxa"/>
          </w:tcPr>
          <w:p w14:paraId="781570F3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1BBEB2E4" w14:textId="0AB5B60B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7DE19ABC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52FA0A31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5D65E938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29B0E701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57346ABE" w14:textId="77777777" w:rsidTr="00F5000E">
        <w:tc>
          <w:tcPr>
            <w:tcW w:w="846" w:type="dxa"/>
          </w:tcPr>
          <w:p w14:paraId="7E3CB376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C88B834" w14:textId="699B19E1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740F5DDC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0C90AFE3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25B83C1B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27E6AAD5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0B1C8206" w14:textId="77777777" w:rsidTr="00F5000E">
        <w:tc>
          <w:tcPr>
            <w:tcW w:w="846" w:type="dxa"/>
          </w:tcPr>
          <w:p w14:paraId="7E29C06B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10EFF22A" w14:textId="79BDB731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6029E164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41B892A5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60DE8B32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548EF366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27B62159" w14:textId="77777777" w:rsidTr="00F5000E">
        <w:tc>
          <w:tcPr>
            <w:tcW w:w="846" w:type="dxa"/>
          </w:tcPr>
          <w:p w14:paraId="63FE40B8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5FB4DE38" w14:textId="22C7BF2F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38BDF378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6A32165D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1E90CA79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33B451E2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33F16C5E" w14:textId="77777777" w:rsidTr="00F5000E">
        <w:tc>
          <w:tcPr>
            <w:tcW w:w="846" w:type="dxa"/>
          </w:tcPr>
          <w:p w14:paraId="72C11018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112A096F" w14:textId="2C05BA19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14B8A059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09EC3294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455D0CBD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1DBE989C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60DDFA3E" w14:textId="77777777" w:rsidTr="00F5000E">
        <w:tc>
          <w:tcPr>
            <w:tcW w:w="846" w:type="dxa"/>
          </w:tcPr>
          <w:p w14:paraId="77CB674F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4FD727DE" w14:textId="73935FB4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0C2141B3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72E21F87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67E08463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2B43BE08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4A779A64" w14:textId="77777777" w:rsidTr="00F5000E">
        <w:tc>
          <w:tcPr>
            <w:tcW w:w="846" w:type="dxa"/>
          </w:tcPr>
          <w:p w14:paraId="36E2FF37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ED60559" w14:textId="514749B1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33980598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6A1B5F06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37195BF8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62EA1D6C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7E13CD0F" w14:textId="77777777" w:rsidTr="00F5000E">
        <w:tc>
          <w:tcPr>
            <w:tcW w:w="846" w:type="dxa"/>
          </w:tcPr>
          <w:p w14:paraId="02B9FC18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96AC638" w14:textId="3D65BABF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40432EA8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6C61B47A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7B55972A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1D95275D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7C1D490D" w14:textId="77777777" w:rsidTr="00F5000E">
        <w:tc>
          <w:tcPr>
            <w:tcW w:w="846" w:type="dxa"/>
          </w:tcPr>
          <w:p w14:paraId="52E7A180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58AEB414" w14:textId="3408DBDE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413F5861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362E5768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2ADC0647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55E98EEF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05E038E3" w14:textId="77777777" w:rsidTr="00F5000E">
        <w:tc>
          <w:tcPr>
            <w:tcW w:w="846" w:type="dxa"/>
          </w:tcPr>
          <w:p w14:paraId="718456CE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A887CF3" w14:textId="1B2B91C8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312E2841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52CB255F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56658C98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10CF9051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0BC9A9E1" w14:textId="77777777" w:rsidTr="00F5000E">
        <w:tc>
          <w:tcPr>
            <w:tcW w:w="846" w:type="dxa"/>
          </w:tcPr>
          <w:p w14:paraId="7C63D008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5F31E8E" w14:textId="7D03230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5AE7E901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0DE2A6C7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4B24EAD9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62525667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0D23A50E" w14:textId="77777777" w:rsidTr="00F5000E">
        <w:tc>
          <w:tcPr>
            <w:tcW w:w="846" w:type="dxa"/>
          </w:tcPr>
          <w:p w14:paraId="134CF6DB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5286C4E6" w14:textId="1C30B2ED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173C932F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09E72D92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04CBF610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1FAB63E2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6AF4D964" w14:textId="77777777" w:rsidTr="00F5000E">
        <w:tc>
          <w:tcPr>
            <w:tcW w:w="846" w:type="dxa"/>
          </w:tcPr>
          <w:p w14:paraId="4185A93E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2B7FB64C" w14:textId="0AA6F159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5D813B87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41D5938B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398A0BBF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7FF16677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155CF3AB" w14:textId="77777777" w:rsidTr="00F5000E">
        <w:tc>
          <w:tcPr>
            <w:tcW w:w="846" w:type="dxa"/>
          </w:tcPr>
          <w:p w14:paraId="6F298980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4E44BC66" w14:textId="3FBA750F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3DFC84A0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1B78B35C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0085A3F9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21F028E1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0BC0E2BD" w14:textId="77777777" w:rsidTr="00F5000E">
        <w:tc>
          <w:tcPr>
            <w:tcW w:w="846" w:type="dxa"/>
          </w:tcPr>
          <w:p w14:paraId="6600AB9D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29FCA161" w14:textId="278CF78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5BC7D58C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1C58531C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037922E8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593CC791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41C55F37" w14:textId="77777777" w:rsidTr="00F5000E">
        <w:tc>
          <w:tcPr>
            <w:tcW w:w="846" w:type="dxa"/>
          </w:tcPr>
          <w:p w14:paraId="0C6F6C3E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1C73711" w14:textId="42C4A15E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529848D0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372E31E7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023D2956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7F67877A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6BDA64C7" w14:textId="77777777" w:rsidTr="00F5000E">
        <w:tc>
          <w:tcPr>
            <w:tcW w:w="846" w:type="dxa"/>
          </w:tcPr>
          <w:p w14:paraId="4FCAC59C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4BE2902E" w14:textId="299838E0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4DC20E53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28AC6949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794FD4E8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06A7BBC0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693DCECD" w14:textId="77777777" w:rsidTr="00F5000E">
        <w:tc>
          <w:tcPr>
            <w:tcW w:w="846" w:type="dxa"/>
          </w:tcPr>
          <w:p w14:paraId="2FFDAA8F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45910B1" w14:textId="310BE284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57E22D71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1AF62B69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70EC0913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2A250501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16FA17B5" w14:textId="77777777" w:rsidTr="00F5000E">
        <w:tc>
          <w:tcPr>
            <w:tcW w:w="846" w:type="dxa"/>
          </w:tcPr>
          <w:p w14:paraId="57E3BB68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3338DB4" w14:textId="31850A2A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6BCFF633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2424EB22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375D316C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0D3DCD4F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4B6891F6" w14:textId="77777777" w:rsidTr="00F5000E">
        <w:tc>
          <w:tcPr>
            <w:tcW w:w="846" w:type="dxa"/>
          </w:tcPr>
          <w:p w14:paraId="5767CD8F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136C4396" w14:textId="56996FED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3B699A40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5D4F4B09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45FE848A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502F8E07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1C58FA4D" w14:textId="77777777" w:rsidTr="00F5000E">
        <w:tc>
          <w:tcPr>
            <w:tcW w:w="846" w:type="dxa"/>
          </w:tcPr>
          <w:p w14:paraId="4401AB8B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5B46808" w14:textId="4445C775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7507B054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430473E9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1CDF92FB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481658C9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3AB7E131" w14:textId="77777777" w:rsidTr="00F5000E">
        <w:tc>
          <w:tcPr>
            <w:tcW w:w="846" w:type="dxa"/>
          </w:tcPr>
          <w:p w14:paraId="2E2DB198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1C87294D" w14:textId="0F1EDDBF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084833D6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54F94972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7A8376CC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20716EE4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6AC01E5F" w14:textId="77777777" w:rsidTr="00F5000E">
        <w:tc>
          <w:tcPr>
            <w:tcW w:w="846" w:type="dxa"/>
          </w:tcPr>
          <w:p w14:paraId="4A5D0AAF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B46EFC4" w14:textId="2A02D974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2B68F950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753133FF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7BA4B7D7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792DBD32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2B1570CC" w14:textId="77777777" w:rsidTr="00F5000E">
        <w:tc>
          <w:tcPr>
            <w:tcW w:w="846" w:type="dxa"/>
          </w:tcPr>
          <w:p w14:paraId="519A7222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4F14248A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75A226A" w14:textId="41CC20D3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07E718AC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47AA41FF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69B2A05C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04BEE9A1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17B1B789" w14:textId="77777777" w:rsidTr="00F5000E">
        <w:tc>
          <w:tcPr>
            <w:tcW w:w="846" w:type="dxa"/>
          </w:tcPr>
          <w:p w14:paraId="444F744A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70951B7F" w14:textId="52CAACAE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234CCBBA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54306A52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606BBE21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2069D8DF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18204E92" w14:textId="77777777" w:rsidTr="00F5000E">
        <w:tc>
          <w:tcPr>
            <w:tcW w:w="846" w:type="dxa"/>
          </w:tcPr>
          <w:p w14:paraId="57B1ACAE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17DAB20D" w14:textId="372D15FF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3BED67CD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1DB3FD77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1D0F777A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75675477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145CA381" w14:textId="77777777" w:rsidTr="00F5000E">
        <w:tc>
          <w:tcPr>
            <w:tcW w:w="846" w:type="dxa"/>
          </w:tcPr>
          <w:p w14:paraId="1ACB7EAA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2A72FBE6" w14:textId="563A6F45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18367DA0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7D7E1925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69979F38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78C40E11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5C367BD9" w14:textId="77777777" w:rsidTr="00F5000E">
        <w:tc>
          <w:tcPr>
            <w:tcW w:w="846" w:type="dxa"/>
          </w:tcPr>
          <w:p w14:paraId="6AD871AE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40F9531F" w14:textId="0BC6F602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37F69C23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0AD0B652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03EF25D5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088B1F25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483ADBC2" w14:textId="77777777" w:rsidTr="00F5000E">
        <w:tc>
          <w:tcPr>
            <w:tcW w:w="846" w:type="dxa"/>
          </w:tcPr>
          <w:p w14:paraId="4392736D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13A1085" w14:textId="0C8E20F1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1B988C3F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4648FCC4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7915C7A9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5399A424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1898236C" w14:textId="77777777" w:rsidTr="00F5000E">
        <w:tc>
          <w:tcPr>
            <w:tcW w:w="846" w:type="dxa"/>
          </w:tcPr>
          <w:p w14:paraId="4147B2DF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150D83C9" w14:textId="6462E713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4285757C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14F8EA1F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2C3A5319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5492A386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36BC49DD" w14:textId="77777777" w:rsidTr="00F5000E">
        <w:tc>
          <w:tcPr>
            <w:tcW w:w="846" w:type="dxa"/>
          </w:tcPr>
          <w:p w14:paraId="56D75238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1F93B49D" w14:textId="76A5EF39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00849E5E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7ABC1984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1D2BE4F4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37FB175E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62FC08C8" w14:textId="77777777" w:rsidTr="00F5000E">
        <w:tc>
          <w:tcPr>
            <w:tcW w:w="846" w:type="dxa"/>
          </w:tcPr>
          <w:p w14:paraId="7033A6BD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706A7F85" w14:textId="1D7A1992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40AB0229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7B7EA7A6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44F27374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24441590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381F65ED" w14:textId="77777777" w:rsidTr="00F5000E">
        <w:tc>
          <w:tcPr>
            <w:tcW w:w="846" w:type="dxa"/>
          </w:tcPr>
          <w:p w14:paraId="2FD9CBA3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79E9C7D4" w14:textId="0890A36A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18A414CB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69BE5E20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472DDC2C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45646910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33CF4F2E" w14:textId="77777777" w:rsidTr="00F5000E">
        <w:tc>
          <w:tcPr>
            <w:tcW w:w="846" w:type="dxa"/>
          </w:tcPr>
          <w:p w14:paraId="4F3D18B3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27960A25" w14:textId="5165F38C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420FE723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7722FE4E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1482F950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7FA33904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569FFD9F" w14:textId="77777777" w:rsidTr="00F5000E">
        <w:tc>
          <w:tcPr>
            <w:tcW w:w="846" w:type="dxa"/>
          </w:tcPr>
          <w:p w14:paraId="18CEE7CB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31D73F3" w14:textId="75E978DF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0BF5FBC2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76C80A14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7337A1D7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3848A99F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73E1CE09" w14:textId="77777777" w:rsidTr="00F5000E">
        <w:tc>
          <w:tcPr>
            <w:tcW w:w="846" w:type="dxa"/>
          </w:tcPr>
          <w:p w14:paraId="761E29F1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52D193D4" w14:textId="549F160F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4D210867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074C2FD6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10D3E51C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2C0917C6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702438A6" w14:textId="77777777" w:rsidTr="00F5000E">
        <w:tc>
          <w:tcPr>
            <w:tcW w:w="846" w:type="dxa"/>
          </w:tcPr>
          <w:p w14:paraId="5F5976D3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8AA1792" w14:textId="7E3C0359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70570FE2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570934C1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1739C06F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1D982084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5F65D239" w14:textId="77777777" w:rsidTr="00F5000E">
        <w:tc>
          <w:tcPr>
            <w:tcW w:w="846" w:type="dxa"/>
          </w:tcPr>
          <w:p w14:paraId="093EDCC2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89E2A32" w14:textId="0630627C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26C59D9A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063BE3D5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42A00F69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117C0F5B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5000E" w14:paraId="5617188A" w14:textId="77777777" w:rsidTr="00F5000E">
        <w:tc>
          <w:tcPr>
            <w:tcW w:w="846" w:type="dxa"/>
          </w:tcPr>
          <w:p w14:paraId="7A3D7C80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03ECF70" w14:textId="4BA7AA4F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64A8E9C1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3F1C8ACC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45058D59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010C75FD" w14:textId="77777777" w:rsidR="00F5000E" w:rsidRDefault="00F5000E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F0399" w14:paraId="5A7F5543" w14:textId="77777777" w:rsidTr="00F5000E">
        <w:tc>
          <w:tcPr>
            <w:tcW w:w="846" w:type="dxa"/>
          </w:tcPr>
          <w:p w14:paraId="7AFE03A1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22E51346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7DDE4267" w14:textId="0CA7F816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52A660A1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53D5DA07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4E1A1AB4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F0399" w14:paraId="49805C10" w14:textId="77777777" w:rsidTr="00F5000E">
        <w:tc>
          <w:tcPr>
            <w:tcW w:w="846" w:type="dxa"/>
          </w:tcPr>
          <w:p w14:paraId="61F6DE6E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19286838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56BFFBCD" w14:textId="49212F82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1E2BB926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0E6A99D6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2A9C4E9B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F0399" w14:paraId="3A2008CA" w14:textId="77777777" w:rsidTr="00F5000E">
        <w:tc>
          <w:tcPr>
            <w:tcW w:w="846" w:type="dxa"/>
          </w:tcPr>
          <w:p w14:paraId="5C589DCA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419EA301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4EAA2F44" w14:textId="3E32E59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71E41838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56821859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57ECFFD9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F0399" w14:paraId="755E40B7" w14:textId="77777777" w:rsidTr="00F5000E">
        <w:tc>
          <w:tcPr>
            <w:tcW w:w="846" w:type="dxa"/>
          </w:tcPr>
          <w:p w14:paraId="79FE08DE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1C11CA51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21A72489" w14:textId="7DE02C56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24316739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1651CC2D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5B12A559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F0399" w14:paraId="35249198" w14:textId="77777777" w:rsidTr="00F5000E">
        <w:tc>
          <w:tcPr>
            <w:tcW w:w="846" w:type="dxa"/>
          </w:tcPr>
          <w:p w14:paraId="3BE59036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08546217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70DA3876" w14:textId="718B4EA1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7EB506B1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01CEB003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7143125E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F0399" w14:paraId="098288CC" w14:textId="77777777" w:rsidTr="00F5000E">
        <w:tc>
          <w:tcPr>
            <w:tcW w:w="846" w:type="dxa"/>
          </w:tcPr>
          <w:p w14:paraId="56F23EEC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4931AAEA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2664C13F" w14:textId="2843B98A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02565BBE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460A30EF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1004216A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F0399" w14:paraId="7E325E0C" w14:textId="77777777" w:rsidTr="00F5000E">
        <w:tc>
          <w:tcPr>
            <w:tcW w:w="846" w:type="dxa"/>
          </w:tcPr>
          <w:p w14:paraId="6FC6B0CE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10E311BB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479BF9B" w14:textId="1176AD4D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3DB85F05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6522281E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6A69F6EA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F0399" w14:paraId="388708B9" w14:textId="77777777" w:rsidTr="00F5000E">
        <w:tc>
          <w:tcPr>
            <w:tcW w:w="846" w:type="dxa"/>
          </w:tcPr>
          <w:p w14:paraId="6D4EF9E7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1B2D050F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9D60364" w14:textId="722BF398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724CB92A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0468760D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36857284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F0399" w14:paraId="18BC58D1" w14:textId="77777777" w:rsidTr="00F5000E">
        <w:tc>
          <w:tcPr>
            <w:tcW w:w="846" w:type="dxa"/>
          </w:tcPr>
          <w:p w14:paraId="2F6661B9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7612A714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5BFB8BF" w14:textId="2927C739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740" w:type="dxa"/>
          </w:tcPr>
          <w:p w14:paraId="271F3641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4" w:type="dxa"/>
          </w:tcPr>
          <w:p w14:paraId="73711E4C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55" w:type="dxa"/>
          </w:tcPr>
          <w:p w14:paraId="55A43CC6" w14:textId="77777777" w:rsidR="004F0399" w:rsidRDefault="004F0399" w:rsidP="00F5000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14:paraId="61EBAD04" w14:textId="77777777" w:rsidR="00F5000E" w:rsidRPr="00F5000E" w:rsidRDefault="00F5000E" w:rsidP="00F5000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C8B044C" w14:textId="77777777" w:rsidR="00F5000E" w:rsidRDefault="00F5000E" w:rsidP="005C1BDA"/>
    <w:sectPr w:rsidR="00F5000E" w:rsidSect="000A3526">
      <w:footerReference w:type="default" r:id="rId8"/>
      <w:pgSz w:w="11906" w:h="16838"/>
      <w:pgMar w:top="425" w:right="851" w:bottom="567" w:left="1276" w:header="709" w:footer="11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5BEE27" w14:textId="77777777" w:rsidR="00834244" w:rsidRDefault="00834244" w:rsidP="005A7294">
      <w:pPr>
        <w:spacing w:after="0" w:line="240" w:lineRule="auto"/>
      </w:pPr>
      <w:r>
        <w:separator/>
      </w:r>
    </w:p>
  </w:endnote>
  <w:endnote w:type="continuationSeparator" w:id="0">
    <w:p w14:paraId="56806B5E" w14:textId="77777777" w:rsidR="00834244" w:rsidRDefault="00834244" w:rsidP="005A72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NewtonCSanPin">
    <w:altName w:val="Times New Roman"/>
    <w:charset w:val="01"/>
    <w:family w:val="auto"/>
    <w:pitch w:val="default"/>
  </w:font>
  <w:font w:name="Pragmatica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39001298"/>
      <w:docPartObj>
        <w:docPartGallery w:val="Page Numbers (Bottom of Page)"/>
        <w:docPartUnique/>
      </w:docPartObj>
    </w:sdtPr>
    <w:sdtContent>
      <w:p w14:paraId="3A0DB318" w14:textId="1FC51690" w:rsidR="00F5000E" w:rsidRDefault="00F5000E">
        <w:pPr>
          <w:pStyle w:val="af2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ru-RU"/>
          </w:rPr>
          <w:t>2</w:t>
        </w:r>
        <w:r>
          <w:fldChar w:fldCharType="end"/>
        </w:r>
      </w:p>
    </w:sdtContent>
  </w:sdt>
  <w:p w14:paraId="15D4A652" w14:textId="77777777" w:rsidR="00F5000E" w:rsidRDefault="00F5000E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E2D5BF" w14:textId="77777777" w:rsidR="00834244" w:rsidRDefault="00834244" w:rsidP="005A7294">
      <w:pPr>
        <w:spacing w:after="0" w:line="240" w:lineRule="auto"/>
      </w:pPr>
      <w:r>
        <w:separator/>
      </w:r>
    </w:p>
  </w:footnote>
  <w:footnote w:type="continuationSeparator" w:id="0">
    <w:p w14:paraId="4B6D92AD" w14:textId="77777777" w:rsidR="00834244" w:rsidRDefault="00834244" w:rsidP="005A72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CA569C"/>
    <w:multiLevelType w:val="hybridMultilevel"/>
    <w:tmpl w:val="CC9AAE5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C03803"/>
    <w:multiLevelType w:val="hybridMultilevel"/>
    <w:tmpl w:val="228EFBB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187396"/>
    <w:multiLevelType w:val="hybridMultilevel"/>
    <w:tmpl w:val="2B585DE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4" w15:restartNumberingAfterBreak="0">
    <w:nsid w:val="1D2D7ACA"/>
    <w:multiLevelType w:val="hybridMultilevel"/>
    <w:tmpl w:val="379EF5E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D04F87"/>
    <w:multiLevelType w:val="hybridMultilevel"/>
    <w:tmpl w:val="7AC07B4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F62305"/>
    <w:multiLevelType w:val="hybridMultilevel"/>
    <w:tmpl w:val="4C6AFD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350ED9"/>
    <w:multiLevelType w:val="hybridMultilevel"/>
    <w:tmpl w:val="987AF236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CE1262"/>
    <w:multiLevelType w:val="hybridMultilevel"/>
    <w:tmpl w:val="D23618BC"/>
    <w:lvl w:ilvl="0" w:tplc="0419000D">
      <w:start w:val="1"/>
      <w:numFmt w:val="bullet"/>
      <w:lvlText w:val=""/>
      <w:lvlJc w:val="left"/>
      <w:pPr>
        <w:ind w:left="57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9" w15:restartNumberingAfterBreak="0">
    <w:nsid w:val="2EA82106"/>
    <w:multiLevelType w:val="hybridMultilevel"/>
    <w:tmpl w:val="57B6499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C872D7"/>
    <w:multiLevelType w:val="multilevel"/>
    <w:tmpl w:val="070CB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FB56FC6"/>
    <w:multiLevelType w:val="multilevel"/>
    <w:tmpl w:val="86C012F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0114419"/>
    <w:multiLevelType w:val="hybridMultilevel"/>
    <w:tmpl w:val="8F8215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16756C"/>
    <w:multiLevelType w:val="multilevel"/>
    <w:tmpl w:val="E32CA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4777663"/>
    <w:multiLevelType w:val="hybridMultilevel"/>
    <w:tmpl w:val="221873C2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5" w15:restartNumberingAfterBreak="0">
    <w:nsid w:val="3AB574C1"/>
    <w:multiLevelType w:val="hybridMultilevel"/>
    <w:tmpl w:val="AEFCB04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93013F"/>
    <w:multiLevelType w:val="multilevel"/>
    <w:tmpl w:val="E2EAD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41C27CD"/>
    <w:multiLevelType w:val="hybridMultilevel"/>
    <w:tmpl w:val="3F5E8AA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FB4414"/>
    <w:multiLevelType w:val="multilevel"/>
    <w:tmpl w:val="FBBE59BE"/>
    <w:lvl w:ilvl="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B333734"/>
    <w:multiLevelType w:val="hybridMultilevel"/>
    <w:tmpl w:val="14D0D33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0" w15:restartNumberingAfterBreak="0">
    <w:nsid w:val="4BBF18DF"/>
    <w:multiLevelType w:val="hybridMultilevel"/>
    <w:tmpl w:val="8DF0CFF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E87043"/>
    <w:multiLevelType w:val="hybridMultilevel"/>
    <w:tmpl w:val="F53CB446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2" w15:restartNumberingAfterBreak="0">
    <w:nsid w:val="516A1ADB"/>
    <w:multiLevelType w:val="multilevel"/>
    <w:tmpl w:val="13727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21C32A2"/>
    <w:multiLevelType w:val="hybridMultilevel"/>
    <w:tmpl w:val="8180A568"/>
    <w:lvl w:ilvl="0" w:tplc="896C54D4">
      <w:start w:val="1"/>
      <w:numFmt w:val="bullet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4" w15:restartNumberingAfterBreak="0">
    <w:nsid w:val="5655345E"/>
    <w:multiLevelType w:val="hybridMultilevel"/>
    <w:tmpl w:val="5DF875B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73199A"/>
    <w:multiLevelType w:val="hybridMultilevel"/>
    <w:tmpl w:val="A9E4270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203608"/>
    <w:multiLevelType w:val="hybridMultilevel"/>
    <w:tmpl w:val="1E50366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E1D46D1"/>
    <w:multiLevelType w:val="hybridMultilevel"/>
    <w:tmpl w:val="EDFA3D0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FB567FB"/>
    <w:multiLevelType w:val="hybridMultilevel"/>
    <w:tmpl w:val="B746AB7A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9" w15:restartNumberingAfterBreak="0">
    <w:nsid w:val="63A46065"/>
    <w:multiLevelType w:val="multilevel"/>
    <w:tmpl w:val="A5C4D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D3F2875"/>
    <w:multiLevelType w:val="hybridMultilevel"/>
    <w:tmpl w:val="87EAB10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1"/>
  </w:num>
  <w:num w:numId="3">
    <w:abstractNumId w:val="12"/>
  </w:num>
  <w:num w:numId="4">
    <w:abstractNumId w:val="6"/>
  </w:num>
  <w:num w:numId="5">
    <w:abstractNumId w:val="5"/>
  </w:num>
  <w:num w:numId="6">
    <w:abstractNumId w:val="4"/>
  </w:num>
  <w:num w:numId="7">
    <w:abstractNumId w:val="17"/>
  </w:num>
  <w:num w:numId="8">
    <w:abstractNumId w:val="25"/>
  </w:num>
  <w:num w:numId="9">
    <w:abstractNumId w:val="15"/>
  </w:num>
  <w:num w:numId="10">
    <w:abstractNumId w:val="20"/>
  </w:num>
  <w:num w:numId="11">
    <w:abstractNumId w:val="8"/>
  </w:num>
  <w:num w:numId="12">
    <w:abstractNumId w:val="9"/>
  </w:num>
  <w:num w:numId="13">
    <w:abstractNumId w:val="26"/>
  </w:num>
  <w:num w:numId="14">
    <w:abstractNumId w:val="1"/>
  </w:num>
  <w:num w:numId="15">
    <w:abstractNumId w:val="2"/>
  </w:num>
  <w:num w:numId="16">
    <w:abstractNumId w:val="24"/>
  </w:num>
  <w:num w:numId="17">
    <w:abstractNumId w:val="21"/>
  </w:num>
  <w:num w:numId="18">
    <w:abstractNumId w:val="27"/>
  </w:num>
  <w:num w:numId="19">
    <w:abstractNumId w:val="7"/>
  </w:num>
  <w:num w:numId="20">
    <w:abstractNumId w:val="30"/>
  </w:num>
  <w:num w:numId="21">
    <w:abstractNumId w:val="19"/>
  </w:num>
  <w:num w:numId="22">
    <w:abstractNumId w:val="23"/>
  </w:num>
  <w:num w:numId="23">
    <w:abstractNumId w:val="3"/>
  </w:num>
  <w:num w:numId="24">
    <w:abstractNumId w:val="28"/>
  </w:num>
  <w:num w:numId="25">
    <w:abstractNumId w:val="14"/>
  </w:num>
  <w:num w:numId="26">
    <w:abstractNumId w:val="0"/>
  </w:num>
  <w:num w:numId="27">
    <w:abstractNumId w:val="10"/>
  </w:num>
  <w:num w:numId="28">
    <w:abstractNumId w:val="29"/>
  </w:num>
  <w:num w:numId="29">
    <w:abstractNumId w:val="16"/>
  </w:num>
  <w:num w:numId="30">
    <w:abstractNumId w:val="22"/>
  </w:num>
  <w:num w:numId="3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F6D"/>
    <w:rsid w:val="00012D00"/>
    <w:rsid w:val="00027699"/>
    <w:rsid w:val="000A3526"/>
    <w:rsid w:val="00113919"/>
    <w:rsid w:val="00137CC9"/>
    <w:rsid w:val="002450E8"/>
    <w:rsid w:val="002453A4"/>
    <w:rsid w:val="002D139C"/>
    <w:rsid w:val="00334591"/>
    <w:rsid w:val="00385DD7"/>
    <w:rsid w:val="0041746D"/>
    <w:rsid w:val="004F0399"/>
    <w:rsid w:val="00525FE3"/>
    <w:rsid w:val="00581DD1"/>
    <w:rsid w:val="005A7294"/>
    <w:rsid w:val="005C1BDA"/>
    <w:rsid w:val="006F0110"/>
    <w:rsid w:val="00703E49"/>
    <w:rsid w:val="00731185"/>
    <w:rsid w:val="00747A22"/>
    <w:rsid w:val="007D241C"/>
    <w:rsid w:val="00810F7F"/>
    <w:rsid w:val="00834244"/>
    <w:rsid w:val="00857556"/>
    <w:rsid w:val="008B117A"/>
    <w:rsid w:val="008D48B5"/>
    <w:rsid w:val="008F0697"/>
    <w:rsid w:val="00941B61"/>
    <w:rsid w:val="00983D33"/>
    <w:rsid w:val="009B7131"/>
    <w:rsid w:val="00B446B9"/>
    <w:rsid w:val="00BA131A"/>
    <w:rsid w:val="00C17F6D"/>
    <w:rsid w:val="00C67CEF"/>
    <w:rsid w:val="00D25F5E"/>
    <w:rsid w:val="00D81F5B"/>
    <w:rsid w:val="00D905E3"/>
    <w:rsid w:val="00D96AF9"/>
    <w:rsid w:val="00DA031F"/>
    <w:rsid w:val="00E04ED2"/>
    <w:rsid w:val="00E47665"/>
    <w:rsid w:val="00EF0A89"/>
    <w:rsid w:val="00F36391"/>
    <w:rsid w:val="00F415B6"/>
    <w:rsid w:val="00F5000E"/>
    <w:rsid w:val="00FC1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A65E3B"/>
  <w15:chartTrackingRefBased/>
  <w15:docId w15:val="{90712A21-FA62-4EA8-A433-DF91EDBD6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1B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C1BDA"/>
    <w:rPr>
      <w:color w:val="0000FF"/>
      <w:u w:val="single"/>
    </w:rPr>
  </w:style>
  <w:style w:type="character" w:customStyle="1" w:styleId="v-button-doc-player">
    <w:name w:val="v-button-doc-player"/>
    <w:basedOn w:val="a0"/>
    <w:rsid w:val="005C1BDA"/>
  </w:style>
  <w:style w:type="character" w:customStyle="1" w:styleId="dg-libraryrate--title">
    <w:name w:val="dg-library__rate--title"/>
    <w:basedOn w:val="a0"/>
    <w:rsid w:val="005C1BDA"/>
  </w:style>
  <w:style w:type="character" w:customStyle="1" w:styleId="dg-libraryrate--number">
    <w:name w:val="dg-library__rate--number"/>
    <w:basedOn w:val="a0"/>
    <w:rsid w:val="005C1BDA"/>
  </w:style>
  <w:style w:type="paragraph" w:styleId="a4">
    <w:name w:val="List Paragraph"/>
    <w:basedOn w:val="a"/>
    <w:uiPriority w:val="34"/>
    <w:qFormat/>
    <w:rsid w:val="005C1BDA"/>
    <w:pPr>
      <w:ind w:left="720"/>
      <w:contextualSpacing/>
    </w:pPr>
  </w:style>
  <w:style w:type="table" w:styleId="a5">
    <w:name w:val="Table Grid"/>
    <w:basedOn w:val="a1"/>
    <w:uiPriority w:val="99"/>
    <w:rsid w:val="002453A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6">
    <w:name w:val="Буллит"/>
    <w:basedOn w:val="a"/>
    <w:link w:val="a7"/>
    <w:uiPriority w:val="99"/>
    <w:rsid w:val="002453A4"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val="x-none" w:eastAsia="ru-RU"/>
    </w:rPr>
  </w:style>
  <w:style w:type="character" w:customStyle="1" w:styleId="a7">
    <w:name w:val="Буллит Знак"/>
    <w:link w:val="a6"/>
    <w:uiPriority w:val="99"/>
    <w:rsid w:val="002453A4"/>
    <w:rPr>
      <w:rFonts w:ascii="NewtonCSanPin" w:eastAsia="Times New Roman" w:hAnsi="NewtonCSanPin" w:cs="Times New Roman"/>
      <w:color w:val="000000"/>
      <w:sz w:val="21"/>
      <w:szCs w:val="21"/>
      <w:lang w:val="x-none" w:eastAsia="ru-RU"/>
    </w:rPr>
  </w:style>
  <w:style w:type="paragraph" w:customStyle="1" w:styleId="a8">
    <w:name w:val="Основной"/>
    <w:basedOn w:val="a"/>
    <w:link w:val="a9"/>
    <w:uiPriority w:val="99"/>
    <w:rsid w:val="002453A4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val="x-none" w:eastAsia="ru-RU"/>
    </w:rPr>
  </w:style>
  <w:style w:type="character" w:customStyle="1" w:styleId="a9">
    <w:name w:val="Основной Знак"/>
    <w:link w:val="a8"/>
    <w:uiPriority w:val="99"/>
    <w:rsid w:val="002453A4"/>
    <w:rPr>
      <w:rFonts w:ascii="NewtonCSanPin" w:eastAsia="Times New Roman" w:hAnsi="NewtonCSanPin" w:cs="Times New Roman"/>
      <w:color w:val="000000"/>
      <w:sz w:val="21"/>
      <w:szCs w:val="21"/>
      <w:lang w:val="x-none" w:eastAsia="ru-RU"/>
    </w:rPr>
  </w:style>
  <w:style w:type="paragraph" w:customStyle="1" w:styleId="4">
    <w:name w:val="Заг 4"/>
    <w:basedOn w:val="a"/>
    <w:uiPriority w:val="99"/>
    <w:rsid w:val="002453A4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aa">
    <w:name w:val="Курсив"/>
    <w:basedOn w:val="a8"/>
    <w:uiPriority w:val="99"/>
    <w:rsid w:val="002453A4"/>
    <w:rPr>
      <w:i/>
      <w:iCs/>
    </w:rPr>
  </w:style>
  <w:style w:type="paragraph" w:customStyle="1" w:styleId="ab">
    <w:name w:val="Буллит Курсив"/>
    <w:basedOn w:val="a6"/>
    <w:uiPriority w:val="99"/>
    <w:rsid w:val="002453A4"/>
    <w:rPr>
      <w:i/>
      <w:iCs/>
    </w:rPr>
  </w:style>
  <w:style w:type="paragraph" w:styleId="ac">
    <w:name w:val="Message Header"/>
    <w:basedOn w:val="a"/>
    <w:link w:val="ad"/>
    <w:uiPriority w:val="99"/>
    <w:rsid w:val="002453A4"/>
    <w:pPr>
      <w:tabs>
        <w:tab w:val="left" w:pos="4500"/>
        <w:tab w:val="left" w:pos="9180"/>
        <w:tab w:val="left" w:pos="9360"/>
      </w:tabs>
      <w:autoSpaceDE w:val="0"/>
      <w:autoSpaceDN w:val="0"/>
      <w:adjustRightInd w:val="0"/>
      <w:spacing w:after="0" w:line="194" w:lineRule="atLeast"/>
      <w:jc w:val="center"/>
      <w:textAlignment w:val="center"/>
    </w:pPr>
    <w:rPr>
      <w:rFonts w:ascii="NewtonCSanPin" w:eastAsia="Times New Roman" w:hAnsi="NewtonCSanPin" w:cs="Times New Roman"/>
      <w:b/>
      <w:bCs/>
      <w:color w:val="000000"/>
      <w:sz w:val="19"/>
      <w:szCs w:val="19"/>
      <w:lang w:val="x-none" w:eastAsia="ru-RU"/>
    </w:rPr>
  </w:style>
  <w:style w:type="character" w:customStyle="1" w:styleId="ad">
    <w:name w:val="Шапка Знак"/>
    <w:basedOn w:val="a0"/>
    <w:link w:val="ac"/>
    <w:uiPriority w:val="99"/>
    <w:rsid w:val="002453A4"/>
    <w:rPr>
      <w:rFonts w:ascii="NewtonCSanPin" w:eastAsia="Times New Roman" w:hAnsi="NewtonCSanPin" w:cs="Times New Roman"/>
      <w:b/>
      <w:bCs/>
      <w:color w:val="000000"/>
      <w:sz w:val="19"/>
      <w:szCs w:val="19"/>
      <w:lang w:val="x-none" w:eastAsia="ru-RU"/>
    </w:rPr>
  </w:style>
  <w:style w:type="paragraph" w:customStyle="1" w:styleId="ae">
    <w:name w:val="Подзаг"/>
    <w:basedOn w:val="a8"/>
    <w:uiPriority w:val="99"/>
    <w:rsid w:val="002453A4"/>
    <w:pPr>
      <w:spacing w:before="113" w:after="28"/>
      <w:jc w:val="center"/>
    </w:pPr>
    <w:rPr>
      <w:b/>
      <w:bCs/>
      <w:i/>
      <w:iCs/>
    </w:rPr>
  </w:style>
  <w:style w:type="character" w:customStyle="1" w:styleId="Zag11">
    <w:name w:val="Zag_11"/>
    <w:uiPriority w:val="99"/>
    <w:rsid w:val="002453A4"/>
    <w:rPr>
      <w:color w:val="000000"/>
      <w:w w:val="100"/>
    </w:rPr>
  </w:style>
  <w:style w:type="paragraph" w:customStyle="1" w:styleId="21">
    <w:name w:val="Средняя сетка 21"/>
    <w:basedOn w:val="a"/>
    <w:uiPriority w:val="99"/>
    <w:qFormat/>
    <w:rsid w:val="002453A4"/>
    <w:pPr>
      <w:numPr>
        <w:numId w:val="26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f">
    <w:name w:val="Основной текст с отступом Знак"/>
    <w:basedOn w:val="a0"/>
    <w:link w:val="af0"/>
    <w:uiPriority w:val="99"/>
    <w:rsid w:val="00FC1F29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af0">
    <w:name w:val="Body Text Indent"/>
    <w:basedOn w:val="a"/>
    <w:link w:val="af"/>
    <w:uiPriority w:val="99"/>
    <w:rsid w:val="00FC1F29"/>
    <w:pPr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af1">
    <w:name w:val="Нижний колонтитул Знак"/>
    <w:basedOn w:val="a0"/>
    <w:link w:val="af2"/>
    <w:uiPriority w:val="99"/>
    <w:rsid w:val="00FC1F29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af2">
    <w:name w:val="footer"/>
    <w:basedOn w:val="a"/>
    <w:link w:val="af1"/>
    <w:uiPriority w:val="99"/>
    <w:rsid w:val="00FC1F2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af3">
    <w:name w:val="Текст выноски Знак"/>
    <w:basedOn w:val="a0"/>
    <w:link w:val="af4"/>
    <w:uiPriority w:val="99"/>
    <w:semiHidden/>
    <w:rsid w:val="00747A22"/>
    <w:rPr>
      <w:rFonts w:ascii="Tahoma" w:eastAsia="Times New Roman" w:hAnsi="Tahoma" w:cs="Tahoma"/>
      <w:sz w:val="16"/>
      <w:szCs w:val="16"/>
      <w:lang w:eastAsia="ru-RU"/>
    </w:rPr>
  </w:style>
  <w:style w:type="paragraph" w:styleId="af4">
    <w:name w:val="Balloon Text"/>
    <w:basedOn w:val="a"/>
    <w:link w:val="af3"/>
    <w:uiPriority w:val="99"/>
    <w:semiHidden/>
    <w:rsid w:val="00747A22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msonormal0">
    <w:name w:val="msonormal"/>
    <w:basedOn w:val="a"/>
    <w:rsid w:val="00113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9">
    <w:name w:val="c19"/>
    <w:basedOn w:val="a"/>
    <w:rsid w:val="00113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6">
    <w:name w:val="c36"/>
    <w:basedOn w:val="a0"/>
    <w:rsid w:val="00113919"/>
  </w:style>
  <w:style w:type="paragraph" w:customStyle="1" w:styleId="c1">
    <w:name w:val="c1"/>
    <w:basedOn w:val="a"/>
    <w:rsid w:val="00113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113919"/>
  </w:style>
  <w:style w:type="character" w:customStyle="1" w:styleId="c35">
    <w:name w:val="c35"/>
    <w:basedOn w:val="a0"/>
    <w:rsid w:val="00113919"/>
  </w:style>
  <w:style w:type="character" w:customStyle="1" w:styleId="c8">
    <w:name w:val="c8"/>
    <w:basedOn w:val="a0"/>
    <w:rsid w:val="00113919"/>
  </w:style>
  <w:style w:type="character" w:customStyle="1" w:styleId="c13">
    <w:name w:val="c13"/>
    <w:basedOn w:val="a0"/>
    <w:rsid w:val="00113919"/>
  </w:style>
  <w:style w:type="paragraph" w:customStyle="1" w:styleId="c4">
    <w:name w:val="c4"/>
    <w:basedOn w:val="a"/>
    <w:rsid w:val="00113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3">
    <w:name w:val="c33"/>
    <w:basedOn w:val="a0"/>
    <w:rsid w:val="00113919"/>
  </w:style>
  <w:style w:type="paragraph" w:customStyle="1" w:styleId="c7">
    <w:name w:val="c7"/>
    <w:basedOn w:val="a"/>
    <w:rsid w:val="00113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113919"/>
  </w:style>
  <w:style w:type="character" w:customStyle="1" w:styleId="c22">
    <w:name w:val="c22"/>
    <w:basedOn w:val="a0"/>
    <w:rsid w:val="00113919"/>
  </w:style>
  <w:style w:type="paragraph" w:customStyle="1" w:styleId="c2">
    <w:name w:val="c2"/>
    <w:basedOn w:val="a"/>
    <w:rsid w:val="00113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0">
    <w:name w:val="c70"/>
    <w:basedOn w:val="a"/>
    <w:rsid w:val="00113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3">
    <w:name w:val="c53"/>
    <w:basedOn w:val="a"/>
    <w:rsid w:val="00113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4">
    <w:name w:val="c34"/>
    <w:basedOn w:val="a"/>
    <w:rsid w:val="00113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">
    <w:name w:val="c18"/>
    <w:basedOn w:val="a"/>
    <w:rsid w:val="00113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2">
    <w:name w:val="c32"/>
    <w:basedOn w:val="a"/>
    <w:rsid w:val="00113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header"/>
    <w:basedOn w:val="a"/>
    <w:link w:val="af6"/>
    <w:uiPriority w:val="99"/>
    <w:unhideWhenUsed/>
    <w:rsid w:val="005A72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Верхний колонтитул Знак"/>
    <w:basedOn w:val="a0"/>
    <w:link w:val="af5"/>
    <w:uiPriority w:val="99"/>
    <w:rsid w:val="005A72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19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829A1A-07C3-4F0C-8C3D-4EF2909886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40</Pages>
  <Words>11740</Words>
  <Characters>66919</Characters>
  <Application>Microsoft Office Word</Application>
  <DocSecurity>0</DocSecurity>
  <Lines>557</Lines>
  <Paragraphs>157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Валерия Локутанская</dc:creator>
  <cp:keywords/>
  <dc:description/>
  <cp:lastModifiedBy>Валерия Локутанская</cp:lastModifiedBy>
  <cp:revision>19</cp:revision>
  <cp:lastPrinted>2019-12-18T08:42:00Z</cp:lastPrinted>
  <dcterms:created xsi:type="dcterms:W3CDTF">2019-12-08T15:10:00Z</dcterms:created>
  <dcterms:modified xsi:type="dcterms:W3CDTF">2019-12-18T09:09:00Z</dcterms:modified>
</cp:coreProperties>
</file>